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2AD8" w14:textId="77777777" w:rsidR="00EC3E01" w:rsidRPr="00212130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03132811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4904" w:type="pct"/>
        <w:tblLook w:val="04A0" w:firstRow="1" w:lastRow="0" w:firstColumn="1" w:lastColumn="0" w:noHBand="0" w:noVBand="1"/>
      </w:tblPr>
      <w:tblGrid>
        <w:gridCol w:w="3369"/>
        <w:gridCol w:w="5741"/>
      </w:tblGrid>
      <w:tr w:rsidR="007542B3" w:rsidRPr="00212130" w14:paraId="366D2ADB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151" w:type="pct"/>
          </w:tcPr>
          <w:p w14:paraId="366D2AD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DE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C" w14:textId="77777777" w:rsidR="00EC3E01" w:rsidRPr="00212130" w:rsidRDefault="00EC3E01" w:rsidP="00591309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51" w:type="pct"/>
          </w:tcPr>
          <w:p w14:paraId="366D2ADD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1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51" w:type="pct"/>
          </w:tcPr>
          <w:p w14:paraId="366D2AE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4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2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51" w:type="pct"/>
          </w:tcPr>
          <w:p w14:paraId="366D2AE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0278" w:rsidRPr="00212130" w14:paraId="7BF5032C" w14:textId="77777777" w:rsidTr="00294B7D">
        <w:tc>
          <w:tcPr>
            <w:tcW w:w="1849" w:type="pct"/>
            <w:shd w:val="clear" w:color="auto" w:fill="92D050"/>
            <w:vAlign w:val="center"/>
          </w:tcPr>
          <w:p w14:paraId="1B3D35FA" w14:textId="0AA3E669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KRS</w:t>
            </w:r>
          </w:p>
        </w:tc>
        <w:tc>
          <w:tcPr>
            <w:tcW w:w="3151" w:type="pct"/>
          </w:tcPr>
          <w:p w14:paraId="164C8034" w14:textId="77777777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7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5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51" w:type="pct"/>
          </w:tcPr>
          <w:p w14:paraId="366D2AE6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A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8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51" w:type="pct"/>
          </w:tcPr>
          <w:p w14:paraId="366D2AE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AEB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366D2AEC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366D2AED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366D2AEE" w14:textId="77777777" w:rsidR="00EC3E01" w:rsidRPr="00212130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366D2AEF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366D2AF0" w14:textId="77777777" w:rsidR="00EC3E01" w:rsidRPr="00B74343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2"/>
    </w:p>
    <w:p w14:paraId="366D2AF1" w14:textId="77777777" w:rsidR="00EC3E01" w:rsidRPr="00A3169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35CF643D" w14:textId="4EA0FA3F" w:rsidR="00390646" w:rsidRDefault="002C24F5" w:rsidP="000A686E">
      <w:pPr>
        <w:pStyle w:val="Akapitzlist"/>
        <w:numPr>
          <w:ilvl w:val="1"/>
          <w:numId w:val="33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Oferujemy wykonanie zamówienia na następujący przedmiot:</w:t>
      </w:r>
    </w:p>
    <w:p w14:paraId="260391F3" w14:textId="7DA6E823" w:rsidR="00C17197" w:rsidRPr="00C17197" w:rsidRDefault="00F3185F" w:rsidP="00C17197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/>
          <w:b/>
          <w:sz w:val="22"/>
          <w:szCs w:val="22"/>
        </w:rPr>
      </w:pPr>
      <w:r w:rsidRPr="00F3185F">
        <w:rPr>
          <w:rFonts w:asciiTheme="minorHAnsi" w:hAnsiTheme="minorHAnsi" w:cstheme="minorHAnsi"/>
          <w:b/>
          <w:sz w:val="22"/>
          <w:szCs w:val="22"/>
        </w:rPr>
        <w:t>Zakup oprogramowania „</w:t>
      </w:r>
      <w:proofErr w:type="spellStart"/>
      <w:r w:rsidRPr="00F3185F">
        <w:rPr>
          <w:rFonts w:asciiTheme="minorHAnsi" w:hAnsiTheme="minorHAnsi" w:cstheme="minorHAnsi"/>
          <w:b/>
          <w:sz w:val="22"/>
          <w:szCs w:val="22"/>
        </w:rPr>
        <w:t>Veeam</w:t>
      </w:r>
      <w:proofErr w:type="spellEnd"/>
      <w:r w:rsidRPr="00F3185F">
        <w:rPr>
          <w:rFonts w:asciiTheme="minorHAnsi" w:hAnsiTheme="minorHAnsi" w:cstheme="minorHAnsi"/>
          <w:b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 w:cstheme="minorHAnsi"/>
          <w:b/>
          <w:sz w:val="22"/>
          <w:szCs w:val="22"/>
        </w:rPr>
        <w:t>209</w:t>
      </w:r>
      <w:r w:rsidRPr="00F3185F">
        <w:rPr>
          <w:rFonts w:asciiTheme="minorHAnsi" w:hAnsiTheme="minorHAnsi" w:cstheme="minorHAnsi"/>
          <w:b/>
          <w:sz w:val="22"/>
          <w:szCs w:val="22"/>
        </w:rPr>
        <w:t>.2025-DZP</w:t>
      </w:r>
      <w:r w:rsidR="008A1242">
        <w:rPr>
          <w:rFonts w:asciiTheme="minorHAnsi" w:hAnsiTheme="minorHAnsi" w:cstheme="minorHAnsi"/>
          <w:b/>
          <w:sz w:val="22"/>
          <w:szCs w:val="22"/>
        </w:rPr>
        <w:t>*</w:t>
      </w:r>
    </w:p>
    <w:p w14:paraId="679D99B4" w14:textId="12A7B04A" w:rsidR="00390646" w:rsidRPr="00F015B4" w:rsidRDefault="00F015B4" w:rsidP="00F015B4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/>
          <w:sz w:val="22"/>
        </w:rPr>
      </w:pPr>
      <w:r w:rsidRPr="00051FBF">
        <w:rPr>
          <w:rFonts w:asciiTheme="minorHAnsi" w:hAnsiTheme="minorHAnsi" w:cstheme="minorHAnsi"/>
          <w:b/>
          <w:bCs/>
          <w:i/>
          <w:iCs/>
          <w:sz w:val="22"/>
        </w:rPr>
        <w:t>UWAGA:</w:t>
      </w:r>
      <w:r w:rsidRPr="00051FBF">
        <w:rPr>
          <w:rFonts w:asciiTheme="minorHAnsi" w:hAnsiTheme="minorHAnsi" w:cstheme="minorHAnsi"/>
          <w:b/>
          <w:bCs/>
          <w:i/>
          <w:iCs/>
          <w:sz w:val="22"/>
        </w:rPr>
        <w:br/>
        <w:t>*</w:t>
      </w:r>
      <w:r w:rsidRPr="004C4079">
        <w:rPr>
          <w:rFonts w:asciiTheme="minorHAnsi" w:hAnsiTheme="minorHAnsi" w:cstheme="minorHAnsi"/>
          <w:i/>
          <w:iCs/>
          <w:sz w:val="22"/>
        </w:rPr>
        <w:t>W przypadku składania oferty na dostarczenie</w:t>
      </w:r>
      <w:r>
        <w:rPr>
          <w:rFonts w:asciiTheme="minorHAnsi" w:hAnsiTheme="minorHAnsi" w:cstheme="minorHAnsi"/>
          <w:i/>
          <w:iCs/>
          <w:sz w:val="22"/>
        </w:rPr>
        <w:t xml:space="preserve"> licencji</w:t>
      </w:r>
      <w:r w:rsidRPr="004C4079">
        <w:rPr>
          <w:rFonts w:asciiTheme="minorHAnsi" w:hAnsiTheme="minorHAnsi" w:cstheme="minorHAnsi"/>
          <w:i/>
          <w:iCs/>
          <w:sz w:val="22"/>
        </w:rPr>
        <w:t xml:space="preserve"> </w:t>
      </w:r>
      <w:r w:rsidR="005E3B8B">
        <w:rPr>
          <w:rFonts w:asciiTheme="minorHAnsi" w:hAnsiTheme="minorHAnsi" w:cstheme="minorHAnsi"/>
          <w:i/>
          <w:iCs/>
          <w:sz w:val="22"/>
        </w:rPr>
        <w:t>O</w:t>
      </w:r>
      <w:r w:rsidR="00C900E3" w:rsidRPr="004C4079">
        <w:rPr>
          <w:rFonts w:asciiTheme="minorHAnsi" w:hAnsiTheme="minorHAnsi" w:cstheme="minorHAnsi"/>
          <w:i/>
          <w:iCs/>
          <w:sz w:val="22"/>
        </w:rPr>
        <w:t xml:space="preserve">programowania </w:t>
      </w:r>
      <w:r w:rsidRPr="004C4079">
        <w:rPr>
          <w:rFonts w:asciiTheme="minorHAnsi" w:hAnsiTheme="minorHAnsi" w:cstheme="minorHAnsi"/>
          <w:i/>
          <w:iCs/>
          <w:sz w:val="22"/>
        </w:rPr>
        <w:t>równoważnego Wykonawca wpisuje nazwę</w:t>
      </w:r>
      <w:r>
        <w:rPr>
          <w:rFonts w:asciiTheme="minorHAnsi" w:hAnsiTheme="minorHAnsi" w:cstheme="minorHAnsi"/>
          <w:i/>
          <w:iCs/>
          <w:sz w:val="22"/>
        </w:rPr>
        <w:t xml:space="preserve"> oprogramowania/</w:t>
      </w:r>
      <w:r w:rsidR="00C72FEB" w:rsidRPr="00C72FEB">
        <w:rPr>
          <w:rFonts w:asciiTheme="minorHAnsi" w:hAnsiTheme="minorHAnsi" w:cstheme="minorHAnsi"/>
          <w:i/>
          <w:iCs/>
          <w:sz w:val="22"/>
        </w:rPr>
        <w:t xml:space="preserve"> </w:t>
      </w:r>
      <w:r w:rsidR="00C72FEB">
        <w:rPr>
          <w:rFonts w:asciiTheme="minorHAnsi" w:hAnsiTheme="minorHAnsi" w:cstheme="minorHAnsi"/>
          <w:i/>
          <w:iCs/>
          <w:sz w:val="22"/>
        </w:rPr>
        <w:t>producenta/ formę licencjonowania</w:t>
      </w:r>
      <w:r w:rsidRPr="004C4079">
        <w:rPr>
          <w:rFonts w:asciiTheme="minorHAnsi" w:hAnsiTheme="minorHAnsi" w:cstheme="minorHAnsi"/>
          <w:i/>
          <w:iCs/>
          <w:sz w:val="22"/>
        </w:rPr>
        <w:t xml:space="preserve"> wraz z podaniem liczby </w:t>
      </w:r>
      <w:r>
        <w:rPr>
          <w:rFonts w:asciiTheme="minorHAnsi" w:hAnsiTheme="minorHAnsi" w:cstheme="minorHAnsi"/>
          <w:i/>
          <w:iCs/>
          <w:sz w:val="22"/>
        </w:rPr>
        <w:t>licencji</w:t>
      </w:r>
      <w:r w:rsidRPr="004C4079">
        <w:rPr>
          <w:rFonts w:asciiTheme="minorHAnsi" w:hAnsiTheme="minorHAnsi" w:cstheme="minorHAnsi"/>
          <w:i/>
          <w:color w:val="FF0000"/>
          <w:sz w:val="22"/>
        </w:rPr>
        <w:t xml:space="preserve"> </w:t>
      </w:r>
      <w:r w:rsidRPr="00801742">
        <w:rPr>
          <w:rFonts w:asciiTheme="minorHAnsi" w:hAnsiTheme="minorHAnsi" w:cstheme="minorHAnsi"/>
          <w:i/>
          <w:sz w:val="22"/>
        </w:rPr>
        <w:t>p</w:t>
      </w:r>
      <w:r w:rsidRPr="00801742">
        <w:rPr>
          <w:rFonts w:asciiTheme="minorHAnsi" w:hAnsiTheme="minorHAnsi" w:cstheme="minorHAnsi"/>
          <w:bCs/>
          <w:i/>
          <w:sz w:val="22"/>
        </w:rPr>
        <w:t>okrywając</w:t>
      </w:r>
      <w:r>
        <w:rPr>
          <w:rFonts w:asciiTheme="minorHAnsi" w:hAnsiTheme="minorHAnsi" w:cstheme="minorHAnsi"/>
          <w:bCs/>
          <w:i/>
          <w:sz w:val="22"/>
        </w:rPr>
        <w:t>ej</w:t>
      </w:r>
      <w:r w:rsidRPr="00801742">
        <w:rPr>
          <w:rFonts w:asciiTheme="minorHAnsi" w:hAnsiTheme="minorHAnsi" w:cstheme="minorHAnsi"/>
          <w:bCs/>
          <w:i/>
          <w:sz w:val="22"/>
        </w:rPr>
        <w:t xml:space="preserve"> liczbę </w:t>
      </w:r>
      <w:r>
        <w:rPr>
          <w:rFonts w:asciiTheme="minorHAnsi" w:hAnsiTheme="minorHAnsi" w:cstheme="minorHAnsi"/>
          <w:bCs/>
          <w:i/>
          <w:sz w:val="22"/>
        </w:rPr>
        <w:t>licencji</w:t>
      </w:r>
      <w:r w:rsidR="005E3B8B">
        <w:rPr>
          <w:rFonts w:asciiTheme="minorHAnsi" w:hAnsiTheme="minorHAnsi" w:cstheme="minorHAnsi"/>
          <w:bCs/>
          <w:i/>
          <w:sz w:val="22"/>
        </w:rPr>
        <w:t xml:space="preserve"> na Opr</w:t>
      </w:r>
      <w:r w:rsidR="00FB40BE">
        <w:rPr>
          <w:rFonts w:asciiTheme="minorHAnsi" w:hAnsiTheme="minorHAnsi" w:cstheme="minorHAnsi"/>
          <w:bCs/>
          <w:i/>
          <w:sz w:val="22"/>
        </w:rPr>
        <w:t>ogr</w:t>
      </w:r>
      <w:r w:rsidR="005E3B8B">
        <w:rPr>
          <w:rFonts w:asciiTheme="minorHAnsi" w:hAnsiTheme="minorHAnsi" w:cstheme="minorHAnsi"/>
          <w:bCs/>
          <w:i/>
          <w:sz w:val="22"/>
        </w:rPr>
        <w:t xml:space="preserve">amowanie </w:t>
      </w:r>
      <w:proofErr w:type="spellStart"/>
      <w:r w:rsidR="005E3B8B">
        <w:rPr>
          <w:rFonts w:asciiTheme="minorHAnsi" w:hAnsiTheme="minorHAnsi" w:cstheme="minorHAnsi"/>
          <w:bCs/>
          <w:i/>
          <w:sz w:val="22"/>
        </w:rPr>
        <w:t>Veeam</w:t>
      </w:r>
      <w:proofErr w:type="spellEnd"/>
      <w:r w:rsidR="005E3B8B">
        <w:rPr>
          <w:rFonts w:asciiTheme="minorHAnsi" w:hAnsiTheme="minorHAnsi" w:cstheme="minorHAnsi"/>
          <w:bCs/>
          <w:i/>
          <w:sz w:val="22"/>
        </w:rPr>
        <w:t xml:space="preserve"> Data Platform </w:t>
      </w:r>
      <w:proofErr w:type="spellStart"/>
      <w:r w:rsidR="005E3B8B">
        <w:rPr>
          <w:rFonts w:asciiTheme="minorHAnsi" w:hAnsiTheme="minorHAnsi" w:cstheme="minorHAnsi"/>
          <w:bCs/>
          <w:i/>
          <w:sz w:val="22"/>
        </w:rPr>
        <w:t>Advenced</w:t>
      </w:r>
      <w:proofErr w:type="spellEnd"/>
      <w:r>
        <w:rPr>
          <w:rFonts w:asciiTheme="minorHAnsi" w:hAnsiTheme="minorHAnsi" w:cstheme="minorHAnsi"/>
          <w:bCs/>
          <w:i/>
          <w:sz w:val="22"/>
        </w:rPr>
        <w:t xml:space="preserve"> w Formularzu cenowym (pkt 4 niniejszego Formularza oferty) w </w:t>
      </w:r>
      <w:r w:rsidR="00BA29A9">
        <w:rPr>
          <w:rFonts w:asciiTheme="minorHAnsi" w:hAnsiTheme="minorHAnsi" w:cstheme="minorHAnsi"/>
          <w:bCs/>
          <w:i/>
          <w:sz w:val="22"/>
        </w:rPr>
        <w:t xml:space="preserve">Tabeli B, w </w:t>
      </w:r>
      <w:r>
        <w:rPr>
          <w:rFonts w:asciiTheme="minorHAnsi" w:hAnsiTheme="minorHAnsi" w:cstheme="minorHAnsi"/>
          <w:bCs/>
          <w:i/>
          <w:sz w:val="22"/>
        </w:rPr>
        <w:t xml:space="preserve">kolumnie </w:t>
      </w:r>
      <w:r w:rsidR="00BA29A9">
        <w:rPr>
          <w:rFonts w:asciiTheme="minorHAnsi" w:hAnsiTheme="minorHAnsi" w:cstheme="minorHAnsi"/>
          <w:bCs/>
          <w:i/>
          <w:sz w:val="22"/>
        </w:rPr>
        <w:t>2</w:t>
      </w:r>
      <w:r w:rsidR="00582443">
        <w:rPr>
          <w:rFonts w:asciiTheme="minorHAnsi" w:hAnsiTheme="minorHAnsi" w:cstheme="minorHAnsi"/>
          <w:bCs/>
          <w:i/>
          <w:sz w:val="22"/>
        </w:rPr>
        <w:t>)</w:t>
      </w:r>
      <w:r w:rsidR="00BA29A9">
        <w:rPr>
          <w:rFonts w:asciiTheme="minorHAnsi" w:hAnsiTheme="minorHAnsi" w:cstheme="minorHAnsi"/>
          <w:bCs/>
          <w:i/>
          <w:sz w:val="22"/>
        </w:rPr>
        <w:t xml:space="preserve">. </w:t>
      </w:r>
      <w:r w:rsidR="00251427">
        <w:rPr>
          <w:rFonts w:asciiTheme="minorHAnsi" w:hAnsiTheme="minorHAnsi" w:cstheme="minorHAnsi"/>
          <w:bCs/>
          <w:i/>
          <w:sz w:val="22"/>
        </w:rPr>
        <w:t xml:space="preserve">Brak wskazania przez Wykonawcę </w:t>
      </w:r>
      <w:r w:rsidR="00251427" w:rsidRPr="00251427">
        <w:rPr>
          <w:rFonts w:asciiTheme="minorHAnsi" w:hAnsiTheme="minorHAnsi" w:cstheme="minorHAnsi"/>
          <w:bCs/>
          <w:i/>
          <w:sz w:val="22"/>
        </w:rPr>
        <w:t>pełnej nazwy Licencji równoważnych / formy licencjonowania, producenta, skutkować będzie odrzuceniem oferty</w:t>
      </w:r>
      <w:r w:rsidR="00251427">
        <w:rPr>
          <w:rFonts w:asciiTheme="minorHAnsi" w:hAnsiTheme="minorHAnsi" w:cstheme="minorHAnsi"/>
          <w:bCs/>
          <w:i/>
          <w:sz w:val="22"/>
        </w:rPr>
        <w:t>.</w:t>
      </w:r>
      <w:r w:rsidR="00251427" w:rsidRPr="00251427" w:rsidDel="00FB40BE">
        <w:rPr>
          <w:rFonts w:asciiTheme="minorHAnsi" w:hAnsiTheme="minorHAnsi" w:cstheme="minorHAnsi"/>
          <w:bCs/>
          <w:i/>
          <w:sz w:val="22"/>
        </w:rPr>
        <w:t xml:space="preserve"> </w:t>
      </w:r>
    </w:p>
    <w:p w14:paraId="366D2AF3" w14:textId="2D1EAA0B" w:rsidR="002C24F5" w:rsidRPr="00A05719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A05719">
        <w:rPr>
          <w:rFonts w:asciiTheme="minorHAnsi" w:hAnsiTheme="minorHAnsi" w:cs="Times New Roman"/>
          <w:sz w:val="22"/>
          <w:szCs w:val="22"/>
        </w:rPr>
        <w:t>Oferowany przedmiot zamówienia spełnia wszystkie wymagania Zamawiającego określone w Opisie przedmiotu zamówienia zawartym w pkt 2. SWZ</w:t>
      </w:r>
      <w:r w:rsidR="00C900E3" w:rsidRPr="00A05719">
        <w:rPr>
          <w:rFonts w:asciiTheme="minorHAnsi" w:hAnsiTheme="minorHAnsi" w:cs="Times New Roman"/>
          <w:sz w:val="22"/>
          <w:szCs w:val="22"/>
        </w:rPr>
        <w:t>,</w:t>
      </w:r>
      <w:r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="00C900E3" w:rsidRPr="00A05719">
        <w:rPr>
          <w:rFonts w:asciiTheme="minorHAnsi" w:hAnsiTheme="minorHAnsi"/>
          <w:b/>
          <w:sz w:val="22"/>
        </w:rPr>
        <w:t>Załączniku nr 1</w:t>
      </w:r>
      <w:r w:rsidR="00CF2A75" w:rsidRPr="00A05719">
        <w:rPr>
          <w:rFonts w:asciiTheme="minorHAnsi" w:hAnsiTheme="minorHAnsi"/>
          <w:b/>
          <w:sz w:val="22"/>
        </w:rPr>
        <w:t>0</w:t>
      </w:r>
      <w:r w:rsidR="00C900E3" w:rsidRPr="00A05719">
        <w:rPr>
          <w:rFonts w:asciiTheme="minorHAnsi" w:hAnsiTheme="minorHAnsi"/>
          <w:b/>
          <w:sz w:val="22"/>
        </w:rPr>
        <w:t xml:space="preserve"> do SWZ</w:t>
      </w:r>
      <w:r w:rsidR="00C900E3"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Pr="00A05719">
        <w:rPr>
          <w:rFonts w:asciiTheme="minorHAnsi" w:hAnsiTheme="minorHAnsi" w:cs="Times New Roman"/>
          <w:sz w:val="22"/>
          <w:szCs w:val="22"/>
        </w:rPr>
        <w:t xml:space="preserve">i </w:t>
      </w:r>
      <w:r w:rsidR="00C900E3" w:rsidRPr="00A05719">
        <w:rPr>
          <w:rFonts w:asciiTheme="minorHAnsi" w:hAnsiTheme="minorHAnsi" w:cstheme="minorHAnsi"/>
          <w:sz w:val="22"/>
        </w:rPr>
        <w:t xml:space="preserve">w Projektowanych postanowieniach umowy, </w:t>
      </w:r>
      <w:r w:rsidR="00E85752" w:rsidRPr="00A05719">
        <w:rPr>
          <w:rFonts w:asciiTheme="minorHAnsi" w:hAnsiTheme="minorHAnsi" w:cs="Times New Roman"/>
          <w:sz w:val="22"/>
          <w:szCs w:val="22"/>
        </w:rPr>
        <w:t>stanowiący</w:t>
      </w:r>
      <w:r w:rsidR="00C900E3" w:rsidRPr="00A05719">
        <w:rPr>
          <w:rFonts w:asciiTheme="minorHAnsi" w:hAnsiTheme="minorHAnsi" w:cs="Times New Roman"/>
          <w:sz w:val="22"/>
          <w:szCs w:val="22"/>
        </w:rPr>
        <w:t>ch</w:t>
      </w:r>
      <w:r w:rsidR="00E85752"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="009251EF" w:rsidRPr="00A05719">
        <w:rPr>
          <w:rFonts w:asciiTheme="minorHAnsi" w:hAnsiTheme="minorHAnsi" w:cs="Times New Roman"/>
          <w:b/>
          <w:sz w:val="22"/>
          <w:szCs w:val="22"/>
        </w:rPr>
        <w:t xml:space="preserve">Załącznik nr </w:t>
      </w:r>
      <w:r w:rsidR="00C900E3" w:rsidRPr="00A05719">
        <w:rPr>
          <w:rFonts w:asciiTheme="minorHAnsi" w:hAnsiTheme="minorHAnsi" w:cs="Times New Roman"/>
          <w:b/>
          <w:sz w:val="22"/>
          <w:szCs w:val="22"/>
        </w:rPr>
        <w:t>2</w:t>
      </w:r>
      <w:r w:rsidR="004225F4" w:rsidRPr="00A05719">
        <w:rPr>
          <w:rFonts w:asciiTheme="minorHAnsi" w:hAnsiTheme="minorHAnsi" w:cs="Times New Roman"/>
          <w:b/>
          <w:sz w:val="22"/>
          <w:szCs w:val="22"/>
        </w:rPr>
        <w:t xml:space="preserve">A </w:t>
      </w:r>
      <w:r w:rsidR="004225F4" w:rsidRPr="00A05719">
        <w:rPr>
          <w:rFonts w:asciiTheme="minorHAnsi" w:hAnsiTheme="minorHAnsi" w:cs="Times New Roman"/>
          <w:sz w:val="22"/>
          <w:szCs w:val="22"/>
        </w:rPr>
        <w:t>oraz</w:t>
      </w:r>
      <w:r w:rsidR="004225F4" w:rsidRPr="00A05719">
        <w:rPr>
          <w:rFonts w:asciiTheme="minorHAnsi" w:hAnsiTheme="minorHAnsi" w:cs="Times New Roman"/>
          <w:b/>
          <w:sz w:val="22"/>
          <w:szCs w:val="22"/>
        </w:rPr>
        <w:t xml:space="preserve"> 2B</w:t>
      </w:r>
      <w:r w:rsidR="009251EF" w:rsidRPr="00A05719">
        <w:rPr>
          <w:rFonts w:asciiTheme="minorHAnsi" w:hAnsiTheme="minorHAnsi" w:cs="Times New Roman"/>
          <w:b/>
          <w:sz w:val="22"/>
          <w:szCs w:val="22"/>
        </w:rPr>
        <w:t xml:space="preserve"> do SWZ</w:t>
      </w:r>
      <w:r w:rsidR="00E85752" w:rsidRPr="00A05719">
        <w:rPr>
          <w:rFonts w:asciiTheme="minorHAnsi" w:hAnsiTheme="minorHAnsi" w:cs="Times New Roman"/>
          <w:sz w:val="22"/>
          <w:szCs w:val="22"/>
        </w:rPr>
        <w:t xml:space="preserve">. </w:t>
      </w:r>
      <w:r w:rsidRPr="00A05719">
        <w:rPr>
          <w:rFonts w:asciiTheme="minorHAnsi" w:hAnsiTheme="minorHAnsi" w:cs="Times New Roman"/>
          <w:sz w:val="22"/>
          <w:szCs w:val="22"/>
        </w:rPr>
        <w:t xml:space="preserve"> </w:t>
      </w:r>
    </w:p>
    <w:p w14:paraId="366D2AF4" w14:textId="7BE366A2" w:rsidR="002C24F5" w:rsidRPr="00316DF6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366D2AF5" w14:textId="69FACEDB" w:rsidR="002C24F5" w:rsidRPr="00AB726B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AB726B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C900E3">
        <w:rPr>
          <w:rFonts w:asciiTheme="minorHAnsi" w:hAnsiTheme="minorHAnsi" w:cs="Times New Roman"/>
          <w:sz w:val="22"/>
          <w:szCs w:val="22"/>
        </w:rPr>
        <w:t xml:space="preserve">maksymalne </w:t>
      </w:r>
      <w:r w:rsidR="00934D66" w:rsidRPr="00AB726B">
        <w:rPr>
          <w:rFonts w:asciiTheme="minorHAnsi" w:hAnsiTheme="minorHAnsi" w:cs="Times New Roman"/>
          <w:sz w:val="22"/>
          <w:szCs w:val="22"/>
        </w:rPr>
        <w:t xml:space="preserve">wynagrodzenie </w:t>
      </w:r>
      <w:r w:rsidRPr="00AB726B">
        <w:rPr>
          <w:rFonts w:asciiTheme="minorHAnsi" w:hAnsiTheme="minorHAnsi" w:cs="Times New Roman"/>
          <w:sz w:val="22"/>
          <w:szCs w:val="22"/>
        </w:rPr>
        <w:t>z tytułu realizacji przedmiotu zamówienia</w:t>
      </w:r>
      <w:r w:rsidR="00C17197">
        <w:rPr>
          <w:rFonts w:asciiTheme="minorHAnsi" w:hAnsiTheme="minorHAnsi" w:cs="Times New Roman"/>
          <w:sz w:val="22"/>
          <w:szCs w:val="22"/>
        </w:rPr>
        <w:t xml:space="preserve"> </w:t>
      </w:r>
      <w:r w:rsidR="00C17197" w:rsidRPr="00AD7E21">
        <w:rPr>
          <w:rFonts w:asciiTheme="minorHAnsi" w:hAnsiTheme="minorHAnsi"/>
          <w:sz w:val="22"/>
          <w:szCs w:val="22"/>
        </w:rPr>
        <w:t xml:space="preserve">(z uwzględnieniem zamówienia podstawowego i </w:t>
      </w:r>
      <w:r w:rsidR="00582443">
        <w:rPr>
          <w:rFonts w:asciiTheme="minorHAnsi" w:hAnsiTheme="minorHAnsi"/>
          <w:sz w:val="22"/>
          <w:szCs w:val="22"/>
        </w:rPr>
        <w:t>P</w:t>
      </w:r>
      <w:r w:rsidR="00582443" w:rsidRPr="00AD7E21">
        <w:rPr>
          <w:rFonts w:asciiTheme="minorHAnsi" w:hAnsiTheme="minorHAnsi"/>
          <w:sz w:val="22"/>
          <w:szCs w:val="22"/>
        </w:rPr>
        <w:t xml:space="preserve">rawa </w:t>
      </w:r>
      <w:r w:rsidR="00C17197" w:rsidRPr="00AD7E21">
        <w:rPr>
          <w:rFonts w:asciiTheme="minorHAnsi" w:hAnsiTheme="minorHAnsi"/>
          <w:sz w:val="22"/>
          <w:szCs w:val="22"/>
        </w:rPr>
        <w:t>opcji)</w:t>
      </w:r>
      <w:r w:rsidR="00AB726B">
        <w:rPr>
          <w:rFonts w:asciiTheme="minorHAnsi" w:hAnsiTheme="minorHAnsi" w:cs="Times New Roman"/>
          <w:sz w:val="22"/>
          <w:szCs w:val="22"/>
        </w:rPr>
        <w:t>:</w:t>
      </w:r>
    </w:p>
    <w:p w14:paraId="366D2AF6" w14:textId="7E9A6479" w:rsidR="002C24F5" w:rsidRPr="00BA4592" w:rsidRDefault="00C17197" w:rsidP="00AB726B">
      <w:pPr>
        <w:pStyle w:val="Tekstpodstawowy"/>
        <w:numPr>
          <w:ilvl w:val="0"/>
          <w:numId w:val="34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1531CF">
        <w:rPr>
          <w:rFonts w:asciiTheme="minorHAnsi" w:hAnsiTheme="minorHAnsi" w:cstheme="minorHAnsi"/>
          <w:b/>
          <w:sz w:val="22"/>
        </w:rPr>
        <w:lastRenderedPageBreak/>
        <w:t>w kwocie brutto</w:t>
      </w:r>
      <w:r w:rsidRPr="001531CF">
        <w:rPr>
          <w:rFonts w:asciiTheme="minorHAnsi" w:hAnsiTheme="minorHAnsi" w:cstheme="minorHAnsi"/>
          <w:sz w:val="22"/>
        </w:rPr>
        <w:t xml:space="preserve"> </w:t>
      </w:r>
      <w:r w:rsidRPr="001531CF">
        <w:rPr>
          <w:rFonts w:asciiTheme="minorHAnsi" w:hAnsiTheme="minorHAnsi" w:cstheme="minorHAnsi"/>
          <w:b/>
          <w:sz w:val="22"/>
        </w:rPr>
        <w:t>(z podatkiem VAT) ........................</w:t>
      </w:r>
      <w:r w:rsidRPr="001531CF">
        <w:rPr>
          <w:rFonts w:asciiTheme="minorHAnsi" w:hAnsiTheme="minorHAnsi" w:cstheme="minorHAnsi"/>
          <w:b/>
          <w:sz w:val="22"/>
          <w:vertAlign w:val="superscript"/>
        </w:rPr>
        <w:t>*</w:t>
      </w:r>
      <w:r w:rsidRPr="001531CF">
        <w:rPr>
          <w:rFonts w:asciiTheme="minorHAnsi" w:hAnsiTheme="minorHAnsi" w:cstheme="minorHAnsi"/>
          <w:b/>
          <w:sz w:val="22"/>
        </w:rPr>
        <w:t xml:space="preserve"> </w:t>
      </w:r>
      <w:r w:rsidR="00F31369">
        <w:rPr>
          <w:rFonts w:asciiTheme="minorHAnsi" w:hAnsiTheme="minorHAnsi" w:cstheme="minorHAnsi"/>
          <w:b/>
          <w:sz w:val="22"/>
        </w:rPr>
        <w:t>PLN</w:t>
      </w:r>
      <w:r w:rsidR="00F31369" w:rsidRPr="001531CF">
        <w:rPr>
          <w:rFonts w:asciiTheme="minorHAnsi" w:hAnsiTheme="minorHAnsi" w:cstheme="minorHAnsi"/>
          <w:sz w:val="22"/>
        </w:rPr>
        <w:t xml:space="preserve">  </w:t>
      </w:r>
      <w:r w:rsidRPr="001531CF">
        <w:rPr>
          <w:rFonts w:asciiTheme="minorHAnsi" w:hAnsiTheme="minorHAnsi" w:cstheme="minorHAnsi"/>
          <w:sz w:val="22"/>
        </w:rPr>
        <w:t>(słownie</w:t>
      </w:r>
      <w:r w:rsidR="00F31369">
        <w:rPr>
          <w:rFonts w:asciiTheme="minorHAnsi" w:hAnsiTheme="minorHAnsi" w:cstheme="minorHAnsi"/>
          <w:sz w:val="22"/>
        </w:rPr>
        <w:t xml:space="preserve"> złotych</w:t>
      </w:r>
      <w:r w:rsidRPr="001531CF">
        <w:rPr>
          <w:rFonts w:asciiTheme="minorHAnsi" w:hAnsiTheme="minorHAnsi" w:cstheme="minorHAnsi"/>
          <w:sz w:val="22"/>
        </w:rPr>
        <w:t xml:space="preserve">: </w:t>
      </w:r>
      <w:r w:rsidR="00BA29A9" w:rsidRPr="00016019">
        <w:rPr>
          <w:rFonts w:asciiTheme="minorHAnsi" w:hAnsiTheme="minorHAnsi" w:cstheme="minorHAnsi"/>
          <w:sz w:val="22"/>
        </w:rPr>
        <w:t>..............................</w:t>
      </w:r>
      <w:r w:rsidR="00E62193" w:rsidRPr="00016019">
        <w:rPr>
          <w:rFonts w:asciiTheme="minorHAnsi" w:hAnsiTheme="minorHAnsi" w:cstheme="minorHAnsi"/>
          <w:sz w:val="22"/>
        </w:rPr>
        <w:t>…</w:t>
      </w:r>
      <w:r w:rsidR="00BA29A9" w:rsidRPr="00016019">
        <w:rPr>
          <w:rFonts w:asciiTheme="minorHAnsi" w:hAnsiTheme="minorHAnsi" w:cstheme="minorHAnsi"/>
          <w:sz w:val="22"/>
        </w:rPr>
        <w:t>/100)</w:t>
      </w:r>
      <w:r w:rsidR="00BA29A9" w:rsidRPr="00016019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AB726B" w:rsidRPr="00016019">
        <w:rPr>
          <w:rFonts w:asciiTheme="minorHAnsi" w:hAnsiTheme="minorHAnsi"/>
          <w:color w:val="auto"/>
          <w:sz w:val="22"/>
          <w:szCs w:val="22"/>
        </w:rPr>
        <w:t>zgodnie z Formularzem cenowym</w:t>
      </w:r>
      <w:r w:rsidR="000A686E" w:rsidRPr="00016019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016019">
        <w:rPr>
          <w:rFonts w:asciiTheme="minorHAnsi" w:hAnsiTheme="minorHAnsi" w:cstheme="minorHAnsi"/>
          <w:sz w:val="22"/>
          <w:szCs w:val="22"/>
        </w:rPr>
        <w:t>(</w:t>
      </w:r>
      <w:r w:rsidRPr="00016019">
        <w:rPr>
          <w:rFonts w:asciiTheme="minorHAnsi" w:hAnsiTheme="minorHAnsi"/>
          <w:sz w:val="22"/>
          <w:szCs w:val="22"/>
        </w:rPr>
        <w:t xml:space="preserve">proszę </w:t>
      </w:r>
      <w:r w:rsidR="00C4193B" w:rsidRPr="00016019">
        <w:rPr>
          <w:rFonts w:asciiTheme="minorHAnsi" w:hAnsiTheme="minorHAnsi"/>
          <w:sz w:val="22"/>
          <w:szCs w:val="22"/>
        </w:rPr>
        <w:t>przenieśc z</w:t>
      </w:r>
      <w:r w:rsidR="00BA29A9" w:rsidRPr="00016019">
        <w:rPr>
          <w:rFonts w:asciiTheme="minorHAnsi" w:hAnsiTheme="minorHAnsi"/>
          <w:sz w:val="22"/>
          <w:szCs w:val="22"/>
        </w:rPr>
        <w:t> </w:t>
      </w:r>
      <w:r w:rsidR="00C4193B" w:rsidRPr="00016019">
        <w:rPr>
          <w:rFonts w:asciiTheme="minorHAnsi" w:hAnsiTheme="minorHAnsi"/>
          <w:sz w:val="22"/>
          <w:szCs w:val="22"/>
        </w:rPr>
        <w:t>Tabeli</w:t>
      </w:r>
      <w:r w:rsidR="00BA29A9" w:rsidRPr="00016019">
        <w:rPr>
          <w:rFonts w:asciiTheme="minorHAnsi" w:hAnsiTheme="minorHAnsi"/>
          <w:sz w:val="22"/>
          <w:szCs w:val="22"/>
        </w:rPr>
        <w:t xml:space="preserve"> A</w:t>
      </w:r>
      <w:r w:rsidR="00C4193B" w:rsidRPr="00016019">
        <w:rPr>
          <w:rFonts w:asciiTheme="minorHAnsi" w:hAnsiTheme="minorHAnsi"/>
          <w:sz w:val="22"/>
          <w:szCs w:val="22"/>
        </w:rPr>
        <w:t xml:space="preserve"> F</w:t>
      </w:r>
      <w:r w:rsidRPr="00016019">
        <w:rPr>
          <w:rFonts w:asciiTheme="minorHAnsi" w:hAnsiTheme="minorHAnsi"/>
          <w:sz w:val="22"/>
          <w:szCs w:val="22"/>
        </w:rPr>
        <w:t>ormularza cenowego</w:t>
      </w:r>
      <w:r w:rsidR="00C4193B" w:rsidRPr="00016019">
        <w:rPr>
          <w:rFonts w:asciiTheme="minorHAnsi" w:hAnsiTheme="minorHAnsi"/>
          <w:sz w:val="22"/>
          <w:szCs w:val="22"/>
        </w:rPr>
        <w:t xml:space="preserve"> </w:t>
      </w:r>
      <w:r w:rsidR="00BA29A9" w:rsidRPr="00016019">
        <w:rPr>
          <w:rFonts w:asciiTheme="minorHAnsi" w:hAnsiTheme="minorHAnsi"/>
          <w:sz w:val="22"/>
          <w:szCs w:val="22"/>
        </w:rPr>
        <w:t xml:space="preserve">z </w:t>
      </w:r>
      <w:r w:rsidR="00C4193B" w:rsidRPr="00016019">
        <w:rPr>
          <w:rFonts w:asciiTheme="minorHAnsi" w:hAnsiTheme="minorHAnsi"/>
          <w:sz w:val="22"/>
          <w:szCs w:val="22"/>
        </w:rPr>
        <w:t>w</w:t>
      </w:r>
      <w:r w:rsidR="00BA29A9" w:rsidRPr="00016019">
        <w:rPr>
          <w:rFonts w:asciiTheme="minorHAnsi" w:hAnsiTheme="minorHAnsi"/>
          <w:sz w:val="22"/>
          <w:szCs w:val="22"/>
        </w:rPr>
        <w:t>ie</w:t>
      </w:r>
      <w:r w:rsidR="00C4193B" w:rsidRPr="00016019">
        <w:rPr>
          <w:rFonts w:asciiTheme="minorHAnsi" w:hAnsiTheme="minorHAnsi"/>
          <w:sz w:val="22"/>
          <w:szCs w:val="22"/>
        </w:rPr>
        <w:t>rsza „</w:t>
      </w:r>
      <w:r w:rsidR="00C4193B" w:rsidRPr="00016019">
        <w:rPr>
          <w:rFonts w:asciiTheme="minorHAnsi" w:hAnsiTheme="minorHAnsi"/>
          <w:b/>
          <w:sz w:val="22"/>
          <w:szCs w:val="22"/>
        </w:rPr>
        <w:t xml:space="preserve">RAZEM </w:t>
      </w:r>
      <w:r w:rsidR="00BA29A9" w:rsidRPr="00016019">
        <w:rPr>
          <w:rFonts w:asciiTheme="minorHAnsi" w:hAnsiTheme="minorHAnsi"/>
          <w:b/>
          <w:sz w:val="22"/>
          <w:szCs w:val="22"/>
        </w:rPr>
        <w:t xml:space="preserve">(suma wartości z wierszy </w:t>
      </w:r>
      <w:r w:rsidR="006F51D6" w:rsidRPr="00016019">
        <w:rPr>
          <w:rFonts w:asciiTheme="minorHAnsi" w:hAnsiTheme="minorHAnsi"/>
          <w:b/>
          <w:sz w:val="22"/>
          <w:szCs w:val="22"/>
        </w:rPr>
        <w:t>4</w:t>
      </w:r>
      <w:r w:rsidR="00BA29A9" w:rsidRPr="00016019">
        <w:rPr>
          <w:rFonts w:asciiTheme="minorHAnsi" w:hAnsiTheme="minorHAnsi"/>
          <w:b/>
          <w:sz w:val="22"/>
          <w:szCs w:val="22"/>
        </w:rPr>
        <w:t xml:space="preserve"> i </w:t>
      </w:r>
      <w:r w:rsidR="006F51D6" w:rsidRPr="00016019">
        <w:rPr>
          <w:rFonts w:asciiTheme="minorHAnsi" w:hAnsiTheme="minorHAnsi"/>
          <w:b/>
          <w:sz w:val="22"/>
          <w:szCs w:val="22"/>
        </w:rPr>
        <w:t>7</w:t>
      </w:r>
      <w:r w:rsidR="00BA29A9" w:rsidRPr="00016019">
        <w:rPr>
          <w:rFonts w:asciiTheme="minorHAnsi" w:hAnsiTheme="minorHAnsi"/>
          <w:b/>
          <w:sz w:val="22"/>
          <w:szCs w:val="22"/>
        </w:rPr>
        <w:t>, kolumna 7 i 8)</w:t>
      </w:r>
      <w:r w:rsidR="00BA29A9" w:rsidRPr="00016019">
        <w:rPr>
          <w:rFonts w:asciiTheme="minorHAnsi" w:hAnsiTheme="minorHAnsi"/>
          <w:sz w:val="22"/>
          <w:szCs w:val="22"/>
        </w:rPr>
        <w:t xml:space="preserve">“ </w:t>
      </w:r>
      <w:r w:rsidR="00BA29A9" w:rsidRPr="00016019">
        <w:rPr>
          <w:rFonts w:asciiTheme="minorHAnsi" w:hAnsiTheme="minorHAnsi"/>
          <w:i/>
          <w:sz w:val="22"/>
          <w:szCs w:val="22"/>
        </w:rPr>
        <w:t>lub z Tabeli B Formulatrza cenowego z wiersza “</w:t>
      </w:r>
      <w:r w:rsidR="00BA29A9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 xml:space="preserve">RAZEM (suma wartości z wierszy 5 i </w:t>
      </w:r>
      <w:r w:rsidR="00405723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>8</w:t>
      </w:r>
      <w:r w:rsidR="00BA29A9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>, kolumna 7 i 8)“.</w:t>
      </w:r>
    </w:p>
    <w:p w14:paraId="366D2AF7" w14:textId="2A845816" w:rsidR="00AB726B" w:rsidRPr="00AB726B" w:rsidRDefault="00AB726B" w:rsidP="00AB726B">
      <w:pPr>
        <w:pStyle w:val="Tekstpodstawowy"/>
        <w:spacing w:after="120" w:line="276" w:lineRule="auto"/>
        <w:ind w:left="1418"/>
        <w:jc w:val="both"/>
        <w:rPr>
          <w:rFonts w:asciiTheme="minorHAnsi" w:hAnsiTheme="minorHAnsi"/>
          <w:color w:val="auto"/>
          <w:sz w:val="20"/>
          <w:szCs w:val="20"/>
        </w:rPr>
      </w:pPr>
      <w:r w:rsidRPr="00AB726B">
        <w:rPr>
          <w:rFonts w:asciiTheme="minorHAnsi" w:hAnsiTheme="minorHAnsi"/>
          <w:color w:val="auto"/>
          <w:sz w:val="20"/>
          <w:szCs w:val="20"/>
        </w:rPr>
        <w:t>*</w:t>
      </w:r>
      <w:r>
        <w:rPr>
          <w:rFonts w:asciiTheme="minorHAnsi" w:hAnsiTheme="minorHAnsi"/>
          <w:color w:val="auto"/>
          <w:sz w:val="20"/>
          <w:szCs w:val="20"/>
        </w:rPr>
        <w:t xml:space="preserve"> </w:t>
      </w:r>
      <w:r w:rsidRPr="00AB726B">
        <w:rPr>
          <w:rFonts w:asciiTheme="minorHAnsi" w:hAnsiTheme="minorHAnsi"/>
          <w:color w:val="auto"/>
          <w:sz w:val="20"/>
          <w:szCs w:val="20"/>
        </w:rPr>
        <w:t xml:space="preserve">Wypełnia </w:t>
      </w:r>
      <w:r w:rsidR="00754E7F">
        <w:rPr>
          <w:rFonts w:asciiTheme="minorHAnsi" w:hAnsiTheme="minorHAnsi"/>
          <w:color w:val="auto"/>
          <w:sz w:val="20"/>
          <w:szCs w:val="20"/>
        </w:rPr>
        <w:t>W</w:t>
      </w:r>
      <w:r w:rsidRPr="00AB726B">
        <w:rPr>
          <w:rFonts w:asciiTheme="minorHAnsi" w:hAnsiTheme="minorHAnsi"/>
          <w:color w:val="auto"/>
          <w:sz w:val="20"/>
          <w:szCs w:val="20"/>
        </w:rPr>
        <w:t>ykonawca</w:t>
      </w:r>
    </w:p>
    <w:p w14:paraId="366D2AF8" w14:textId="77777777" w:rsidR="002C24F5" w:rsidRDefault="002C24F5" w:rsidP="00AB726B">
      <w:pPr>
        <w:pStyle w:val="Tekstpodstawowy"/>
        <w:numPr>
          <w:ilvl w:val="1"/>
          <w:numId w:val="33"/>
        </w:numPr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AB726B">
        <w:rPr>
          <w:rFonts w:asciiTheme="minorHAnsi" w:hAnsiTheme="minorHAnsi"/>
          <w:sz w:val="22"/>
          <w:szCs w:val="22"/>
        </w:rPr>
        <w:t>Ceny obowiązujące w niniejszym zamówieniu zostały określone w części Formularza oferty – Formularz cenowy</w:t>
      </w:r>
      <w:r w:rsidR="00B72BCF" w:rsidRPr="00AB726B">
        <w:rPr>
          <w:rFonts w:asciiTheme="minorHAnsi" w:hAnsiTheme="minorHAnsi"/>
          <w:sz w:val="22"/>
          <w:szCs w:val="22"/>
        </w:rPr>
        <w:t>, zgodnie z pkt 5.1. SWZ</w:t>
      </w:r>
      <w:r w:rsidR="00AB726B">
        <w:rPr>
          <w:rFonts w:asciiTheme="minorHAnsi" w:hAnsiTheme="minorHAnsi"/>
          <w:sz w:val="22"/>
          <w:szCs w:val="22"/>
        </w:rPr>
        <w:t>.</w:t>
      </w:r>
      <w:r w:rsidR="00934D66" w:rsidRPr="00AB726B">
        <w:rPr>
          <w:rFonts w:asciiTheme="minorHAnsi" w:hAnsiTheme="minorHAnsi"/>
          <w:sz w:val="22"/>
          <w:szCs w:val="22"/>
        </w:rPr>
        <w:t xml:space="preserve"> </w:t>
      </w:r>
    </w:p>
    <w:p w14:paraId="366D2AF9" w14:textId="7DE71C88" w:rsidR="002C24F5" w:rsidRPr="00642F6F" w:rsidRDefault="002C24F5" w:rsidP="00AB726B">
      <w:pPr>
        <w:pStyle w:val="Styl1"/>
        <w:numPr>
          <w:ilvl w:val="0"/>
          <w:numId w:val="33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642F6F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5B4B5253" w14:textId="4C7F8A5C" w:rsidR="00C900E3" w:rsidRDefault="00C900E3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Deklarujemy następujące warunki realizacji zamówienia:</w:t>
      </w:r>
    </w:p>
    <w:p w14:paraId="5AEA1C08" w14:textId="74B8EDD2" w:rsidR="00254D7D" w:rsidRDefault="00254D7D" w:rsidP="0076196D">
      <w:pPr>
        <w:pStyle w:val="Tekstpodstawowy2"/>
        <w:numPr>
          <w:ilvl w:val="2"/>
          <w:numId w:val="33"/>
        </w:numPr>
        <w:spacing w:before="0" w:line="276" w:lineRule="auto"/>
        <w:ind w:left="1560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zamówienie zrealizujemy w terminie </w:t>
      </w:r>
      <w:r w:rsidRPr="00254D7D">
        <w:rPr>
          <w:rFonts w:asciiTheme="minorHAnsi" w:hAnsiTheme="minorHAnsi"/>
          <w:sz w:val="22"/>
          <w:szCs w:val="22"/>
        </w:rPr>
        <w:t>48 miesięcy od dnia zawarcia Umowy z zastrzeżeniem, że:</w:t>
      </w:r>
    </w:p>
    <w:p w14:paraId="6A6CC347" w14:textId="5F3DEFD6" w:rsidR="00254D7D" w:rsidRDefault="00F84850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zaoferowania licencji „</w:t>
      </w:r>
      <w:proofErr w:type="spellStart"/>
      <w:r>
        <w:rPr>
          <w:rFonts w:asciiTheme="minorHAnsi" w:hAnsiTheme="minorHAnsi"/>
          <w:sz w:val="22"/>
          <w:szCs w:val="22"/>
        </w:rPr>
        <w:t>Veeam</w:t>
      </w:r>
      <w:proofErr w:type="spellEnd"/>
      <w:r>
        <w:rPr>
          <w:rFonts w:asciiTheme="minorHAnsi" w:hAnsiTheme="minorHAnsi"/>
          <w:sz w:val="22"/>
          <w:szCs w:val="22"/>
        </w:rPr>
        <w:t xml:space="preserve"> Data Platform Advanced”: </w:t>
      </w:r>
    </w:p>
    <w:p w14:paraId="17BCD723" w14:textId="192E5112" w:rsidR="00F84850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dostawa i instalacja kluczy licencyjnych nastąpi w przeciągu 3 Dni roboczych od dnia zawarcia Umowy, nie wcześniej jednak niż 09-02-2026 r. – w ramach zamówienia podstawowego, </w:t>
      </w:r>
    </w:p>
    <w:p w14:paraId="3E1B1366" w14:textId="7F28BBC5" w:rsidR="00F94B7E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dostawa i instalacja kluczy licencyjnych w ramach Prawa Opcji nastąpi w przeciągu 3 Dni roboczych od złożenia Wykonawcy pisemnego oświadczenia o wykonaniu Prawa Opcji, </w:t>
      </w:r>
    </w:p>
    <w:p w14:paraId="64DEE543" w14:textId="307D94C1" w:rsidR="00F94B7E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</w:t>
      </w:r>
      <w:r w:rsidRPr="00F94B7E">
        <w:rPr>
          <w:rFonts w:asciiTheme="minorHAnsi" w:hAnsiTheme="minorHAnsi"/>
          <w:sz w:val="22"/>
          <w:szCs w:val="22"/>
        </w:rPr>
        <w:t>Wsparcia i Usługi dla Oprogramowania dostarczonego w ramach zamówienia podstawowego rozpocznie się od daty instalacji kluczy  licencyjnych, a zakończy się wraz z upływem 48 miesięcy od daty zawarcia Umowy,</w:t>
      </w:r>
    </w:p>
    <w:p w14:paraId="710CA106" w14:textId="77777777" w:rsidR="008B1EC0" w:rsidRDefault="008B1EC0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świadczenie Wsparcia i Usługi dla posiadanego przez Zamawiającego Oprogramowania, o którym mowa w Tabeli 1 OPZ, rozpocznie się nie wcześniej niż od 09-02-2026 r., a zakończy się wraz z upływem 48 miesięcy od daty zawarcia Umowy, </w:t>
      </w:r>
    </w:p>
    <w:p w14:paraId="41514849" w14:textId="10C89A8F" w:rsidR="00F94B7E" w:rsidRDefault="008B1EC0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świadczenie </w:t>
      </w:r>
      <w:r w:rsidRPr="008B1EC0">
        <w:rPr>
          <w:rFonts w:asciiTheme="minorHAnsi" w:hAnsiTheme="minorHAnsi"/>
          <w:sz w:val="22"/>
          <w:szCs w:val="22"/>
        </w:rPr>
        <w:t>Wsparcia i Usługi dla Oprogramowania dostarczonego w ramach Prawa Opcji rozpocznie się od daty instalacji kluczy licencyjnych, a zakończy się wraz z upływem 48 miesięcy od daty zawarcia Umowy.</w:t>
      </w:r>
    </w:p>
    <w:p w14:paraId="221E686F" w14:textId="432BEBE6" w:rsidR="008B1EC0" w:rsidRDefault="008B1EC0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zaoferowania Licencji równoważnych:</w:t>
      </w:r>
    </w:p>
    <w:p w14:paraId="13C6027F" w14:textId="51BEC0A0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 ramach zamówienia podstawowego – dostawa wraz z instalacją i wdrożeniem Oprogramowania równoważnego w terminie do 30 Dni roboczych od daty zawarcia Umowy, nie wcześniej jednak niż 09-02-2026 r. Strony w terminie 3 Dni roboczych od dnia zawarcia Umowy ustalą szczegółowy harmonogram czynności dostosowawczych i wdrożenia, </w:t>
      </w:r>
    </w:p>
    <w:p w14:paraId="34A0929C" w14:textId="472E99AA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dostawa </w:t>
      </w:r>
      <w:r w:rsidRPr="008B1EC0">
        <w:rPr>
          <w:rFonts w:asciiTheme="minorHAnsi" w:hAnsiTheme="minorHAnsi"/>
          <w:sz w:val="22"/>
          <w:szCs w:val="22"/>
        </w:rPr>
        <w:t>i instalacja kluczy licencyjnych w ramach Prawa Opcji nastąpi w przeciągu 3 Dni roboczych od złożenia Wykonawcy pisemnego oświadczenia o wykonaniu Prawa Opcji,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220975B" w14:textId="207B97A0" w:rsidR="008B1EC0" w:rsidRP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Wsparcia i Usługi dla Licencji </w:t>
      </w:r>
      <w:r>
        <w:rPr>
          <w:rFonts w:asciiTheme="minorHAnsi" w:hAnsiTheme="minorHAnsi" w:cstheme="minorHAnsi"/>
          <w:sz w:val="22"/>
        </w:rPr>
        <w:t xml:space="preserve">równoważnych rozpocznie się nie wcześniej niż od </w:t>
      </w:r>
      <w:r w:rsidRPr="00007ACD">
        <w:rPr>
          <w:rFonts w:asciiTheme="minorHAnsi" w:hAnsiTheme="minorHAnsi" w:cstheme="minorHAnsi"/>
          <w:sz w:val="22"/>
        </w:rPr>
        <w:t xml:space="preserve">daty wdrożenia wskazanej w </w:t>
      </w:r>
      <w:r w:rsidRPr="00007ACD">
        <w:rPr>
          <w:rFonts w:asciiTheme="minorHAnsi" w:hAnsiTheme="minorHAnsi" w:cstheme="minorHAnsi"/>
          <w:i/>
          <w:iCs/>
          <w:sz w:val="22"/>
        </w:rPr>
        <w:t>Protokole odbioru i wdrożeni</w:t>
      </w:r>
      <w:r>
        <w:rPr>
          <w:rFonts w:asciiTheme="minorHAnsi" w:hAnsiTheme="minorHAnsi" w:cstheme="minorHAnsi"/>
          <w:sz w:val="22"/>
        </w:rPr>
        <w:t>a zakończy się wraz z upływem 48 miesięcy od daty zawarcia Umowy,</w:t>
      </w:r>
    </w:p>
    <w:p w14:paraId="59EC06B3" w14:textId="1FA70D54" w:rsidR="008B1EC0" w:rsidRP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</w:t>
      </w:r>
      <w:r>
        <w:rPr>
          <w:rFonts w:asciiTheme="minorHAnsi" w:hAnsiTheme="minorHAnsi" w:cstheme="minorHAnsi"/>
          <w:sz w:val="22"/>
        </w:rPr>
        <w:t xml:space="preserve">Wsparcia i Usługi dla licencji równoważnych dostarczonych w ramach Prawa Opcji rozpocznie się </w:t>
      </w:r>
      <w:r w:rsidRPr="009759F9">
        <w:rPr>
          <w:rFonts w:asciiTheme="minorHAnsi" w:hAnsiTheme="minorHAnsi" w:cstheme="minorHAnsi"/>
          <w:sz w:val="22"/>
        </w:rPr>
        <w:t xml:space="preserve">od daty </w:t>
      </w:r>
      <w:r>
        <w:rPr>
          <w:rFonts w:asciiTheme="minorHAnsi" w:hAnsiTheme="minorHAnsi" w:cstheme="minorHAnsi"/>
          <w:sz w:val="22"/>
        </w:rPr>
        <w:t xml:space="preserve">odbioru </w:t>
      </w:r>
      <w:r w:rsidRPr="009759F9">
        <w:rPr>
          <w:rFonts w:asciiTheme="minorHAnsi" w:hAnsiTheme="minorHAnsi" w:cstheme="minorHAnsi"/>
          <w:sz w:val="22"/>
        </w:rPr>
        <w:t xml:space="preserve">wdrożenia wskazanej w </w:t>
      </w:r>
      <w:r w:rsidRPr="00027E8A">
        <w:rPr>
          <w:rFonts w:asciiTheme="minorHAnsi" w:hAnsiTheme="minorHAnsi" w:cstheme="minorHAnsi"/>
          <w:i/>
          <w:iCs/>
          <w:sz w:val="22"/>
        </w:rPr>
        <w:t>Protokole odbioru i wdrożenia</w:t>
      </w:r>
      <w:r>
        <w:rPr>
          <w:rFonts w:asciiTheme="minorHAnsi" w:hAnsiTheme="minorHAnsi" w:cstheme="minorHAnsi"/>
          <w:sz w:val="22"/>
        </w:rPr>
        <w:t>, a zakończy się wraz z upływem 48 miesięcy od daty zawarcia Umowy,</w:t>
      </w:r>
    </w:p>
    <w:p w14:paraId="53CF7303" w14:textId="75FA43C3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przeprowadzenie szkoleń w terminie do 90 dni od daty odbioru wdrożenia wskazanej w podpisanym </w:t>
      </w:r>
      <w:r w:rsidRPr="008B1EC0">
        <w:rPr>
          <w:rFonts w:asciiTheme="minorHAnsi" w:hAnsiTheme="minorHAnsi"/>
          <w:i/>
          <w:iCs/>
          <w:sz w:val="22"/>
          <w:szCs w:val="22"/>
        </w:rPr>
        <w:t>Protokole odbioru i wdrożenia</w:t>
      </w:r>
      <w:r>
        <w:rPr>
          <w:rFonts w:asciiTheme="minorHAnsi" w:hAnsiTheme="minorHAnsi"/>
          <w:sz w:val="22"/>
          <w:szCs w:val="22"/>
        </w:rPr>
        <w:t>.</w:t>
      </w:r>
    </w:p>
    <w:p w14:paraId="7861AF1F" w14:textId="6C3731E0" w:rsidR="00254D7D" w:rsidRDefault="002D0278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skorzystania przez Zamawiającego z Prawa Opcji</w:t>
      </w:r>
      <w:r w:rsidR="007A510B"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DDE0BC6" w14:textId="35CC4A7C" w:rsidR="00B75B19" w:rsidRDefault="007B3D84" w:rsidP="00B75B19">
      <w:pPr>
        <w:pStyle w:val="Tekstpodstawowy2"/>
        <w:numPr>
          <w:ilvl w:val="0"/>
          <w:numId w:val="65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zobowiązujemy się do </w:t>
      </w:r>
      <w:r w:rsidR="00B75B19">
        <w:rPr>
          <w:rFonts w:asciiTheme="minorHAnsi" w:hAnsiTheme="minorHAnsi"/>
          <w:sz w:val="22"/>
          <w:szCs w:val="22"/>
        </w:rPr>
        <w:t>jednorazow</w:t>
      </w:r>
      <w:r>
        <w:rPr>
          <w:rFonts w:asciiTheme="minorHAnsi" w:hAnsiTheme="minorHAnsi"/>
          <w:sz w:val="22"/>
          <w:szCs w:val="22"/>
        </w:rPr>
        <w:t>ej</w:t>
      </w:r>
      <w:r w:rsidR="00B75B19">
        <w:rPr>
          <w:rFonts w:asciiTheme="minorHAnsi" w:hAnsiTheme="minorHAnsi"/>
          <w:sz w:val="22"/>
          <w:szCs w:val="22"/>
        </w:rPr>
        <w:t xml:space="preserve"> dostaw</w:t>
      </w:r>
      <w:r>
        <w:rPr>
          <w:rFonts w:asciiTheme="minorHAnsi" w:hAnsiTheme="minorHAnsi"/>
          <w:sz w:val="22"/>
          <w:szCs w:val="22"/>
        </w:rPr>
        <w:t>y</w:t>
      </w:r>
      <w:r w:rsidR="00B75B19">
        <w:rPr>
          <w:rFonts w:asciiTheme="minorHAnsi" w:hAnsiTheme="minorHAnsi"/>
          <w:sz w:val="22"/>
          <w:szCs w:val="22"/>
        </w:rPr>
        <w:t xml:space="preserve"> wraz z instalacją 1200 bezterminowych Licencji </w:t>
      </w:r>
      <w:proofErr w:type="spellStart"/>
      <w:r w:rsidR="00B75B19">
        <w:rPr>
          <w:rFonts w:asciiTheme="minorHAnsi" w:hAnsiTheme="minorHAnsi"/>
          <w:sz w:val="22"/>
          <w:szCs w:val="22"/>
        </w:rPr>
        <w:t>Veeam</w:t>
      </w:r>
      <w:proofErr w:type="spellEnd"/>
      <w:r w:rsidR="00B75B19">
        <w:rPr>
          <w:rFonts w:asciiTheme="minorHAnsi" w:hAnsiTheme="minorHAnsi"/>
          <w:sz w:val="22"/>
          <w:szCs w:val="22"/>
        </w:rPr>
        <w:t xml:space="preserve"> Data Platform Advanced lub Licencji równoważnych jednakowych z oprogramowaniem zaoferowanym w ramach zamówienia podstawowego. </w:t>
      </w:r>
      <w:r>
        <w:rPr>
          <w:rFonts w:asciiTheme="minorHAnsi" w:hAnsiTheme="minorHAnsi"/>
          <w:sz w:val="22"/>
          <w:szCs w:val="22"/>
        </w:rPr>
        <w:t xml:space="preserve">Dostawa </w:t>
      </w:r>
      <w:r w:rsidRPr="007B3D84">
        <w:rPr>
          <w:rFonts w:asciiTheme="minorHAnsi" w:hAnsiTheme="minorHAnsi"/>
          <w:sz w:val="22"/>
          <w:szCs w:val="22"/>
        </w:rPr>
        <w:t>kluczy licencyjnych nastąpi w przeciągu 3 dni roboczych od poinformowania przez Zamawiającego o wykonaniu Prawa Opcji;</w:t>
      </w:r>
    </w:p>
    <w:p w14:paraId="730729B7" w14:textId="1114F601" w:rsidR="007B3D84" w:rsidRDefault="007B3D84" w:rsidP="00B75B19">
      <w:pPr>
        <w:pStyle w:val="Tekstpodstawowy2"/>
        <w:numPr>
          <w:ilvl w:val="0"/>
          <w:numId w:val="65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zobowiązujemy się do świadczenia </w:t>
      </w:r>
      <w:r w:rsidRPr="007B3D84">
        <w:rPr>
          <w:rFonts w:asciiTheme="minorHAnsi" w:hAnsiTheme="minorHAnsi"/>
          <w:sz w:val="22"/>
          <w:szCs w:val="22"/>
        </w:rPr>
        <w:t>usług wsparcia oraz zapewnieni</w:t>
      </w:r>
      <w:r>
        <w:rPr>
          <w:rFonts w:asciiTheme="minorHAnsi" w:hAnsiTheme="minorHAnsi"/>
          <w:sz w:val="22"/>
          <w:szCs w:val="22"/>
        </w:rPr>
        <w:t xml:space="preserve">a </w:t>
      </w:r>
      <w:r w:rsidRPr="007B3D84">
        <w:rPr>
          <w:rFonts w:asciiTheme="minorHAnsi" w:hAnsiTheme="minorHAnsi"/>
          <w:sz w:val="22"/>
          <w:szCs w:val="22"/>
        </w:rPr>
        <w:t>wsparcia producenta w trybie 24/7/365 dla licencji dostarczonych w ramach Prawa Opcji. Wsparcie odbywać się będzie w okresie od daty dostawy kluczy licencyjnych do zakończenia okresu świadczenia usług w</w:t>
      </w:r>
      <w:r w:rsidR="004044B1">
        <w:rPr>
          <w:rFonts w:asciiTheme="minorHAnsi" w:hAnsiTheme="minorHAnsi"/>
          <w:sz w:val="22"/>
          <w:szCs w:val="22"/>
        </w:rPr>
        <w:t xml:space="preserve"> ramach zamówienia podstawowego.</w:t>
      </w:r>
    </w:p>
    <w:p w14:paraId="366D2B03" w14:textId="371B7472" w:rsidR="002C24F5" w:rsidRPr="00316DF6" w:rsidRDefault="002C24F5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podwykonawcom zamierzamy powierzyć wykonanie zamówienia w części dotyczącej ..........................................................................................</w:t>
      </w:r>
      <w:r w:rsidR="007F4741" w:rsidRPr="007F4741">
        <w:rPr>
          <w:rFonts w:asciiTheme="minorHAnsi" w:hAnsiTheme="minorHAnsi"/>
          <w:b/>
          <w:sz w:val="22"/>
          <w:szCs w:val="22"/>
        </w:rPr>
        <w:t>*</w:t>
      </w:r>
      <w:r w:rsidRPr="00316DF6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>
        <w:rPr>
          <w:rFonts w:asciiTheme="minorHAnsi" w:hAnsiTheme="minorHAnsi"/>
          <w:i/>
          <w:sz w:val="22"/>
          <w:szCs w:val="22"/>
        </w:rPr>
        <w:t>nazw</w:t>
      </w:r>
      <w:r w:rsidRPr="00316DF6">
        <w:rPr>
          <w:rFonts w:asciiTheme="minorHAnsi" w:hAnsiTheme="minorHAnsi"/>
          <w:i/>
          <w:sz w:val="22"/>
          <w:szCs w:val="22"/>
        </w:rPr>
        <w:t xml:space="preserve"> podwykonawców</w:t>
      </w:r>
      <w:r>
        <w:rPr>
          <w:rFonts w:asciiTheme="minorHAnsi" w:hAnsiTheme="minorHAnsi"/>
          <w:i/>
          <w:sz w:val="22"/>
          <w:szCs w:val="22"/>
        </w:rPr>
        <w:t xml:space="preserve"> o ile są </w:t>
      </w:r>
      <w:r w:rsidR="00934D66">
        <w:rPr>
          <w:rFonts w:asciiTheme="minorHAnsi" w:hAnsiTheme="minorHAnsi"/>
          <w:i/>
          <w:sz w:val="22"/>
          <w:szCs w:val="22"/>
        </w:rPr>
        <w:t xml:space="preserve">już </w:t>
      </w:r>
      <w:r>
        <w:rPr>
          <w:rFonts w:asciiTheme="minorHAnsi" w:hAnsiTheme="minorHAnsi"/>
          <w:i/>
          <w:sz w:val="22"/>
          <w:szCs w:val="22"/>
        </w:rPr>
        <w:t>znani</w:t>
      </w:r>
      <w:r w:rsidRPr="00316DF6">
        <w:rPr>
          <w:rFonts w:asciiTheme="minorHAnsi" w:hAnsiTheme="minorHAnsi"/>
          <w:i/>
          <w:sz w:val="22"/>
          <w:szCs w:val="22"/>
        </w:rPr>
        <w:t xml:space="preserve"> lub pozostawia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1605DB">
        <w:rPr>
          <w:rFonts w:asciiTheme="minorHAnsi" w:hAnsiTheme="minorHAnsi"/>
          <w:i/>
          <w:sz w:val="22"/>
          <w:szCs w:val="22"/>
        </w:rPr>
        <w:t>tabelę bez wypełnienia jeżeli nie zamierza powierzyć wykonania zamówienia podwykonawcy/com)</w:t>
      </w:r>
      <w:r w:rsidRPr="00316DF6">
        <w:rPr>
          <w:rFonts w:asciiTheme="minorHAnsi" w:hAnsiTheme="minorHAnsi"/>
          <w:i/>
          <w:sz w:val="22"/>
          <w:szCs w:val="22"/>
        </w:rPr>
        <w:t>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366D2B06" w14:textId="77777777" w:rsidTr="00F27DCF">
        <w:tc>
          <w:tcPr>
            <w:tcW w:w="3828" w:type="dxa"/>
            <w:shd w:val="clear" w:color="auto" w:fill="92D050"/>
            <w:vAlign w:val="center"/>
          </w:tcPr>
          <w:p w14:paraId="366D2B04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366D2B05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2C24F5" w:rsidRPr="00316DF6" w14:paraId="366D2B09" w14:textId="77777777" w:rsidTr="00F27DCF">
        <w:tc>
          <w:tcPr>
            <w:tcW w:w="3828" w:type="dxa"/>
            <w:vAlign w:val="center"/>
          </w:tcPr>
          <w:p w14:paraId="366D2B07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8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366D2B0C" w14:textId="77777777" w:rsidTr="00F27DCF">
        <w:tc>
          <w:tcPr>
            <w:tcW w:w="3828" w:type="dxa"/>
            <w:vAlign w:val="center"/>
          </w:tcPr>
          <w:p w14:paraId="366D2B0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0D" w14:textId="77777777" w:rsidR="002C24F5" w:rsidRPr="007F4741" w:rsidRDefault="007F4741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/>
          <w:bCs/>
          <w:i/>
          <w:color w:val="auto"/>
          <w:sz w:val="20"/>
          <w:szCs w:val="20"/>
        </w:rPr>
      </w:pPr>
      <w:r w:rsidRPr="007F4741">
        <w:rPr>
          <w:rFonts w:asciiTheme="minorHAnsi" w:hAnsiTheme="minorHAnsi"/>
          <w:bCs/>
          <w:i/>
          <w:color w:val="auto"/>
          <w:sz w:val="20"/>
          <w:szCs w:val="20"/>
        </w:rPr>
        <w:t>*Wypełnia Wykonawca</w:t>
      </w:r>
    </w:p>
    <w:p w14:paraId="366D2B0E" w14:textId="77777777" w:rsidR="002C24F5" w:rsidRPr="007F51AD" w:rsidRDefault="00A94764" w:rsidP="00AB726B">
      <w:pPr>
        <w:pStyle w:val="Tekstpodstawowy"/>
        <w:numPr>
          <w:ilvl w:val="0"/>
          <w:numId w:val="33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366D2B0F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366D2B10" w14:textId="77777777" w:rsidR="002C24F5" w:rsidRPr="00B72BC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             w S</w:t>
      </w:r>
      <w:r w:rsidRPr="007F51AD">
        <w:rPr>
          <w:rFonts w:asciiTheme="minorHAnsi" w:hAnsiTheme="minorHAnsi"/>
          <w:sz w:val="22"/>
        </w:rPr>
        <w:t xml:space="preserve">WZ, tj. </w:t>
      </w:r>
      <w:r w:rsidR="00B72BCF" w:rsidRPr="007F4741">
        <w:rPr>
          <w:rFonts w:asciiTheme="minorHAnsi" w:hAnsiTheme="minorHAnsi"/>
          <w:sz w:val="22"/>
        </w:rPr>
        <w:t>90</w:t>
      </w:r>
      <w:r w:rsidRPr="007F51AD">
        <w:rPr>
          <w:rFonts w:asciiTheme="minorHAnsi" w:hAnsiTheme="minorHAnsi"/>
          <w:sz w:val="22"/>
        </w:rPr>
        <w:t xml:space="preserve"> dni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366D2B11" w14:textId="77777777" w:rsidR="002C24F5" w:rsidRDefault="00B72BCF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lastRenderedPageBreak/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>Projektowane postanowienia umowy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postanowieniach umowy </w:t>
      </w:r>
      <w:r w:rsidR="002C24F5" w:rsidRPr="00B72BCF">
        <w:rPr>
          <w:rFonts w:asciiTheme="minorHAnsi" w:hAnsiTheme="minorHAnsi"/>
          <w:sz w:val="22"/>
        </w:rPr>
        <w:t xml:space="preserve">w miejscu i terminie wyznaczonym przez Zamawiającego. </w:t>
      </w:r>
    </w:p>
    <w:p w14:paraId="366D2B12" w14:textId="77777777" w:rsidR="00DF2C72" w:rsidRPr="00DF2C72" w:rsidRDefault="00DF2C72" w:rsidP="00DF2C72">
      <w:pPr>
        <w:numPr>
          <w:ilvl w:val="1"/>
          <w:numId w:val="33"/>
        </w:numPr>
        <w:spacing w:before="120"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Oświadczamy, że należymy do kategorii przedsiębiorstwa (rodzaj Wykonawcy)</w:t>
      </w:r>
      <w:r w:rsidRPr="00DF2C72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*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>: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</w:p>
    <w:p w14:paraId="366D2B13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iCs/>
          <w:sz w:val="22"/>
          <w:szCs w:val="22"/>
          <w:lang w:eastAsia="en-US"/>
        </w:rPr>
      </w:pPr>
      <w:r w:rsidRPr="00DF2C72">
        <w:rPr>
          <w:rFonts w:asciiTheme="minorHAnsi" w:hAnsiTheme="minorHAnsi"/>
          <w:sz w:val="22"/>
        </w:rPr>
        <w:t>Mikroprzedsiębiorstwa, które zatrudniają mniej niż 10 osób, i którego obroty roczne i/ lub roczna suma bilansowa nie przekracza 2 milionów euro;</w:t>
      </w:r>
    </w:p>
    <w:p w14:paraId="366D2B14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małe (zatrudnia mniej niż 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10 milionów euro; całkowity bilans roczny do 10 milionów euro);</w:t>
      </w:r>
    </w:p>
    <w:p w14:paraId="366D2B15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średnie (zatrudnia mniej niż 250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50 milionów euro; całkowity bilans roczny do 43 milionów euro);</w:t>
      </w:r>
    </w:p>
    <w:p w14:paraId="366D2B16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jednoosobowa działalność gospodarcza;</w:t>
      </w:r>
    </w:p>
    <w:p w14:paraId="366D2B17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osoba fizyczna nieprowadząca działalności gospodarczej;</w:t>
      </w:r>
    </w:p>
    <w:p w14:paraId="366D2B18" w14:textId="77777777" w:rsid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inny rodzaj. </w:t>
      </w:r>
    </w:p>
    <w:p w14:paraId="366D2B19" w14:textId="77777777" w:rsidR="00DF2C72" w:rsidRPr="00DF2C72" w:rsidRDefault="00DF2C72" w:rsidP="00DF2C72">
      <w:pPr>
        <w:tabs>
          <w:tab w:val="left" w:pos="426"/>
        </w:tabs>
        <w:spacing w:before="120" w:after="120"/>
        <w:ind w:left="1418"/>
        <w:jc w:val="both"/>
        <w:rPr>
          <w:rFonts w:asciiTheme="minorHAnsi" w:hAnsiTheme="minorHAnsi"/>
          <w:sz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* </w:t>
      </w:r>
      <w:r w:rsidRPr="00DF2C72">
        <w:rPr>
          <w:rFonts w:asciiTheme="minorHAnsi" w:eastAsia="Times New Roman" w:hAnsiTheme="minorHAnsi" w:cstheme="minorHAnsi"/>
          <w:i/>
          <w:sz w:val="20"/>
          <w:szCs w:val="20"/>
          <w:lang w:eastAsia="en-US"/>
        </w:rPr>
        <w:t>zaznaczyć właściwe pole</w:t>
      </w:r>
    </w:p>
    <w:p w14:paraId="366D2B1A" w14:textId="77777777" w:rsidR="002C24F5" w:rsidRPr="00DF2C72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DF2C72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366D2B1B" w14:textId="3F5E96F2" w:rsidR="00B627ED" w:rsidRPr="0019365F" w:rsidRDefault="00B627ED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>Jesteśmy świadomi, że w przypadku nie złożenia w odpowiedzi na wezwanie, o którym mowa w art. 128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 xml:space="preserve">, z przyczyn leżących po </w:t>
      </w:r>
      <w:r w:rsidR="00C72FEB">
        <w:rPr>
          <w:rFonts w:asciiTheme="minorHAnsi" w:hAnsiTheme="minorHAnsi"/>
          <w:sz w:val="22"/>
        </w:rPr>
        <w:t>naszej</w:t>
      </w:r>
      <w:r w:rsidR="00C72FEB" w:rsidRPr="0019365F">
        <w:rPr>
          <w:rFonts w:asciiTheme="minorHAnsi" w:hAnsiTheme="minorHAnsi"/>
          <w:sz w:val="22"/>
        </w:rPr>
        <w:t xml:space="preserve"> </w:t>
      </w:r>
      <w:r w:rsidRPr="0019365F">
        <w:rPr>
          <w:rFonts w:asciiTheme="minorHAnsi" w:hAnsiTheme="minorHAnsi"/>
          <w:sz w:val="22"/>
        </w:rPr>
        <w:t>stronie, podmiotowych środków dowodowych potwierdzających okoliczności, o których mowa w art. 57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oświadczenia, o którym mowa w art. 125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366D2B1C" w14:textId="77777777" w:rsidR="002C24F5" w:rsidRPr="0019365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0019365F">
        <w:rPr>
          <w:rFonts w:asciiTheme="minorHAnsi" w:hAnsiTheme="minorHAnsi"/>
          <w:i/>
          <w:iCs/>
          <w:sz w:val="22"/>
        </w:rPr>
        <w:t>(Wykonawca określa odpowiednio).</w:t>
      </w:r>
      <w:r w:rsidRPr="0019365F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0019365F">
        <w:rPr>
          <w:rFonts w:asciiTheme="minorHAnsi" w:hAnsiTheme="minorHAnsi"/>
          <w:i/>
          <w:iCs/>
          <w:sz w:val="22"/>
        </w:rPr>
        <w:t>(dotyczy Wykonawców, którzy wnieśli wadium w formie pieniądza).</w:t>
      </w:r>
    </w:p>
    <w:p w14:paraId="366D2B1D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  <w:u w:val="single"/>
        </w:rPr>
        <w:t xml:space="preserve">W związku z art. </w:t>
      </w:r>
      <w:r w:rsidR="00A7311E">
        <w:rPr>
          <w:rFonts w:asciiTheme="minorHAnsi" w:hAnsiTheme="minorHAnsi"/>
          <w:sz w:val="22"/>
          <w:u w:val="single"/>
        </w:rPr>
        <w:t xml:space="preserve">225 ust. 2 </w:t>
      </w:r>
      <w:r w:rsidR="007F1B5C">
        <w:rPr>
          <w:rFonts w:asciiTheme="minorHAnsi" w:hAnsiTheme="minorHAnsi"/>
          <w:sz w:val="22"/>
          <w:u w:val="single"/>
        </w:rPr>
        <w:t>ustawy</w:t>
      </w:r>
      <w:r w:rsidRPr="007F51AD">
        <w:rPr>
          <w:rFonts w:asciiTheme="minorHAnsi" w:hAnsiTheme="minorHAnsi"/>
          <w:sz w:val="22"/>
          <w:u w:val="single"/>
        </w:rPr>
        <w:t>, oświadczamy, że wybór naszej oferty:</w:t>
      </w:r>
    </w:p>
    <w:p w14:paraId="366D2B1E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366D2B1F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br/>
        <w:t>z tym:</w:t>
      </w:r>
    </w:p>
    <w:p w14:paraId="366D2B20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366D2B21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366D2B22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lastRenderedPageBreak/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366D2B23" w14:textId="77777777" w:rsid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366D2B24" w14:textId="77777777" w:rsidR="00A7311E" w:rsidRP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366D2B25" w14:textId="77777777" w:rsidR="002C24F5" w:rsidRDefault="002C24F5" w:rsidP="002C24F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F51AD">
        <w:rPr>
          <w:rFonts w:asciiTheme="minorHAnsi" w:hAnsiTheme="minorHAnsi"/>
          <w:sz w:val="22"/>
          <w:szCs w:val="22"/>
          <w:vertAlign w:val="superscript"/>
        </w:rPr>
        <w:t>*</w:t>
      </w:r>
      <w:r w:rsidRPr="007F51AD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366D2B26" w14:textId="518DC63D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BA15EE">
        <w:rPr>
          <w:rFonts w:asciiTheme="minorHAnsi" w:hAnsiTheme="minorHAnsi"/>
          <w:bCs/>
          <w:sz w:val="22"/>
          <w:szCs w:val="22"/>
          <w:lang w:eastAsia="en-US"/>
        </w:rPr>
        <w:t>(</w:t>
      </w:r>
      <w:r w:rsidR="00286716" w:rsidRPr="00286716">
        <w:rPr>
          <w:rFonts w:asciiTheme="minorHAnsi" w:hAnsiTheme="minorHAnsi"/>
          <w:bCs/>
          <w:sz w:val="22"/>
          <w:szCs w:val="22"/>
          <w:lang w:eastAsia="en-US"/>
        </w:rPr>
        <w:t>Dz.U. z 2024 r. poz. 361</w:t>
      </w:r>
      <w:r w:rsidR="00C17197">
        <w:rPr>
          <w:rFonts w:asciiTheme="minorHAnsi" w:hAnsiTheme="minorHAnsi"/>
          <w:bCs/>
          <w:sz w:val="22"/>
          <w:szCs w:val="22"/>
          <w:lang w:eastAsia="en-US"/>
        </w:rPr>
        <w:t xml:space="preserve"> ze zm.</w:t>
      </w:r>
      <w:r w:rsidR="00A7311E" w:rsidRPr="00BA15EE">
        <w:rPr>
          <w:rFonts w:asciiTheme="minorHAnsi" w:hAnsiTheme="minorHAnsi"/>
          <w:bCs/>
          <w:sz w:val="22"/>
          <w:szCs w:val="22"/>
          <w:lang w:eastAsia="en-US"/>
        </w:rPr>
        <w:t>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366D2B27" w14:textId="77777777" w:rsidR="00EB7A10" w:rsidRDefault="00EB7A10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366D2B28" w14:textId="77777777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366D2B29" w14:textId="4BD60082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</w:t>
      </w:r>
      <w:r w:rsidR="00557626">
        <w:rPr>
          <w:rFonts w:asciiTheme="minorHAnsi" w:hAnsiTheme="minorHAnsi"/>
          <w:sz w:val="22"/>
        </w:rPr>
        <w:t xml:space="preserve">orstwa w rozumieniu przepisów </w:t>
      </w:r>
      <w:r w:rsidR="00557626" w:rsidRPr="00557626">
        <w:rPr>
          <w:rFonts w:asciiTheme="minorHAnsi" w:hAnsiTheme="minorHAnsi" w:cstheme="minorHAnsi"/>
          <w:sz w:val="20"/>
          <w:szCs w:val="20"/>
        </w:rPr>
        <w:t>o</w:t>
      </w:r>
      <w:r w:rsidR="00557626">
        <w:rPr>
          <w:rFonts w:asciiTheme="minorHAnsi" w:hAnsiTheme="minorHAnsi" w:cstheme="minorHAnsi"/>
          <w:sz w:val="20"/>
          <w:szCs w:val="20"/>
        </w:rPr>
        <w:t> </w:t>
      </w:r>
      <w:r w:rsidRPr="00557626">
        <w:rPr>
          <w:rFonts w:asciiTheme="minorHAnsi" w:hAnsiTheme="minorHAnsi" w:cstheme="minorHAnsi"/>
          <w:sz w:val="20"/>
          <w:szCs w:val="20"/>
        </w:rPr>
        <w:t>zwalczaniu nieuczciwej konkurencji i nie mogą być ujawniane pozostałym uczestnikom</w:t>
      </w:r>
      <w:r w:rsidRPr="00316DF6">
        <w:rPr>
          <w:rFonts w:asciiTheme="minorHAnsi" w:hAnsiTheme="minorHAnsi"/>
          <w:sz w:val="22"/>
        </w:rPr>
        <w:t xml:space="preserve"> postępowania.</w:t>
      </w:r>
    </w:p>
    <w:p w14:paraId="366D2B2A" w14:textId="03F6B59A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tj. </w:t>
      </w:r>
      <w:hyperlink r:id="rId11" w:history="1">
        <w:r w:rsidRPr="00000D44">
          <w:rPr>
            <w:rFonts w:asciiTheme="minorHAnsi" w:hAnsiTheme="minorHAnsi"/>
            <w:color w:val="000000"/>
            <w:kern w:val="144"/>
            <w:sz w:val="22"/>
          </w:rPr>
          <w:t>Dz.</w:t>
        </w:r>
        <w:r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U. 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>20</w:t>
        </w:r>
        <w:r w:rsidR="0019365F">
          <w:rPr>
            <w:rFonts w:asciiTheme="minorHAnsi" w:hAnsiTheme="minorHAnsi"/>
            <w:color w:val="000000"/>
            <w:kern w:val="144"/>
            <w:sz w:val="22"/>
          </w:rPr>
          <w:t>22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poz. </w:t>
        </w:r>
      </w:hyperlink>
      <w:r w:rsidR="0019365F">
        <w:rPr>
          <w:rFonts w:asciiTheme="minorHAnsi" w:hAnsiTheme="minorHAnsi"/>
          <w:color w:val="000000"/>
          <w:kern w:val="144"/>
          <w:sz w:val="22"/>
        </w:rPr>
        <w:t>1233)</w:t>
      </w:r>
      <w:r w:rsidRPr="00316DF6">
        <w:rPr>
          <w:rFonts w:asciiTheme="minorHAnsi" w:hAnsiTheme="minorHAnsi"/>
          <w:sz w:val="22"/>
        </w:rPr>
        <w:t xml:space="preserve"> przedstawiamy w załączniku nr </w:t>
      </w:r>
      <w:r>
        <w:rPr>
          <w:rFonts w:asciiTheme="minorHAnsi" w:hAnsiTheme="minorHAnsi"/>
          <w:sz w:val="22"/>
        </w:rPr>
        <w:t>3</w:t>
      </w:r>
      <w:r w:rsidR="00B627ED">
        <w:rPr>
          <w:rFonts w:asciiTheme="minorHAnsi" w:hAnsiTheme="minorHAnsi"/>
          <w:sz w:val="22"/>
        </w:rPr>
        <w:t xml:space="preserve"> do S</w:t>
      </w:r>
      <w:r w:rsidRPr="00316DF6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366D2B2B" w14:textId="6D10BD40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</w:t>
      </w:r>
      <w:r w:rsidR="003F1936">
        <w:rPr>
          <w:rFonts w:asciiTheme="minorHAnsi" w:hAnsiTheme="minorHAnsi"/>
          <w:i/>
          <w:sz w:val="22"/>
        </w:rPr>
        <w:t>Z</w:t>
      </w:r>
      <w:r w:rsidRPr="00316DF6">
        <w:rPr>
          <w:rFonts w:asciiTheme="minorHAnsi" w:hAnsiTheme="minorHAnsi"/>
          <w:i/>
          <w:sz w:val="22"/>
        </w:rPr>
        <w:t xml:space="preserve">ałącznik nr </w:t>
      </w:r>
      <w:r>
        <w:rPr>
          <w:rFonts w:asciiTheme="minorHAnsi" w:hAnsiTheme="minorHAnsi"/>
          <w:i/>
          <w:sz w:val="22"/>
        </w:rPr>
        <w:t>3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366D2B2C" w14:textId="07248AE4" w:rsidR="002C24F5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>
        <w:rPr>
          <w:rFonts w:asciiTheme="minorHAnsi" w:hAnsiTheme="minorHAnsi"/>
          <w:sz w:val="22"/>
          <w:vertAlign w:val="superscript"/>
        </w:rPr>
        <w:t>**</w:t>
      </w:r>
    </w:p>
    <w:p w14:paraId="366D2B2D" w14:textId="77777777" w:rsidR="002C24F5" w:rsidRPr="007948BF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366D2B2E" w14:textId="77777777" w:rsidR="002C24F5" w:rsidRPr="00316DF6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366D2B31" w14:textId="77777777" w:rsidTr="0021371C">
        <w:tc>
          <w:tcPr>
            <w:tcW w:w="2127" w:type="dxa"/>
            <w:shd w:val="clear" w:color="auto" w:fill="92D050"/>
          </w:tcPr>
          <w:p w14:paraId="366D2B2F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4" w14:textId="77777777" w:rsidTr="0021371C">
        <w:tc>
          <w:tcPr>
            <w:tcW w:w="2127" w:type="dxa"/>
            <w:shd w:val="clear" w:color="auto" w:fill="92D050"/>
          </w:tcPr>
          <w:p w14:paraId="366D2B32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366D2B33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7" w14:textId="77777777" w:rsidTr="0021371C">
        <w:tc>
          <w:tcPr>
            <w:tcW w:w="2127" w:type="dxa"/>
            <w:shd w:val="clear" w:color="auto" w:fill="92D050"/>
          </w:tcPr>
          <w:p w14:paraId="366D2B35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A" w14:textId="77777777" w:rsidTr="0021371C">
        <w:tc>
          <w:tcPr>
            <w:tcW w:w="2127" w:type="dxa"/>
            <w:shd w:val="clear" w:color="auto" w:fill="92D050"/>
          </w:tcPr>
          <w:p w14:paraId="366D2B38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9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D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66D2B3B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366D2B3C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1D35363" w14:textId="69511E52" w:rsidR="000D0749" w:rsidRPr="00C77B16" w:rsidRDefault="0006400B" w:rsidP="00C77B16">
      <w:pPr>
        <w:spacing w:after="200" w:line="276" w:lineRule="auto"/>
        <w:rPr>
          <w:rFonts w:asciiTheme="minorHAnsi" w:hAnsiTheme="minorHAnsi"/>
          <w:b/>
          <w:bCs/>
          <w:sz w:val="22"/>
          <w:szCs w:val="22"/>
          <w:lang w:val="cs-CZ"/>
        </w:rPr>
        <w:sectPr w:rsidR="000D0749" w:rsidRPr="00C77B16" w:rsidSect="006751AE">
          <w:headerReference w:type="default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bCs/>
          <w:sz w:val="22"/>
          <w:lang w:val="cs-CZ"/>
        </w:rPr>
        <w:br w:type="page"/>
      </w:r>
    </w:p>
    <w:p w14:paraId="366D2B3E" w14:textId="3A1CE6E9" w:rsidR="002C24F5" w:rsidRPr="0019365F" w:rsidRDefault="002C24F5" w:rsidP="00AB726B">
      <w:pPr>
        <w:pStyle w:val="Akapitzlist"/>
        <w:numPr>
          <w:ilvl w:val="0"/>
          <w:numId w:val="33"/>
        </w:numPr>
        <w:spacing w:before="120" w:after="120"/>
        <w:ind w:left="426" w:hanging="426"/>
        <w:jc w:val="both"/>
        <w:rPr>
          <w:rFonts w:asciiTheme="minorHAnsi" w:hAnsiTheme="minorHAnsi"/>
          <w:b/>
          <w:sz w:val="22"/>
        </w:rPr>
      </w:pPr>
      <w:r w:rsidRPr="0019365F">
        <w:rPr>
          <w:rFonts w:asciiTheme="minorHAnsi" w:hAnsiTheme="minorHAnsi"/>
          <w:b/>
          <w:bCs/>
          <w:sz w:val="22"/>
          <w:lang w:val="cs-CZ" w:eastAsia="pl-PL"/>
        </w:rPr>
        <w:lastRenderedPageBreak/>
        <w:t>FORMULARZ CENOWY</w:t>
      </w:r>
    </w:p>
    <w:p w14:paraId="366D2B82" w14:textId="77777777" w:rsidR="0019365F" w:rsidRPr="004377C5" w:rsidRDefault="0019365F" w:rsidP="004377C5">
      <w:pPr>
        <w:pStyle w:val="Akapitzlist"/>
        <w:spacing w:after="0" w:line="240" w:lineRule="auto"/>
        <w:ind w:left="425"/>
        <w:jc w:val="both"/>
        <w:rPr>
          <w:rFonts w:asciiTheme="minorHAnsi" w:hAnsiTheme="minorHAnsi"/>
          <w:b/>
          <w:sz w:val="8"/>
        </w:rPr>
      </w:pPr>
    </w:p>
    <w:p w14:paraId="17498FDE" w14:textId="6DE5F80C" w:rsidR="00375025" w:rsidRDefault="00375025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840FAF">
        <w:rPr>
          <w:rFonts w:cstheme="minorHAnsi"/>
          <w:b/>
          <w:sz w:val="22"/>
        </w:rPr>
        <w:t>Tabela A</w:t>
      </w:r>
      <w:r w:rsidR="001632D0">
        <w:rPr>
          <w:rFonts w:cstheme="minorHAnsi"/>
          <w:b/>
          <w:sz w:val="22"/>
        </w:rPr>
        <w:t xml:space="preserve"> – dotyczy </w:t>
      </w:r>
      <w:r w:rsidR="0017465A">
        <w:rPr>
          <w:rFonts w:cstheme="minorHAnsi"/>
          <w:b/>
          <w:sz w:val="22"/>
        </w:rPr>
        <w:t xml:space="preserve">oferowanego </w:t>
      </w:r>
      <w:r w:rsidR="001632D0">
        <w:rPr>
          <w:rFonts w:cstheme="minorHAnsi"/>
          <w:b/>
          <w:sz w:val="22"/>
        </w:rPr>
        <w:t xml:space="preserve">oprogramowania </w:t>
      </w:r>
      <w:proofErr w:type="spellStart"/>
      <w:r w:rsidR="001632D0">
        <w:rPr>
          <w:rFonts w:cstheme="minorHAnsi"/>
          <w:b/>
          <w:sz w:val="22"/>
        </w:rPr>
        <w:t>Veeam</w:t>
      </w:r>
      <w:proofErr w:type="spellEnd"/>
      <w:r w:rsidR="001632D0">
        <w:rPr>
          <w:rFonts w:cstheme="minorHAnsi"/>
          <w:b/>
          <w:sz w:val="22"/>
        </w:rPr>
        <w:t xml:space="preserve"> Data Platfo</w:t>
      </w:r>
      <w:r w:rsidR="0033520A">
        <w:rPr>
          <w:rFonts w:cstheme="minorHAnsi"/>
          <w:b/>
          <w:sz w:val="22"/>
        </w:rPr>
        <w:t>r</w:t>
      </w:r>
      <w:r w:rsidR="001632D0">
        <w:rPr>
          <w:rFonts w:cstheme="minorHAnsi"/>
          <w:b/>
          <w:sz w:val="22"/>
        </w:rPr>
        <w:t>m Advanced</w:t>
      </w:r>
    </w:p>
    <w:p w14:paraId="43191045" w14:textId="0853FAC6" w:rsidR="00840FAF" w:rsidRPr="00840FAF" w:rsidRDefault="00840FAF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p w14:paraId="7C20F7EF" w14:textId="10898F87" w:rsidR="00375025" w:rsidRPr="00840FAF" w:rsidRDefault="00375025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tbl>
      <w:tblPr>
        <w:tblStyle w:val="Tabela-Siatka"/>
        <w:tblW w:w="5211" w:type="pct"/>
        <w:tblLayout w:type="fixed"/>
        <w:tblLook w:val="04A0" w:firstRow="1" w:lastRow="0" w:firstColumn="1" w:lastColumn="0" w:noHBand="0" w:noVBand="1"/>
      </w:tblPr>
      <w:tblGrid>
        <w:gridCol w:w="557"/>
        <w:gridCol w:w="15"/>
        <w:gridCol w:w="4522"/>
        <w:gridCol w:w="1802"/>
        <w:gridCol w:w="1203"/>
        <w:gridCol w:w="2195"/>
        <w:gridCol w:w="1306"/>
        <w:gridCol w:w="1762"/>
        <w:gridCol w:w="1753"/>
      </w:tblGrid>
      <w:tr w:rsidR="00375025" w:rsidRPr="00375025" w14:paraId="2DB11CC3" w14:textId="77777777" w:rsidTr="00BA29A9">
        <w:trPr>
          <w:trHeight w:val="235"/>
        </w:trPr>
        <w:tc>
          <w:tcPr>
            <w:tcW w:w="189" w:type="pct"/>
            <w:gridSpan w:val="2"/>
            <w:shd w:val="clear" w:color="auto" w:fill="D9D9D9" w:themeFill="background1" w:themeFillShade="D9"/>
            <w:vAlign w:val="center"/>
          </w:tcPr>
          <w:p w14:paraId="17D4862F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4F2C846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79DF45C4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058469D1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6" w:type="pct"/>
            <w:shd w:val="clear" w:color="auto" w:fill="D9D9D9" w:themeFill="background1" w:themeFillShade="D9"/>
            <w:vAlign w:val="center"/>
          </w:tcPr>
          <w:p w14:paraId="43DC22E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F341005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3B5785AE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27B03369" w14:textId="325A220C" w:rsidR="00375025" w:rsidRPr="00375025" w:rsidRDefault="0066341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</w:tr>
      <w:tr w:rsidR="00375025" w:rsidRPr="00375025" w14:paraId="543008B5" w14:textId="77777777" w:rsidTr="00BA29A9">
        <w:trPr>
          <w:trHeight w:val="962"/>
        </w:trPr>
        <w:tc>
          <w:tcPr>
            <w:tcW w:w="189" w:type="pct"/>
            <w:gridSpan w:val="2"/>
            <w:shd w:val="clear" w:color="auto" w:fill="D9D9D9" w:themeFill="background1" w:themeFillShade="D9"/>
            <w:vAlign w:val="center"/>
          </w:tcPr>
          <w:p w14:paraId="7EA9219A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4316BBEA" w14:textId="45C65766" w:rsidR="00375025" w:rsidRPr="00375025" w:rsidRDefault="00375025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5A33D653" w14:textId="09A9AF7D" w:rsidR="00375025" w:rsidRPr="00375025" w:rsidRDefault="00375025" w:rsidP="00375025">
            <w:pPr>
              <w:tabs>
                <w:tab w:val="num" w:pos="-108"/>
              </w:tabs>
              <w:ind w:left="-108" w:right="-10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netto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w 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11B21196" w14:textId="77777777" w:rsidR="00375025" w:rsidRPr="00375025" w:rsidRDefault="00375025" w:rsidP="00375025">
            <w:pPr>
              <w:spacing w:line="276" w:lineRule="auto"/>
              <w:ind w:left="-108" w:right="-10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726" w:type="pct"/>
            <w:shd w:val="clear" w:color="auto" w:fill="D9D9D9" w:themeFill="background1" w:themeFillShade="D9"/>
            <w:vAlign w:val="center"/>
          </w:tcPr>
          <w:p w14:paraId="77595C63" w14:textId="5E2908E9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(z VAT)</w:t>
            </w:r>
          </w:p>
          <w:p w14:paraId="3A3A4B4F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[kol.3+(kol.3xkol.4)]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967ED97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  <w:p w14:paraId="5312962B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(szt./m-c)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0B17C112" w14:textId="4617E1FC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netto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  <w:p w14:paraId="29569406" w14:textId="1FF11031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3 x </w:t>
            </w:r>
            <w:r w:rsidR="004646CB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797984C4" w14:textId="4D7DA7C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(z VAT)</w:t>
            </w:r>
          </w:p>
          <w:p w14:paraId="45E74432" w14:textId="7E06E696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5 x </w:t>
            </w:r>
            <w:r w:rsidR="004646CB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</w:tr>
      <w:tr w:rsidR="00375025" w:rsidRPr="00375025" w14:paraId="64B8A43E" w14:textId="77777777" w:rsidTr="00BA29A9">
        <w:trPr>
          <w:trHeight w:val="425"/>
        </w:trPr>
        <w:tc>
          <w:tcPr>
            <w:tcW w:w="189" w:type="pct"/>
            <w:gridSpan w:val="2"/>
            <w:vAlign w:val="center"/>
          </w:tcPr>
          <w:p w14:paraId="51CAD9BA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496" w:type="pct"/>
            <w:vAlign w:val="center"/>
          </w:tcPr>
          <w:p w14:paraId="6E0F8378" w14:textId="32CC3A7F" w:rsidR="00375025" w:rsidRPr="00375025" w:rsidRDefault="00D31987" w:rsidP="00B552B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Dostawa wraz z instalacją </w:t>
            </w:r>
            <w:r w:rsidR="00BA03B5">
              <w:rPr>
                <w:rFonts w:asciiTheme="minorHAnsi" w:hAnsiTheme="minorHAnsi" w:cstheme="minorHAnsi"/>
                <w:sz w:val="20"/>
              </w:rPr>
              <w:t>l</w:t>
            </w:r>
            <w:r>
              <w:rPr>
                <w:rFonts w:asciiTheme="minorHAnsi" w:hAnsiTheme="minorHAnsi" w:cstheme="minorHAnsi"/>
                <w:sz w:val="20"/>
              </w:rPr>
              <w:t>icencji bezterminow</w:t>
            </w:r>
            <w:r w:rsidR="00242881">
              <w:rPr>
                <w:rFonts w:asciiTheme="minorHAnsi" w:hAnsiTheme="minorHAnsi" w:cstheme="minorHAnsi"/>
                <w:sz w:val="20"/>
              </w:rPr>
              <w:t>ej</w:t>
            </w:r>
            <w:r>
              <w:rPr>
                <w:rFonts w:asciiTheme="minorHAnsi" w:hAnsiTheme="minorHAnsi" w:cstheme="minorHAnsi"/>
                <w:sz w:val="20"/>
              </w:rPr>
              <w:t xml:space="preserve"> na Oprogramowanie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Data Platform Advanced wraz ze wsparciem producenta</w:t>
            </w:r>
            <w:r w:rsidR="005755EC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643376B2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………….*/szt.</w:t>
            </w:r>
          </w:p>
        </w:tc>
        <w:tc>
          <w:tcPr>
            <w:tcW w:w="398" w:type="pct"/>
            <w:vAlign w:val="center"/>
          </w:tcPr>
          <w:p w14:paraId="255D7E48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EC24E0D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4F38FD8C" w14:textId="0D19E827" w:rsidR="00375025" w:rsidRPr="00375025" w:rsidRDefault="00D3198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1400</w:t>
            </w:r>
            <w:r w:rsidR="003352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583" w:type="pct"/>
            <w:vAlign w:val="center"/>
          </w:tcPr>
          <w:p w14:paraId="5863BFDF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05C4A9F4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75025" w:rsidRPr="00375025" w14:paraId="4F7F5AB5" w14:textId="77777777" w:rsidTr="00BA29A9">
        <w:trPr>
          <w:trHeight w:val="405"/>
        </w:trPr>
        <w:tc>
          <w:tcPr>
            <w:tcW w:w="189" w:type="pct"/>
            <w:gridSpan w:val="2"/>
            <w:vAlign w:val="center"/>
          </w:tcPr>
          <w:p w14:paraId="1A81DDFB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496" w:type="pct"/>
            <w:vAlign w:val="center"/>
          </w:tcPr>
          <w:p w14:paraId="032D988A" w14:textId="1F24FD55" w:rsidR="00375025" w:rsidRPr="00375025" w:rsidRDefault="00BA03B5" w:rsidP="003750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</w:rPr>
              <w:t>Dostawa wsparcia producenta dla 1200 licencji wymienionych w Tabeli 1 OPZ</w:t>
            </w:r>
            <w:r w:rsidR="005755EC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07419C03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7B0AC334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66EFA7DA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13073E6C" w14:textId="69C910EF" w:rsidR="00375025" w:rsidRPr="00375025" w:rsidRDefault="0033520A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48 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>mies.</w:t>
            </w:r>
          </w:p>
        </w:tc>
        <w:tc>
          <w:tcPr>
            <w:tcW w:w="583" w:type="pct"/>
            <w:vAlign w:val="center"/>
          </w:tcPr>
          <w:p w14:paraId="17F2821D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4D7653F2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BA03B5" w:rsidRPr="00375025" w14:paraId="722A1D97" w14:textId="77777777" w:rsidTr="00BA29A9">
        <w:trPr>
          <w:trHeight w:val="405"/>
        </w:trPr>
        <w:tc>
          <w:tcPr>
            <w:tcW w:w="189" w:type="pct"/>
            <w:gridSpan w:val="2"/>
            <w:vAlign w:val="center"/>
          </w:tcPr>
          <w:p w14:paraId="025986C9" w14:textId="1909AB6D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3. </w:t>
            </w:r>
          </w:p>
        </w:tc>
        <w:tc>
          <w:tcPr>
            <w:tcW w:w="1496" w:type="pct"/>
            <w:vAlign w:val="center"/>
          </w:tcPr>
          <w:p w14:paraId="3F948F7B" w14:textId="4291C9CA" w:rsidR="00BA03B5" w:rsidRDefault="00BA03B5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Świadczenie usługi wsparcia Wykonawcy dla oprogramowania wskazanego w </w:t>
            </w:r>
            <w:r w:rsidR="00EC0A90">
              <w:rPr>
                <w:rFonts w:asciiTheme="minorHAnsi" w:hAnsiTheme="minorHAnsi" w:cstheme="minorHAnsi"/>
                <w:sz w:val="20"/>
              </w:rPr>
              <w:t>lp.</w:t>
            </w:r>
            <w:r w:rsidR="008702CF">
              <w:rPr>
                <w:rFonts w:asciiTheme="minorHAnsi" w:hAnsiTheme="minorHAnsi" w:cstheme="minorHAnsi"/>
                <w:sz w:val="20"/>
              </w:rPr>
              <w:t xml:space="preserve">1 i 2 </w:t>
            </w:r>
            <w:r>
              <w:rPr>
                <w:rFonts w:asciiTheme="minorHAnsi" w:hAnsiTheme="minorHAnsi" w:cstheme="minorHAnsi"/>
                <w:sz w:val="20"/>
              </w:rPr>
              <w:t xml:space="preserve">kol. 2 </w:t>
            </w:r>
          </w:p>
        </w:tc>
        <w:tc>
          <w:tcPr>
            <w:tcW w:w="596" w:type="pct"/>
            <w:vAlign w:val="center"/>
          </w:tcPr>
          <w:p w14:paraId="41513FF2" w14:textId="76D12F4F" w:rsidR="00BA03B5" w:rsidRPr="00375025" w:rsidRDefault="00BA03B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650F04B9" w14:textId="3CDD1F01" w:rsidR="00BA03B5" w:rsidRPr="00375025" w:rsidRDefault="00BA03B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BA03B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C3516EF" w14:textId="5F862D89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6BBD8D9D" w14:textId="2F0B568F" w:rsidR="00BA03B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48 mies.</w:t>
            </w:r>
            <w:r w:rsidR="004962C9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583" w:type="pct"/>
            <w:vAlign w:val="center"/>
          </w:tcPr>
          <w:p w14:paraId="61EEA21D" w14:textId="0F523321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1ACE29E6" w14:textId="4D40E9E6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BA29A9" w:rsidRPr="00375025" w14:paraId="2C905A17" w14:textId="77777777" w:rsidTr="00BA29A9">
        <w:trPr>
          <w:trHeight w:val="405"/>
        </w:trPr>
        <w:tc>
          <w:tcPr>
            <w:tcW w:w="189" w:type="pct"/>
            <w:gridSpan w:val="2"/>
            <w:shd w:val="clear" w:color="auto" w:fill="F2F2F2" w:themeFill="background1" w:themeFillShade="F2"/>
            <w:vAlign w:val="center"/>
          </w:tcPr>
          <w:p w14:paraId="751967AD" w14:textId="498D88FA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4. </w:t>
            </w:r>
            <w:r w:rsidR="00BA29A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648" w:type="pct"/>
            <w:gridSpan w:val="5"/>
            <w:shd w:val="clear" w:color="auto" w:fill="F2F2F2" w:themeFill="background1" w:themeFillShade="F2"/>
            <w:vAlign w:val="center"/>
          </w:tcPr>
          <w:p w14:paraId="343E80C0" w14:textId="01139292" w:rsidR="00BA29A9" w:rsidRPr="00375025" w:rsidRDefault="00BA29A9" w:rsidP="00BA29A9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zamówienie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podstaw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owe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5CDE1F23" w14:textId="63DA2741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505D764D" w14:textId="4320D9AE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  <w:tr w:rsidR="00BA29A9" w:rsidRPr="00375025" w14:paraId="2868E63E" w14:textId="77777777" w:rsidTr="00375025">
        <w:trPr>
          <w:trHeight w:val="152"/>
        </w:trPr>
        <w:tc>
          <w:tcPr>
            <w:tcW w:w="5000" w:type="pct"/>
            <w:gridSpan w:val="9"/>
            <w:vAlign w:val="center"/>
          </w:tcPr>
          <w:p w14:paraId="05E7CB24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A29A9" w:rsidRPr="00375025" w14:paraId="75DFBA48" w14:textId="77777777" w:rsidTr="00BA29A9">
        <w:trPr>
          <w:trHeight w:val="405"/>
        </w:trPr>
        <w:tc>
          <w:tcPr>
            <w:tcW w:w="184" w:type="pct"/>
            <w:vAlign w:val="center"/>
          </w:tcPr>
          <w:p w14:paraId="5B559AE9" w14:textId="2752E1AE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1501" w:type="pct"/>
            <w:gridSpan w:val="2"/>
            <w:vAlign w:val="center"/>
          </w:tcPr>
          <w:p w14:paraId="6117C91D" w14:textId="3A137476" w:rsidR="00BA29A9" w:rsidRPr="00375025" w:rsidRDefault="00BA03B5" w:rsidP="00582443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Dostawa wraz z instalacją licencji bezterminow</w:t>
            </w:r>
            <w:r w:rsidR="00242881">
              <w:rPr>
                <w:rFonts w:asciiTheme="minorHAnsi" w:hAnsiTheme="minorHAnsi" w:cstheme="minorHAnsi"/>
                <w:sz w:val="20"/>
              </w:rPr>
              <w:t>ej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A03B5">
              <w:rPr>
                <w:rFonts w:asciiTheme="minorHAnsi" w:hAnsiTheme="minorHAnsi" w:cstheme="minorHAnsi"/>
                <w:sz w:val="20"/>
              </w:rPr>
              <w:t xml:space="preserve">na Oprogramowanie </w:t>
            </w:r>
            <w:proofErr w:type="spellStart"/>
            <w:r w:rsidRPr="00BA03B5"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 w:rsidRPr="00BA03B5">
              <w:rPr>
                <w:rFonts w:asciiTheme="minorHAnsi" w:hAnsiTheme="minorHAnsi" w:cstheme="minorHAnsi"/>
                <w:sz w:val="20"/>
              </w:rPr>
              <w:t xml:space="preserve"> Data Platform Advanced wraz ze wsparciem producenta</w:t>
            </w:r>
            <w:r w:rsidR="004962C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835B7C" w:rsidRPr="00E141E5">
              <w:rPr>
                <w:rFonts w:asciiTheme="minorHAnsi" w:hAnsiTheme="minorHAnsi" w:cstheme="minorHAnsi"/>
                <w:i/>
                <w:iCs/>
                <w:sz w:val="20"/>
              </w:rPr>
              <w:t>(w ramach Prawa Opcji)</w:t>
            </w:r>
          </w:p>
        </w:tc>
        <w:tc>
          <w:tcPr>
            <w:tcW w:w="596" w:type="pct"/>
            <w:vAlign w:val="center"/>
          </w:tcPr>
          <w:p w14:paraId="688B4FF3" w14:textId="77777777" w:rsidR="00BA29A9" w:rsidRPr="00375025" w:rsidRDefault="00BA29A9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………….*/szt.</w:t>
            </w:r>
          </w:p>
        </w:tc>
        <w:tc>
          <w:tcPr>
            <w:tcW w:w="398" w:type="pct"/>
            <w:vAlign w:val="center"/>
          </w:tcPr>
          <w:p w14:paraId="43870521" w14:textId="77777777" w:rsidR="00BA29A9" w:rsidRPr="00375025" w:rsidRDefault="00BA29A9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2DDC9363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020F12FD" w14:textId="2DA02B40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1200</w:t>
            </w:r>
            <w:r w:rsidR="003352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A29A9" w:rsidRPr="0037502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583" w:type="pct"/>
            <w:vAlign w:val="center"/>
          </w:tcPr>
          <w:p w14:paraId="1758151B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292E7232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30617" w:rsidRPr="00375025" w14:paraId="7AB51448" w14:textId="77777777" w:rsidTr="00BA29A9">
        <w:trPr>
          <w:trHeight w:val="405"/>
        </w:trPr>
        <w:tc>
          <w:tcPr>
            <w:tcW w:w="184" w:type="pct"/>
            <w:vAlign w:val="center"/>
          </w:tcPr>
          <w:p w14:paraId="5981F629" w14:textId="23E9313C" w:rsidR="00330617" w:rsidRDefault="00BA03B5" w:rsidP="0033061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1501" w:type="pct"/>
            <w:gridSpan w:val="2"/>
            <w:vAlign w:val="center"/>
          </w:tcPr>
          <w:p w14:paraId="69CD596F" w14:textId="1767AB36" w:rsidR="00330617" w:rsidRPr="00375025" w:rsidRDefault="00BA03B5" w:rsidP="0058244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Świadczen</w:t>
            </w:r>
            <w:r w:rsidR="00835B7C">
              <w:rPr>
                <w:rFonts w:asciiTheme="minorHAnsi" w:hAnsiTheme="minorHAnsi" w:cstheme="minorHAnsi"/>
                <w:sz w:val="20"/>
              </w:rPr>
              <w:t>ie</w:t>
            </w:r>
            <w:r>
              <w:rPr>
                <w:rFonts w:asciiTheme="minorHAnsi" w:hAnsiTheme="minorHAnsi" w:cstheme="minorHAnsi"/>
                <w:sz w:val="20"/>
              </w:rPr>
              <w:t xml:space="preserve"> usługi </w:t>
            </w:r>
            <w:r w:rsidR="00835B7C">
              <w:rPr>
                <w:rFonts w:asciiTheme="minorHAnsi" w:hAnsiTheme="minorHAnsi" w:cstheme="minorHAnsi"/>
                <w:sz w:val="20"/>
              </w:rPr>
              <w:t xml:space="preserve">wsparcia Wykonawcy dla oprogramowania wymienionego w </w:t>
            </w:r>
            <w:r w:rsidR="008702CF">
              <w:rPr>
                <w:rFonts w:asciiTheme="minorHAnsi" w:hAnsiTheme="minorHAnsi" w:cstheme="minorHAnsi"/>
                <w:sz w:val="20"/>
              </w:rPr>
              <w:t xml:space="preserve">lp. 5 </w:t>
            </w:r>
            <w:r w:rsidR="00835B7C">
              <w:rPr>
                <w:rFonts w:asciiTheme="minorHAnsi" w:hAnsiTheme="minorHAnsi" w:cstheme="minorHAnsi"/>
                <w:sz w:val="20"/>
              </w:rPr>
              <w:t xml:space="preserve">kol. 2 </w:t>
            </w:r>
            <w:r w:rsidR="00835B7C">
              <w:rPr>
                <w:rFonts w:asciiTheme="minorHAnsi" w:hAnsiTheme="minorHAnsi" w:cstheme="minorHAnsi"/>
                <w:sz w:val="20"/>
              </w:rPr>
              <w:br/>
            </w:r>
            <w:r w:rsidR="00835B7C" w:rsidRPr="00E141E5">
              <w:rPr>
                <w:rFonts w:asciiTheme="minorHAnsi" w:hAnsiTheme="minorHAnsi" w:cstheme="minorHAnsi"/>
                <w:i/>
                <w:iCs/>
                <w:sz w:val="20"/>
              </w:rPr>
              <w:t>(w ramach Prawa Opcji)</w:t>
            </w:r>
          </w:p>
        </w:tc>
        <w:tc>
          <w:tcPr>
            <w:tcW w:w="596" w:type="pct"/>
            <w:vAlign w:val="center"/>
          </w:tcPr>
          <w:p w14:paraId="05ECEFAA" w14:textId="42A7D74E" w:rsidR="00330617" w:rsidRPr="00375025" w:rsidRDefault="00330617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6DB2F54B" w14:textId="3BFBA733" w:rsidR="00330617" w:rsidRPr="00375025" w:rsidRDefault="00330617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579225B" w14:textId="404A1D87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1327A3F3" w14:textId="2FF6CA8F" w:rsidR="00330617" w:rsidRPr="00375025" w:rsidRDefault="00835B7C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330617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152A63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583" w:type="pct"/>
            <w:vAlign w:val="center"/>
          </w:tcPr>
          <w:p w14:paraId="72C95F2A" w14:textId="344612F4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3254CFCF" w14:textId="5BF10690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30617" w:rsidRPr="00375025" w14:paraId="589088E3" w14:textId="77777777" w:rsidTr="00BA29A9">
        <w:trPr>
          <w:trHeight w:val="405"/>
        </w:trPr>
        <w:tc>
          <w:tcPr>
            <w:tcW w:w="184" w:type="pct"/>
            <w:shd w:val="clear" w:color="auto" w:fill="F2F2F2" w:themeFill="background1" w:themeFillShade="F2"/>
            <w:vAlign w:val="center"/>
          </w:tcPr>
          <w:p w14:paraId="79C0C145" w14:textId="3E0D6000" w:rsidR="00330617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3653" w:type="pct"/>
            <w:gridSpan w:val="6"/>
            <w:shd w:val="clear" w:color="auto" w:fill="F2F2F2" w:themeFill="background1" w:themeFillShade="F2"/>
            <w:vAlign w:val="center"/>
          </w:tcPr>
          <w:p w14:paraId="3D337A11" w14:textId="37830625" w:rsidR="00330617" w:rsidRPr="00375025" w:rsidRDefault="00330617" w:rsidP="00BA29A9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Prawo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opcj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i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7ADEB8D6" w14:textId="2F99FD52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4D65E1B4" w14:textId="4197F780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  <w:tr w:rsidR="00330617" w:rsidRPr="00375025" w14:paraId="0CAF1783" w14:textId="77777777" w:rsidTr="00BA29A9">
        <w:trPr>
          <w:trHeight w:val="347"/>
        </w:trPr>
        <w:tc>
          <w:tcPr>
            <w:tcW w:w="3837" w:type="pct"/>
            <w:gridSpan w:val="7"/>
            <w:shd w:val="clear" w:color="auto" w:fill="F2F2F2" w:themeFill="background1" w:themeFillShade="F2"/>
            <w:vAlign w:val="center"/>
          </w:tcPr>
          <w:p w14:paraId="391D8CA2" w14:textId="166068BB" w:rsidR="00330617" w:rsidRPr="00375025" w:rsidRDefault="00330617" w:rsidP="00255987">
            <w:pPr>
              <w:jc w:val="right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RAZEM (suma wartości z wierszy </w:t>
            </w:r>
            <w:r w:rsidR="00835B7C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i </w:t>
            </w:r>
            <w:r w:rsidR="00835B7C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 kolumna 7 i 8)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3DA905D5" w14:textId="511F845D" w:rsidR="00330617" w:rsidRPr="00375025" w:rsidRDefault="000E0B1D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18519433" w14:textId="51EBF006" w:rsidR="00330617" w:rsidRPr="00375025" w:rsidRDefault="000E0B1D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</w:tbl>
    <w:p w14:paraId="4FD0B0C5" w14:textId="6CE7D53E" w:rsidR="00375025" w:rsidRPr="007F4227" w:rsidRDefault="00375025" w:rsidP="00375025">
      <w:pPr>
        <w:rPr>
          <w:rFonts w:asciiTheme="minorHAnsi" w:hAnsiTheme="minorHAnsi" w:cstheme="minorHAnsi"/>
          <w:b/>
          <w:sz w:val="20"/>
          <w:szCs w:val="20"/>
        </w:rPr>
      </w:pPr>
      <w:r w:rsidRPr="007F4227">
        <w:rPr>
          <w:rFonts w:asciiTheme="minorHAnsi" w:hAnsiTheme="minorHAnsi" w:cstheme="minorHAnsi"/>
          <w:b/>
          <w:sz w:val="20"/>
          <w:szCs w:val="20"/>
        </w:rPr>
        <w:t>* Wypełnia Wykonawca</w:t>
      </w:r>
    </w:p>
    <w:p w14:paraId="764A6FEC" w14:textId="769645B3" w:rsidR="00840FAF" w:rsidRPr="007F4227" w:rsidRDefault="00152A63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Cs w:val="20"/>
        </w:rPr>
      </w:pPr>
      <w:r w:rsidRPr="007F4227">
        <w:rPr>
          <w:rFonts w:cstheme="minorHAnsi"/>
          <w:b/>
          <w:szCs w:val="20"/>
        </w:rPr>
        <w:t xml:space="preserve">** </w:t>
      </w:r>
      <w:r w:rsidR="008169D2" w:rsidRPr="007F4227">
        <w:rPr>
          <w:rFonts w:cstheme="minorHAnsi"/>
          <w:b/>
          <w:szCs w:val="20"/>
        </w:rPr>
        <w:t>M</w:t>
      </w:r>
      <w:r w:rsidRPr="007F4227">
        <w:rPr>
          <w:rFonts w:cstheme="minorHAnsi"/>
          <w:b/>
          <w:szCs w:val="20"/>
        </w:rPr>
        <w:t xml:space="preserve">aksymalna </w:t>
      </w:r>
      <w:r w:rsidR="00DE02A4">
        <w:rPr>
          <w:rFonts w:cstheme="minorHAnsi"/>
          <w:b/>
          <w:szCs w:val="20"/>
        </w:rPr>
        <w:t xml:space="preserve">wskazana </w:t>
      </w:r>
      <w:r w:rsidRPr="007F4227">
        <w:rPr>
          <w:rFonts w:cstheme="minorHAnsi"/>
          <w:b/>
          <w:szCs w:val="20"/>
        </w:rPr>
        <w:t xml:space="preserve">liczba miesięcy </w:t>
      </w:r>
      <w:r w:rsidR="00DE02A4">
        <w:rPr>
          <w:rFonts w:cstheme="minorHAnsi"/>
          <w:b/>
          <w:szCs w:val="20"/>
        </w:rPr>
        <w:t xml:space="preserve">została </w:t>
      </w:r>
      <w:r w:rsidR="0068509B" w:rsidRPr="007F4227">
        <w:rPr>
          <w:rFonts w:cstheme="minorHAnsi"/>
          <w:szCs w:val="20"/>
        </w:rPr>
        <w:t xml:space="preserve">przyjęta przez Zamawiającego na potrzeby </w:t>
      </w:r>
      <w:r w:rsidR="00DE02A4">
        <w:rPr>
          <w:rFonts w:cstheme="minorHAnsi"/>
          <w:szCs w:val="20"/>
        </w:rPr>
        <w:t xml:space="preserve">porównywalności i </w:t>
      </w:r>
      <w:r w:rsidR="0068509B" w:rsidRPr="007F4227">
        <w:rPr>
          <w:rFonts w:cstheme="minorHAnsi"/>
          <w:szCs w:val="20"/>
        </w:rPr>
        <w:t xml:space="preserve">oceny ofert w kryterium „Cena”). </w:t>
      </w:r>
      <w:r w:rsidRPr="007F4227">
        <w:rPr>
          <w:rFonts w:cstheme="minorHAnsi"/>
          <w:b/>
          <w:szCs w:val="20"/>
        </w:rPr>
        <w:t xml:space="preserve">Wykonawca otrzyma wynagrodzenie za </w:t>
      </w:r>
      <w:r w:rsidR="00562557" w:rsidRPr="007F4227">
        <w:rPr>
          <w:rFonts w:cstheme="minorHAnsi"/>
          <w:b/>
          <w:szCs w:val="20"/>
        </w:rPr>
        <w:t xml:space="preserve">faktyczny </w:t>
      </w:r>
      <w:r w:rsidRPr="007F4227">
        <w:rPr>
          <w:rFonts w:cstheme="minorHAnsi"/>
          <w:b/>
          <w:szCs w:val="20"/>
        </w:rPr>
        <w:t xml:space="preserve">okres wykonania </w:t>
      </w:r>
      <w:r w:rsidR="0054579A" w:rsidRPr="007F4227">
        <w:rPr>
          <w:rFonts w:cstheme="minorHAnsi"/>
          <w:b/>
          <w:szCs w:val="20"/>
        </w:rPr>
        <w:t>Us</w:t>
      </w:r>
      <w:r w:rsidRPr="007F4227">
        <w:rPr>
          <w:rFonts w:cstheme="minorHAnsi"/>
          <w:b/>
          <w:szCs w:val="20"/>
        </w:rPr>
        <w:t>ługi</w:t>
      </w:r>
      <w:r w:rsidR="0054579A" w:rsidRPr="007F4227">
        <w:rPr>
          <w:rFonts w:cstheme="minorHAnsi"/>
          <w:b/>
          <w:szCs w:val="20"/>
        </w:rPr>
        <w:t xml:space="preserve"> wsparcia</w:t>
      </w:r>
      <w:r w:rsidRPr="007F4227">
        <w:rPr>
          <w:rFonts w:cstheme="minorHAnsi"/>
          <w:b/>
          <w:szCs w:val="20"/>
        </w:rPr>
        <w:t>.</w:t>
      </w:r>
    </w:p>
    <w:p w14:paraId="4A38F676" w14:textId="77777777" w:rsidR="00562557" w:rsidRDefault="00562557" w:rsidP="00562557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  <w:r w:rsidRPr="006B7452">
        <w:rPr>
          <w:rFonts w:asciiTheme="minorHAnsi" w:eastAsia="Lato" w:hAnsiTheme="minorHAnsi" w:cs="Lato"/>
          <w:sz w:val="22"/>
        </w:rPr>
        <w:t>Wszystkie wartości powinny być podane w złotych polskich</w:t>
      </w:r>
      <w:r w:rsidRPr="006002CF">
        <w:rPr>
          <w:rFonts w:asciiTheme="minorHAnsi" w:eastAsia="Lato" w:hAnsiTheme="minorHAnsi" w:cs="Lato"/>
          <w:i/>
          <w:sz w:val="22"/>
        </w:rPr>
        <w:t xml:space="preserve">. </w:t>
      </w:r>
      <w:r w:rsidRPr="008D4C05">
        <w:rPr>
          <w:rFonts w:asciiTheme="minorHAnsi" w:hAnsiTheme="minorHAnsi"/>
          <w:sz w:val="22"/>
        </w:rPr>
        <w:t>Wartości zaokrągla się do pełnego grosza w taki sposób, że końcówki poniżej 0,5 grosza pomija się, a końcówki 0,5 grosza i wyższe zaokrągla się do 1 grosza</w:t>
      </w:r>
      <w:r>
        <w:rPr>
          <w:rFonts w:asciiTheme="minorHAnsi" w:hAnsiTheme="minorHAnsi"/>
          <w:sz w:val="22"/>
        </w:rPr>
        <w:t>.</w:t>
      </w:r>
    </w:p>
    <w:p w14:paraId="0F711EA7" w14:textId="77777777" w:rsidR="0033520A" w:rsidRDefault="0033520A" w:rsidP="00562557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653DBB2" w14:textId="2228B9EB" w:rsidR="00562557" w:rsidRPr="00C47F20" w:rsidRDefault="00562557" w:rsidP="00562557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47F20">
        <w:rPr>
          <w:rFonts w:asciiTheme="minorHAnsi" w:hAnsiTheme="minorHAnsi" w:cstheme="minorHAnsi"/>
          <w:b/>
          <w:color w:val="FF0000"/>
          <w:sz w:val="22"/>
          <w:szCs w:val="22"/>
        </w:rPr>
        <w:lastRenderedPageBreak/>
        <w:t>Uwaga:</w:t>
      </w:r>
    </w:p>
    <w:p w14:paraId="16A48410" w14:textId="1DCC6B2D" w:rsidR="00562557" w:rsidRPr="00A123F3" w:rsidRDefault="002C3B29" w:rsidP="00562557">
      <w:pPr>
        <w:spacing w:before="120"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A1C1F">
        <w:rPr>
          <w:rFonts w:asciiTheme="minorHAnsi" w:hAnsiTheme="minorHAnsi" w:cstheme="minorHAnsi"/>
          <w:b/>
          <w:color w:val="FF0000"/>
          <w:sz w:val="22"/>
        </w:rPr>
        <w:t>Zamawiający wymaga, aby zaoferowan</w:t>
      </w:r>
      <w:r w:rsidR="004646CB" w:rsidRPr="000A1C1F">
        <w:rPr>
          <w:rFonts w:asciiTheme="minorHAnsi" w:hAnsiTheme="minorHAnsi" w:cstheme="minorHAnsi"/>
          <w:b/>
          <w:color w:val="FF0000"/>
          <w:sz w:val="22"/>
        </w:rPr>
        <w:t>e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 </w:t>
      </w:r>
      <w:bookmarkStart w:id="3" w:name="_Hlk203129572"/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ceny jednostkowe netto za Dostawę </w:t>
      </w:r>
      <w:r w:rsidR="00E62193" w:rsidRPr="000A1C1F">
        <w:rPr>
          <w:rFonts w:asciiTheme="minorHAnsi" w:hAnsiTheme="minorHAnsi" w:cstheme="minorHAnsi"/>
          <w:b/>
          <w:color w:val="FF0000"/>
          <w:sz w:val="22"/>
        </w:rPr>
        <w:t xml:space="preserve">Licencji </w:t>
      </w:r>
      <w:r w:rsidRPr="000A1C1F">
        <w:rPr>
          <w:rFonts w:asciiTheme="minorHAnsi" w:hAnsiTheme="minorHAnsi" w:cstheme="minorHAnsi"/>
          <w:b/>
          <w:color w:val="FF0000"/>
          <w:sz w:val="22"/>
        </w:rPr>
        <w:t>(</w:t>
      </w:r>
      <w:r w:rsidR="00642540" w:rsidRPr="000A1C1F">
        <w:rPr>
          <w:rFonts w:asciiTheme="minorHAnsi" w:hAnsiTheme="minorHAnsi" w:cstheme="minorHAnsi"/>
          <w:b/>
          <w:color w:val="FF0000"/>
          <w:sz w:val="22"/>
        </w:rPr>
        <w:t xml:space="preserve">lp. </w:t>
      </w:r>
      <w:r w:rsidR="00835B7C" w:rsidRPr="000A1C1F">
        <w:rPr>
          <w:rFonts w:asciiTheme="minorHAnsi" w:hAnsiTheme="minorHAnsi" w:cstheme="minorHAnsi"/>
          <w:b/>
          <w:color w:val="FF0000"/>
          <w:sz w:val="22"/>
        </w:rPr>
        <w:t>5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, Tabela A) oraz </w:t>
      </w:r>
      <w:r w:rsidR="00E62193" w:rsidRPr="000A1C1F">
        <w:rPr>
          <w:rFonts w:asciiTheme="minorHAnsi" w:hAnsiTheme="minorHAnsi" w:cstheme="minorHAnsi"/>
          <w:b/>
          <w:color w:val="FF0000"/>
          <w:sz w:val="22"/>
        </w:rPr>
        <w:t xml:space="preserve">Usługę </w:t>
      </w:r>
      <w:r w:rsidRPr="000A1C1F">
        <w:rPr>
          <w:rFonts w:asciiTheme="minorHAnsi" w:hAnsiTheme="minorHAnsi" w:cstheme="minorHAnsi"/>
          <w:b/>
          <w:color w:val="FF0000"/>
          <w:sz w:val="22"/>
        </w:rPr>
        <w:t>wsparcia (</w:t>
      </w:r>
      <w:r w:rsidR="00642540" w:rsidRPr="000A1C1F">
        <w:rPr>
          <w:rFonts w:asciiTheme="minorHAnsi" w:hAnsiTheme="minorHAnsi" w:cstheme="minorHAnsi"/>
          <w:b/>
          <w:color w:val="FF0000"/>
          <w:sz w:val="22"/>
        </w:rPr>
        <w:t xml:space="preserve">lp. </w:t>
      </w:r>
      <w:r w:rsidR="00835B7C" w:rsidRPr="000A1C1F">
        <w:rPr>
          <w:rFonts w:asciiTheme="minorHAnsi" w:hAnsiTheme="minorHAnsi" w:cstheme="minorHAnsi"/>
          <w:b/>
          <w:color w:val="FF0000"/>
          <w:sz w:val="22"/>
        </w:rPr>
        <w:t>6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, Tabela A) w ramach </w:t>
      </w:r>
      <w:r w:rsidR="00582443" w:rsidRPr="000A1C1F">
        <w:rPr>
          <w:rFonts w:asciiTheme="minorHAnsi" w:hAnsiTheme="minorHAnsi" w:cstheme="minorHAnsi"/>
          <w:b/>
          <w:color w:val="FF0000"/>
          <w:sz w:val="22"/>
        </w:rPr>
        <w:t>P</w:t>
      </w:r>
      <w:r w:rsidRPr="000A1C1F">
        <w:rPr>
          <w:rFonts w:asciiTheme="minorHAnsi" w:hAnsiTheme="minorHAnsi" w:cstheme="minorHAnsi"/>
          <w:b/>
          <w:color w:val="FF0000"/>
          <w:sz w:val="22"/>
        </w:rPr>
        <w:t>rawa opcji nie przekr</w:t>
      </w:r>
      <w:r w:rsidR="001157CB" w:rsidRPr="000A1C1F">
        <w:rPr>
          <w:rFonts w:asciiTheme="minorHAnsi" w:hAnsiTheme="minorHAnsi" w:cstheme="minorHAnsi"/>
          <w:b/>
          <w:color w:val="FF0000"/>
          <w:sz w:val="22"/>
        </w:rPr>
        <w:t>a</w:t>
      </w:r>
      <w:r w:rsidRPr="000A1C1F">
        <w:rPr>
          <w:rFonts w:asciiTheme="minorHAnsi" w:hAnsiTheme="minorHAnsi" w:cstheme="minorHAnsi"/>
          <w:b/>
          <w:color w:val="FF0000"/>
          <w:sz w:val="22"/>
        </w:rPr>
        <w:t>cz</w:t>
      </w:r>
      <w:r w:rsidR="001157CB" w:rsidRPr="000A1C1F">
        <w:rPr>
          <w:rFonts w:asciiTheme="minorHAnsi" w:hAnsiTheme="minorHAnsi" w:cstheme="minorHAnsi"/>
          <w:b/>
          <w:color w:val="FF0000"/>
          <w:sz w:val="22"/>
        </w:rPr>
        <w:t>a</w:t>
      </w:r>
      <w:r w:rsidRPr="000A1C1F">
        <w:rPr>
          <w:rFonts w:asciiTheme="minorHAnsi" w:hAnsiTheme="minorHAnsi" w:cstheme="minorHAnsi"/>
          <w:b/>
          <w:color w:val="FF0000"/>
          <w:sz w:val="22"/>
        </w:rPr>
        <w:t>ły cen jednostkowych wskazanych w formularzu cenowym (</w:t>
      </w:r>
      <w:r w:rsidR="005755EC" w:rsidRPr="000A1C1F">
        <w:rPr>
          <w:rFonts w:asciiTheme="minorHAnsi" w:hAnsiTheme="minorHAnsi" w:cstheme="minorHAnsi"/>
          <w:b/>
          <w:color w:val="FF0000"/>
          <w:sz w:val="22"/>
        </w:rPr>
        <w:t>lp.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 1, Tabela A i </w:t>
      </w:r>
      <w:r w:rsidR="005755EC" w:rsidRPr="000A1C1F">
        <w:rPr>
          <w:rFonts w:asciiTheme="minorHAnsi" w:hAnsiTheme="minorHAnsi" w:cstheme="minorHAnsi"/>
          <w:b/>
          <w:color w:val="FF0000"/>
          <w:sz w:val="22"/>
        </w:rPr>
        <w:t>lp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. </w:t>
      </w:r>
      <w:r w:rsidR="0033520A" w:rsidRPr="000A1C1F">
        <w:rPr>
          <w:rFonts w:asciiTheme="minorHAnsi" w:hAnsiTheme="minorHAnsi" w:cstheme="minorHAnsi"/>
          <w:b/>
          <w:color w:val="FF0000"/>
          <w:sz w:val="22"/>
        </w:rPr>
        <w:t>3</w:t>
      </w:r>
      <w:r w:rsidRPr="000A1C1F">
        <w:rPr>
          <w:rFonts w:asciiTheme="minorHAnsi" w:hAnsiTheme="minorHAnsi" w:cstheme="minorHAnsi"/>
          <w:b/>
          <w:color w:val="FF0000"/>
          <w:sz w:val="22"/>
        </w:rPr>
        <w:t>, Tabela A) dla zamówienia podstawowego</w:t>
      </w:r>
      <w:r w:rsidR="00562557" w:rsidRPr="000A1C1F">
        <w:rPr>
          <w:rFonts w:asciiTheme="minorHAnsi" w:hAnsiTheme="minorHAnsi" w:cstheme="minorHAnsi"/>
          <w:color w:val="FF0000"/>
          <w:sz w:val="22"/>
        </w:rPr>
        <w:t>.</w:t>
      </w:r>
      <w:bookmarkEnd w:id="3"/>
    </w:p>
    <w:p w14:paraId="406B1754" w14:textId="36655FD9" w:rsidR="00562557" w:rsidRPr="00A123F3" w:rsidRDefault="00562557" w:rsidP="00562557">
      <w:pPr>
        <w:tabs>
          <w:tab w:val="num" w:pos="0"/>
        </w:tabs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123F3">
        <w:rPr>
          <w:rFonts w:asciiTheme="minorHAnsi" w:hAnsiTheme="minorHAnsi" w:cstheme="minorHAnsi"/>
          <w:color w:val="FF0000"/>
          <w:sz w:val="22"/>
          <w:szCs w:val="22"/>
        </w:rPr>
        <w:t xml:space="preserve">Każdy przypadek, w którym wymogi Zamawiającego zawarte powyżej względem cen jednostkowych netto nie będą spełnione, </w:t>
      </w:r>
      <w:r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spowoduje odrzucenie oferty</w:t>
      </w:r>
      <w:r w:rsidR="001157CB"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  <w:r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</w:p>
    <w:p w14:paraId="676AD039" w14:textId="77777777" w:rsidR="00562557" w:rsidRDefault="00562557" w:rsidP="0056255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</w:p>
    <w:p w14:paraId="462CA9A5" w14:textId="746AC237" w:rsidR="00562557" w:rsidRDefault="00562557" w:rsidP="00562557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19365F">
        <w:rPr>
          <w:sz w:val="22"/>
        </w:rPr>
        <w:t xml:space="preserve">Oświadczamy, że wskazane w powyższym formularzu ceny obejmują wszystkie koszty związane z realizacją przedmiotu zamówienia i nie ulegną zwiększeniu w okresie obowiązywania umowy z wyjątkiem przypadków przewidzianych w </w:t>
      </w:r>
      <w:r w:rsidR="00DE02A4">
        <w:rPr>
          <w:sz w:val="22"/>
        </w:rPr>
        <w:t>Projektowanych postanowieniach umowy</w:t>
      </w:r>
      <w:r w:rsidRPr="0019365F">
        <w:rPr>
          <w:sz w:val="22"/>
        </w:rPr>
        <w:t>.</w:t>
      </w:r>
    </w:p>
    <w:p w14:paraId="125F6DAF" w14:textId="77777777" w:rsidR="00562557" w:rsidRDefault="00562557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p w14:paraId="7DA713BA" w14:textId="77777777" w:rsidR="00840FAF" w:rsidRDefault="00375025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840FAF">
        <w:rPr>
          <w:rFonts w:cstheme="minorHAnsi"/>
          <w:b/>
          <w:sz w:val="22"/>
        </w:rPr>
        <w:t>Tabela B</w:t>
      </w:r>
    </w:p>
    <w:p w14:paraId="07035723" w14:textId="0CFC430A" w:rsidR="00840FAF" w:rsidRDefault="00642540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  <w:u w:val="single"/>
        </w:rPr>
        <w:t xml:space="preserve">Dotyczy oferowanego </w:t>
      </w:r>
      <w:r w:rsidR="00DE02A4">
        <w:rPr>
          <w:rFonts w:cstheme="minorHAnsi"/>
          <w:b/>
          <w:sz w:val="22"/>
          <w:u w:val="single"/>
        </w:rPr>
        <w:t>ROZWIĄZANI</w:t>
      </w:r>
      <w:r>
        <w:rPr>
          <w:rFonts w:cstheme="minorHAnsi"/>
          <w:b/>
          <w:sz w:val="22"/>
          <w:u w:val="single"/>
        </w:rPr>
        <w:t>A</w:t>
      </w:r>
      <w:r w:rsidR="00DE02A4">
        <w:rPr>
          <w:rFonts w:cstheme="minorHAnsi"/>
          <w:b/>
          <w:sz w:val="22"/>
          <w:u w:val="single"/>
        </w:rPr>
        <w:t xml:space="preserve"> </w:t>
      </w:r>
      <w:r w:rsidR="00840FAF">
        <w:rPr>
          <w:rFonts w:cstheme="minorHAnsi"/>
          <w:b/>
          <w:sz w:val="22"/>
          <w:u w:val="single"/>
        </w:rPr>
        <w:t>RÓWNOWAŻNE</w:t>
      </w:r>
      <w:r>
        <w:rPr>
          <w:rFonts w:cstheme="minorHAnsi"/>
          <w:b/>
          <w:sz w:val="22"/>
          <w:u w:val="single"/>
        </w:rPr>
        <w:t xml:space="preserve">GO </w:t>
      </w:r>
      <w:r w:rsidR="00807526">
        <w:rPr>
          <w:rFonts w:cstheme="minorHAnsi"/>
          <w:b/>
          <w:sz w:val="22"/>
          <w:u w:val="single"/>
        </w:rPr>
        <w:t xml:space="preserve">do </w:t>
      </w:r>
      <w:r w:rsidR="00807526" w:rsidRPr="00807526">
        <w:rPr>
          <w:rFonts w:cstheme="minorHAnsi"/>
          <w:b/>
          <w:sz w:val="22"/>
          <w:u w:val="single"/>
        </w:rPr>
        <w:t>Oprogramowani</w:t>
      </w:r>
      <w:r w:rsidR="00807526">
        <w:rPr>
          <w:rFonts w:cstheme="minorHAnsi"/>
          <w:b/>
          <w:sz w:val="22"/>
          <w:u w:val="single"/>
        </w:rPr>
        <w:t>a</w:t>
      </w:r>
      <w:r w:rsidR="00807526" w:rsidRPr="00807526">
        <w:rPr>
          <w:rFonts w:cstheme="minorHAnsi"/>
          <w:b/>
          <w:sz w:val="22"/>
          <w:u w:val="single"/>
        </w:rPr>
        <w:t xml:space="preserve"> </w:t>
      </w:r>
      <w:bookmarkStart w:id="4" w:name="_Hlk200980027"/>
      <w:proofErr w:type="spellStart"/>
      <w:r w:rsidR="00807526" w:rsidRPr="00807526">
        <w:rPr>
          <w:rFonts w:cstheme="minorHAnsi"/>
          <w:b/>
          <w:sz w:val="22"/>
          <w:u w:val="single"/>
        </w:rPr>
        <w:t>Veeam</w:t>
      </w:r>
      <w:proofErr w:type="spellEnd"/>
      <w:r w:rsidR="00807526" w:rsidRPr="00807526">
        <w:rPr>
          <w:rFonts w:cstheme="minorHAnsi"/>
          <w:b/>
          <w:sz w:val="22"/>
          <w:u w:val="single"/>
        </w:rPr>
        <w:t xml:space="preserve"> Data Platform Advanced </w:t>
      </w:r>
      <w:bookmarkEnd w:id="4"/>
      <w:r w:rsidR="001632D0" w:rsidRPr="001632D0">
        <w:rPr>
          <w:rFonts w:cstheme="minorHAnsi"/>
          <w:b/>
          <w:sz w:val="22"/>
          <w:u w:val="single"/>
        </w:rPr>
        <w:t>***</w:t>
      </w:r>
    </w:p>
    <w:p w14:paraId="1A81EA09" w14:textId="554B196A" w:rsidR="00375025" w:rsidRPr="00840FAF" w:rsidRDefault="00375025" w:rsidP="00375025">
      <w:pPr>
        <w:pStyle w:val="Miejsce-Data"/>
        <w:tabs>
          <w:tab w:val="left" w:pos="851"/>
        </w:tabs>
        <w:spacing w:after="0" w:afterAutospacing="0" w:line="240" w:lineRule="auto"/>
        <w:jc w:val="both"/>
        <w:rPr>
          <w:rFonts w:cstheme="minorHAnsi"/>
          <w:b/>
          <w:iCs/>
          <w:sz w:val="22"/>
        </w:rPr>
      </w:pPr>
    </w:p>
    <w:p w14:paraId="04FC0F20" w14:textId="5869AC95" w:rsidR="00375025" w:rsidRPr="00840FAF" w:rsidRDefault="00375025" w:rsidP="00375025">
      <w:pPr>
        <w:pStyle w:val="Miejsce-Data"/>
        <w:tabs>
          <w:tab w:val="left" w:pos="851"/>
        </w:tabs>
        <w:spacing w:after="0" w:afterAutospacing="0" w:line="240" w:lineRule="auto"/>
        <w:jc w:val="both"/>
        <w:rPr>
          <w:rFonts w:cstheme="minorHAnsi"/>
          <w:b/>
          <w:sz w:val="22"/>
        </w:rPr>
      </w:pPr>
    </w:p>
    <w:tbl>
      <w:tblPr>
        <w:tblStyle w:val="Tabela-Siatka"/>
        <w:tblW w:w="5164" w:type="pct"/>
        <w:tblLayout w:type="fixed"/>
        <w:tblLook w:val="04A0" w:firstRow="1" w:lastRow="0" w:firstColumn="1" w:lastColumn="0" w:noHBand="0" w:noVBand="1"/>
      </w:tblPr>
      <w:tblGrid>
        <w:gridCol w:w="797"/>
        <w:gridCol w:w="3957"/>
        <w:gridCol w:w="1800"/>
        <w:gridCol w:w="198"/>
        <w:gridCol w:w="1207"/>
        <w:gridCol w:w="2196"/>
        <w:gridCol w:w="1306"/>
        <w:gridCol w:w="1762"/>
        <w:gridCol w:w="1756"/>
      </w:tblGrid>
      <w:tr w:rsidR="00375025" w:rsidRPr="00375025" w14:paraId="31B2EE51" w14:textId="77777777" w:rsidTr="00375025">
        <w:trPr>
          <w:trHeight w:val="372"/>
        </w:trPr>
        <w:tc>
          <w:tcPr>
            <w:tcW w:w="266" w:type="pct"/>
            <w:shd w:val="clear" w:color="auto" w:fill="D9D9D9" w:themeFill="background1" w:themeFillShade="D9"/>
            <w:vAlign w:val="center"/>
          </w:tcPr>
          <w:p w14:paraId="54DCE66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14:paraId="3980354B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7" w:type="pct"/>
            <w:gridSpan w:val="2"/>
            <w:shd w:val="clear" w:color="auto" w:fill="D9D9D9" w:themeFill="background1" w:themeFillShade="D9"/>
            <w:vAlign w:val="center"/>
          </w:tcPr>
          <w:p w14:paraId="06894E5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5C8F667A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5B2E5D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390E69AC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78F8B4B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7838AF88" w14:textId="3842E997" w:rsidR="00375025" w:rsidRPr="00375025" w:rsidRDefault="0066341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</w:tr>
      <w:tr w:rsidR="00375025" w:rsidRPr="00375025" w14:paraId="598738CA" w14:textId="77777777" w:rsidTr="00375025">
        <w:trPr>
          <w:trHeight w:val="1021"/>
        </w:trPr>
        <w:tc>
          <w:tcPr>
            <w:tcW w:w="266" w:type="pct"/>
            <w:shd w:val="clear" w:color="auto" w:fill="D9D9D9" w:themeFill="background1" w:themeFillShade="D9"/>
            <w:vAlign w:val="center"/>
          </w:tcPr>
          <w:p w14:paraId="386D6148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14:paraId="6395FB81" w14:textId="018E1945" w:rsidR="00375025" w:rsidRPr="00375025" w:rsidRDefault="00375025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</w:t>
            </w:r>
          </w:p>
        </w:tc>
        <w:tc>
          <w:tcPr>
            <w:tcW w:w="667" w:type="pct"/>
            <w:gridSpan w:val="2"/>
            <w:shd w:val="clear" w:color="auto" w:fill="D9D9D9" w:themeFill="background1" w:themeFillShade="D9"/>
            <w:vAlign w:val="center"/>
          </w:tcPr>
          <w:p w14:paraId="0BDE6B45" w14:textId="52EAD92C" w:rsidR="00375025" w:rsidRPr="00375025" w:rsidRDefault="00375025" w:rsidP="00CB0CE6">
            <w:pPr>
              <w:tabs>
                <w:tab w:val="num" w:pos="-109"/>
              </w:tabs>
              <w:ind w:left="-109"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netto 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(bez VAT)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6EC5DCA7" w14:textId="77777777" w:rsidR="00375025" w:rsidRPr="00375025" w:rsidRDefault="00375025" w:rsidP="00375025">
            <w:pPr>
              <w:tabs>
                <w:tab w:val="num" w:pos="-108"/>
              </w:tabs>
              <w:spacing w:line="276" w:lineRule="auto"/>
              <w:ind w:left="-108" w:right="-10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37AEE16A" w14:textId="7D983FE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brutto </w:t>
            </w:r>
          </w:p>
          <w:p w14:paraId="4B0A64D1" w14:textId="2EE7405B" w:rsidR="00375025" w:rsidRPr="00375025" w:rsidRDefault="00E6219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w PLN</w:t>
            </w:r>
            <w:r w:rsidR="00375025"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(z VAT)</w:t>
            </w:r>
          </w:p>
          <w:p w14:paraId="68CA807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[kol.3+(kol.3xkol.4)]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3BAE32B6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  <w:p w14:paraId="24DC4AC8" w14:textId="54B4BE41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(szt./m-c</w:t>
            </w:r>
            <w:r w:rsidR="007479F3">
              <w:rPr>
                <w:rFonts w:asciiTheme="minorHAnsi" w:hAnsiTheme="minorHAnsi" w:cstheme="minorHAnsi"/>
                <w:b/>
                <w:sz w:val="16"/>
                <w:szCs w:val="18"/>
              </w:rPr>
              <w:t>/</w:t>
            </w:r>
            <w:proofErr w:type="spellStart"/>
            <w:r w:rsidR="007479F3">
              <w:rPr>
                <w:rFonts w:asciiTheme="minorHAnsi" w:hAnsiTheme="minorHAnsi" w:cstheme="minorHAnsi"/>
                <w:b/>
                <w:sz w:val="16"/>
                <w:szCs w:val="18"/>
              </w:rPr>
              <w:t>rbh</w:t>
            </w:r>
            <w:proofErr w:type="spellEnd"/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)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322DAC41" w14:textId="583CE7D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netto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  <w:p w14:paraId="1D360C09" w14:textId="619B982F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3 x </w:t>
            </w:r>
            <w:r w:rsidR="00CC57B9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3D78879E" w14:textId="29A69098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(z VAT)</w:t>
            </w:r>
          </w:p>
          <w:p w14:paraId="53F783C7" w14:textId="292A2A7A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 5 x</w:t>
            </w:r>
            <w:r w:rsidR="00CC57B9">
              <w:rPr>
                <w:rFonts w:asciiTheme="minorHAnsi" w:hAnsiTheme="minorHAnsi" w:cstheme="minorHAnsi"/>
                <w:sz w:val="16"/>
                <w:szCs w:val="18"/>
              </w:rPr>
              <w:t xml:space="preserve"> kol.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 6]</w:t>
            </w:r>
          </w:p>
        </w:tc>
      </w:tr>
      <w:tr w:rsidR="00375025" w:rsidRPr="00375025" w14:paraId="3E807FDE" w14:textId="77777777" w:rsidTr="000E0B1D">
        <w:trPr>
          <w:trHeight w:val="425"/>
        </w:trPr>
        <w:tc>
          <w:tcPr>
            <w:tcW w:w="266" w:type="pct"/>
            <w:vAlign w:val="center"/>
          </w:tcPr>
          <w:p w14:paraId="339A92DF" w14:textId="77777777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321" w:type="pct"/>
            <w:vAlign w:val="center"/>
          </w:tcPr>
          <w:p w14:paraId="3B3E39E4" w14:textId="24C02C33" w:rsidR="00B552B5" w:rsidRDefault="006F3BE3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Dostawa Oprogramowania </w:t>
            </w:r>
            <w:r w:rsidR="00DE02A4">
              <w:rPr>
                <w:rFonts w:asciiTheme="minorHAnsi" w:hAnsiTheme="minorHAnsi" w:cstheme="minorHAnsi"/>
                <w:sz w:val="20"/>
              </w:rPr>
              <w:t>równoważne</w:t>
            </w:r>
            <w:r>
              <w:rPr>
                <w:rFonts w:asciiTheme="minorHAnsi" w:hAnsiTheme="minorHAnsi" w:cstheme="minorHAnsi"/>
                <w:sz w:val="20"/>
              </w:rPr>
              <w:t>go</w:t>
            </w:r>
            <w:r w:rsidR="00DE02A4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1C7285">
              <w:rPr>
                <w:rFonts w:asciiTheme="minorHAnsi" w:hAnsiTheme="minorHAnsi" w:cstheme="minorHAnsi"/>
                <w:sz w:val="20"/>
              </w:rPr>
              <w:t>wraz z wdrożeniem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 i wsparciem producenta przez </w:t>
            </w:r>
          </w:p>
          <w:p w14:paraId="4C0147A8" w14:textId="7B6C6023" w:rsidR="00375025" w:rsidRPr="00375025" w:rsidRDefault="00B552B5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 ramach zamówienia podstawowego)</w:t>
            </w:r>
            <w:r w:rsidR="001C7285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EC0A90">
              <w:rPr>
                <w:rFonts w:asciiTheme="minorHAnsi" w:hAnsiTheme="minorHAnsi" w:cstheme="minorHAnsi"/>
                <w:sz w:val="20"/>
              </w:rPr>
              <w:t>w liczbie odpowiadającej 2600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 szt.</w:t>
            </w:r>
            <w:r w:rsidR="00EC0A90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bezterminowych </w:t>
            </w:r>
            <w:r w:rsidR="00EC0A90">
              <w:rPr>
                <w:rFonts w:asciiTheme="minorHAnsi" w:hAnsiTheme="minorHAnsi" w:cstheme="minorHAnsi"/>
                <w:sz w:val="20"/>
              </w:rPr>
              <w:t xml:space="preserve">licencji </w:t>
            </w:r>
            <w:proofErr w:type="spellStart"/>
            <w:r w:rsidR="00EC0A90">
              <w:rPr>
                <w:rFonts w:asciiTheme="minorHAnsi" w:hAnsiTheme="minorHAnsi" w:cstheme="minorHAnsi"/>
                <w:sz w:val="20"/>
              </w:rPr>
              <w:t>Vee</w:t>
            </w:r>
            <w:r w:rsidR="00072F80">
              <w:rPr>
                <w:rFonts w:asciiTheme="minorHAnsi" w:hAnsiTheme="minorHAnsi" w:cstheme="minorHAnsi"/>
                <w:sz w:val="20"/>
              </w:rPr>
              <w:t>a</w:t>
            </w:r>
            <w:r w:rsidR="00EC0A90">
              <w:rPr>
                <w:rFonts w:asciiTheme="minorHAnsi" w:hAnsiTheme="minorHAnsi" w:cstheme="minorHAnsi"/>
                <w:sz w:val="20"/>
              </w:rPr>
              <w:t>m</w:t>
            </w:r>
            <w:proofErr w:type="spellEnd"/>
            <w:r w:rsidR="00072F80">
              <w:rPr>
                <w:rFonts w:asciiTheme="minorHAnsi" w:hAnsiTheme="minorHAnsi" w:cstheme="minorHAnsi"/>
                <w:sz w:val="20"/>
              </w:rPr>
              <w:t xml:space="preserve"> Data Platform Advanced</w:t>
            </w:r>
          </w:p>
          <w:p w14:paraId="6826DF48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nazwa oprogramowania: …………………..</w:t>
            </w:r>
          </w:p>
          <w:p w14:paraId="3650B289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producent: …………………………………..……</w:t>
            </w:r>
          </w:p>
          <w:p w14:paraId="50DE0264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forma licencjonowania: …………………….</w:t>
            </w:r>
          </w:p>
        </w:tc>
        <w:tc>
          <w:tcPr>
            <w:tcW w:w="667" w:type="pct"/>
            <w:gridSpan w:val="2"/>
            <w:vAlign w:val="center"/>
          </w:tcPr>
          <w:p w14:paraId="700EA140" w14:textId="0CFD200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7C4CF5CE" w14:textId="53FDE34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 w:rsidR="000E0B1D"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2F7ECCB5" w14:textId="66F6E1D5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2E8012BF" w14:textId="2F55BC01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……szt.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8" w:type="pct"/>
            <w:vAlign w:val="center"/>
          </w:tcPr>
          <w:p w14:paraId="025BFECF" w14:textId="535279D0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E4B0160" w14:textId="53998A86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375025" w:rsidRPr="00375025" w14:paraId="03C278D8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62B636C5" w14:textId="77777777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321" w:type="pct"/>
            <w:vAlign w:val="center"/>
          </w:tcPr>
          <w:p w14:paraId="03601C94" w14:textId="51AC5745" w:rsidR="00375025" w:rsidRPr="00375025" w:rsidRDefault="00375025" w:rsidP="003750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>Usługa wsparcia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 Wykonawcy</w:t>
            </w:r>
            <w:r w:rsidRPr="00375025">
              <w:rPr>
                <w:rFonts w:asciiTheme="minorHAnsi" w:hAnsiTheme="minorHAnsi" w:cstheme="minorHAnsi"/>
                <w:sz w:val="20"/>
              </w:rPr>
              <w:t xml:space="preserve"> dla 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Oprogramowania </w:t>
            </w:r>
            <w:r w:rsidRPr="00375025">
              <w:rPr>
                <w:rFonts w:asciiTheme="minorHAnsi" w:hAnsiTheme="minorHAnsi" w:cstheme="minorHAnsi"/>
                <w:sz w:val="20"/>
              </w:rPr>
              <w:t>równoważn</w:t>
            </w:r>
            <w:r w:rsidR="00814D8C">
              <w:rPr>
                <w:rFonts w:asciiTheme="minorHAnsi" w:hAnsiTheme="minorHAnsi" w:cstheme="minorHAnsi"/>
                <w:sz w:val="20"/>
              </w:rPr>
              <w:t>ego</w:t>
            </w:r>
          </w:p>
        </w:tc>
        <w:tc>
          <w:tcPr>
            <w:tcW w:w="667" w:type="pct"/>
            <w:gridSpan w:val="2"/>
            <w:vAlign w:val="center"/>
          </w:tcPr>
          <w:p w14:paraId="19351AA8" w14:textId="13CAA59E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254C5E0C" w14:textId="42A9DD60" w:rsidR="00375025" w:rsidRPr="00375025" w:rsidRDefault="00375025" w:rsidP="000E0B1D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 w:rsidR="000E0B1D"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7DC0C2FB" w14:textId="60FE53B0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6705021B" w14:textId="1B77C3D2" w:rsidR="00375025" w:rsidRPr="00375025" w:rsidRDefault="00931A5F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BA1658">
              <w:rPr>
                <w:rFonts w:asciiTheme="minorHAnsi" w:hAnsiTheme="minorHAnsi" w:cstheme="minorHAnsi"/>
                <w:sz w:val="18"/>
                <w:szCs w:val="18"/>
              </w:rPr>
              <w:t>****</w:t>
            </w:r>
          </w:p>
        </w:tc>
        <w:tc>
          <w:tcPr>
            <w:tcW w:w="588" w:type="pct"/>
            <w:vAlign w:val="center"/>
          </w:tcPr>
          <w:p w14:paraId="462EA771" w14:textId="13242A4A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06DA6788" w14:textId="2B1B3E7D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</w:tr>
      <w:tr w:rsidR="00CB0CE6" w:rsidRPr="00375025" w14:paraId="23F7F9DE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1F62A2A4" w14:textId="2A17FCA9" w:rsidR="00CB0CE6" w:rsidRPr="00072F80" w:rsidRDefault="00072F80" w:rsidP="00072F80">
            <w:pPr>
              <w:ind w:right="-12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    </w:t>
            </w:r>
            <w:r w:rsidRPr="00072F8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321" w:type="pct"/>
            <w:vAlign w:val="center"/>
          </w:tcPr>
          <w:p w14:paraId="26062793" w14:textId="0D5E5731" w:rsidR="00CB0CE6" w:rsidRPr="00375025" w:rsidRDefault="00CB0CE6" w:rsidP="007E0CE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Szkolenia</w:t>
            </w:r>
            <w:r w:rsidR="004B49C5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667" w:type="pct"/>
            <w:gridSpan w:val="2"/>
            <w:vAlign w:val="center"/>
          </w:tcPr>
          <w:p w14:paraId="5528FC81" w14:textId="60EFB3D6" w:rsidR="00CB0CE6" w:rsidRPr="00375025" w:rsidRDefault="00CB0CE6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4B49C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403" w:type="pct"/>
            <w:vAlign w:val="center"/>
          </w:tcPr>
          <w:p w14:paraId="206BD35B" w14:textId="36DF32BE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63981283" w14:textId="2BAA8482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5C0B1E3B" w14:textId="368F886F" w:rsidR="00CB0CE6" w:rsidRPr="00375025" w:rsidRDefault="004B49C5" w:rsidP="00CB0CE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 szt.</w:t>
            </w:r>
            <w:r w:rsidR="00CB0CE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88" w:type="pct"/>
            <w:vAlign w:val="center"/>
          </w:tcPr>
          <w:p w14:paraId="319393D4" w14:textId="4F671A05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059AF00E" w14:textId="19D8A47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</w:tr>
      <w:tr w:rsidR="00CB0CE6" w:rsidRPr="00375025" w14:paraId="78C5D847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479D11B2" w14:textId="09A90009" w:rsidR="00CB0CE6" w:rsidRPr="009F1DE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1321" w:type="pct"/>
            <w:vAlign w:val="center"/>
          </w:tcPr>
          <w:p w14:paraId="6FBCBAEB" w14:textId="2FA64154" w:rsidR="00CB0CE6" w:rsidRPr="00375025" w:rsidRDefault="00CB0CE6" w:rsidP="000E0B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Dokumentacja po</w:t>
            </w:r>
            <w:r w:rsidR="00C9641B">
              <w:rPr>
                <w:rFonts w:asciiTheme="minorHAnsi" w:hAnsiTheme="minorHAnsi" w:cstheme="minorHAnsi"/>
                <w:sz w:val="20"/>
              </w:rPr>
              <w:t>wdrożeniowa</w:t>
            </w:r>
          </w:p>
        </w:tc>
        <w:tc>
          <w:tcPr>
            <w:tcW w:w="667" w:type="pct"/>
            <w:gridSpan w:val="2"/>
            <w:vAlign w:val="center"/>
          </w:tcPr>
          <w:p w14:paraId="365BC0BC" w14:textId="019AAACD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78FDAD68" w14:textId="25972961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36F26911" w14:textId="331B3CD7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0CB57570" w14:textId="4952E922" w:rsidR="00CB0CE6" w:rsidRPr="00375025" w:rsidRDefault="00CB0CE6" w:rsidP="00CB0CE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588" w:type="pct"/>
            <w:vAlign w:val="center"/>
          </w:tcPr>
          <w:p w14:paraId="28670F5F" w14:textId="78CF3B19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4C58682" w14:textId="2FE89BAD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Pr="00EC6B0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#</w:t>
            </w:r>
          </w:p>
        </w:tc>
      </w:tr>
      <w:tr w:rsidR="00CB0CE6" w:rsidRPr="00375025" w14:paraId="438C1769" w14:textId="77777777" w:rsidTr="000E0B1D">
        <w:trPr>
          <w:trHeight w:val="405"/>
        </w:trPr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024C602A" w14:textId="323ED7C6" w:rsidR="00CB0CE6" w:rsidRPr="00375025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3560" w:type="pct"/>
            <w:gridSpan w:val="6"/>
            <w:shd w:val="clear" w:color="auto" w:fill="F2F2F2" w:themeFill="background1" w:themeFillShade="F2"/>
            <w:vAlign w:val="center"/>
          </w:tcPr>
          <w:p w14:paraId="211FBA28" w14:textId="5B9CE0CF" w:rsidR="00CB0CE6" w:rsidRPr="00375025" w:rsidRDefault="00CB0CE6" w:rsidP="00B552B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zamówienie równoważne</w:t>
            </w: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9355EC1" w14:textId="0E28E294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6F81043A" w14:textId="28D5EF02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  <w:tr w:rsidR="00CB0CE6" w:rsidRPr="00375025" w14:paraId="6A3355F9" w14:textId="77777777" w:rsidTr="000E0B1D">
        <w:trPr>
          <w:trHeight w:val="306"/>
        </w:trPr>
        <w:tc>
          <w:tcPr>
            <w:tcW w:w="5000" w:type="pct"/>
            <w:gridSpan w:val="9"/>
            <w:vAlign w:val="center"/>
          </w:tcPr>
          <w:p w14:paraId="6C79B3F8" w14:textId="77777777" w:rsidR="00CB0CE6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463385" w14:textId="5A7A81E4" w:rsidR="00BA1658" w:rsidRPr="00375025" w:rsidRDefault="00BA1658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B0CE6" w:rsidRPr="00375025" w14:paraId="0017F6CE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4E76176F" w14:textId="683781B0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21" w:type="pct"/>
            <w:vAlign w:val="center"/>
          </w:tcPr>
          <w:p w14:paraId="2AED7FE6" w14:textId="07B12717" w:rsidR="00BA1658" w:rsidRDefault="00807526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Dostawa i instalacja Oprogramowania równoważnego wraz z</w:t>
            </w:r>
            <w:r w:rsidR="00072F80">
              <w:rPr>
                <w:rFonts w:asciiTheme="minorHAnsi" w:hAnsiTheme="minorHAnsi" w:cstheme="minorHAnsi"/>
                <w:sz w:val="20"/>
              </w:rPr>
              <w:t>e</w:t>
            </w:r>
            <w:r>
              <w:rPr>
                <w:rFonts w:asciiTheme="minorHAnsi" w:hAnsiTheme="minorHAnsi" w:cstheme="minorHAnsi"/>
                <w:sz w:val="20"/>
              </w:rPr>
              <w:t xml:space="preserve"> wsparciem producenta</w:t>
            </w:r>
            <w:r w:rsidR="006B1294">
              <w:rPr>
                <w:rFonts w:asciiTheme="minorHAnsi" w:hAnsiTheme="minorHAnsi" w:cstheme="minorHAnsi"/>
                <w:sz w:val="20"/>
              </w:rPr>
              <w:t>, jednakowego z Oprogramowaniem wskazanym w lp. 1.</w:t>
            </w:r>
          </w:p>
          <w:p w14:paraId="491D89D5" w14:textId="40096878" w:rsidR="00CB0CE6" w:rsidRPr="00375025" w:rsidRDefault="00CB0CE6" w:rsidP="00375025">
            <w:pPr>
              <w:rPr>
                <w:rFonts w:asciiTheme="minorHAnsi" w:hAnsiTheme="minorHAnsi" w:cstheme="minorHAnsi"/>
                <w:sz w:val="20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 xml:space="preserve">(w ramach Prawa </w:t>
            </w:r>
            <w:r w:rsidR="00582443">
              <w:rPr>
                <w:rFonts w:asciiTheme="minorHAnsi" w:hAnsiTheme="minorHAnsi" w:cstheme="minorHAnsi"/>
                <w:sz w:val="20"/>
              </w:rPr>
              <w:t>o</w:t>
            </w:r>
            <w:r w:rsidR="00582443" w:rsidRPr="00375025">
              <w:rPr>
                <w:rFonts w:asciiTheme="minorHAnsi" w:hAnsiTheme="minorHAnsi" w:cstheme="minorHAnsi"/>
                <w:sz w:val="20"/>
              </w:rPr>
              <w:t>pcji</w:t>
            </w:r>
            <w:r w:rsidRPr="00375025">
              <w:rPr>
                <w:rFonts w:asciiTheme="minorHAnsi" w:hAnsiTheme="minorHAnsi" w:cstheme="minorHAnsi"/>
                <w:sz w:val="20"/>
              </w:rPr>
              <w:t>)</w:t>
            </w:r>
            <w:r w:rsidR="000032FC">
              <w:rPr>
                <w:rFonts w:asciiTheme="minorHAnsi" w:hAnsiTheme="minorHAnsi" w:cstheme="minorHAnsi"/>
                <w:sz w:val="20"/>
              </w:rPr>
              <w:t xml:space="preserve"> w liczbie odpowiadającej 1200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 szt. bezterminowych licencji </w:t>
            </w:r>
            <w:proofErr w:type="spellStart"/>
            <w:r w:rsidR="00072F80"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 w:rsidR="00072F80">
              <w:rPr>
                <w:rFonts w:asciiTheme="minorHAnsi" w:hAnsiTheme="minorHAnsi" w:cstheme="minorHAnsi"/>
                <w:sz w:val="20"/>
              </w:rPr>
              <w:t xml:space="preserve"> Data Platform Advanced</w:t>
            </w:r>
          </w:p>
          <w:p w14:paraId="7B4E9134" w14:textId="0994BA59" w:rsidR="00CB0CE6" w:rsidRPr="00375025" w:rsidRDefault="00CB0CE6" w:rsidP="0037502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10257BB1" w14:textId="5D569DBF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69" w:type="pct"/>
            <w:gridSpan w:val="2"/>
            <w:vAlign w:val="center"/>
          </w:tcPr>
          <w:p w14:paraId="0906FC43" w14:textId="08E544FD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6C084A56" w14:textId="42A214A1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1518C7B2" w14:textId="17CD5A8B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……szt.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8" w:type="pct"/>
            <w:vAlign w:val="center"/>
          </w:tcPr>
          <w:p w14:paraId="72B1B447" w14:textId="463B8787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265E05F9" w14:textId="73C50401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CB0CE6" w:rsidRPr="00375025" w14:paraId="10FFD7E2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226BC32B" w14:textId="7D95B81C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21" w:type="pct"/>
            <w:vAlign w:val="center"/>
          </w:tcPr>
          <w:p w14:paraId="1B2B1EA4" w14:textId="6514A5B9" w:rsidR="00CB0CE6" w:rsidRPr="00375025" w:rsidRDefault="00CB0CE6" w:rsidP="00582443">
            <w:pPr>
              <w:rPr>
                <w:rFonts w:asciiTheme="minorHAnsi" w:hAnsiTheme="minorHAnsi" w:cstheme="minorHAnsi"/>
                <w:sz w:val="20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>Usługa wsparcia</w:t>
            </w:r>
            <w:r w:rsidR="00807526">
              <w:rPr>
                <w:rFonts w:asciiTheme="minorHAnsi" w:hAnsiTheme="minorHAnsi" w:cstheme="minorHAnsi"/>
                <w:sz w:val="20"/>
              </w:rPr>
              <w:t xml:space="preserve"> Wykonawcy</w:t>
            </w:r>
            <w:r w:rsidRPr="00375025">
              <w:rPr>
                <w:rFonts w:asciiTheme="minorHAnsi" w:hAnsiTheme="minorHAnsi" w:cstheme="minorHAnsi"/>
                <w:sz w:val="20"/>
              </w:rPr>
              <w:t xml:space="preserve"> dla </w:t>
            </w:r>
            <w:r w:rsidR="00E82A5F">
              <w:rPr>
                <w:rFonts w:asciiTheme="minorHAnsi" w:hAnsiTheme="minorHAnsi" w:cstheme="minorHAnsi"/>
                <w:sz w:val="20"/>
              </w:rPr>
              <w:t>Oprogramowania równoważnego</w:t>
            </w:r>
            <w:r>
              <w:rPr>
                <w:rFonts w:asciiTheme="minorHAnsi" w:hAnsiTheme="minorHAnsi" w:cstheme="minorHAnsi"/>
                <w:sz w:val="20"/>
              </w:rPr>
              <w:t xml:space="preserve"> (w ramach Prawa </w:t>
            </w:r>
            <w:r w:rsidR="00582443">
              <w:rPr>
                <w:rFonts w:asciiTheme="minorHAnsi" w:hAnsiTheme="minorHAnsi" w:cstheme="minorHAnsi"/>
                <w:sz w:val="20"/>
              </w:rPr>
              <w:t>opcji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1" w:type="pct"/>
            <w:vAlign w:val="center"/>
          </w:tcPr>
          <w:p w14:paraId="60434122" w14:textId="4083BF84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…………….*/szt.</w:t>
            </w:r>
          </w:p>
        </w:tc>
        <w:tc>
          <w:tcPr>
            <w:tcW w:w="469" w:type="pct"/>
            <w:gridSpan w:val="2"/>
            <w:vAlign w:val="center"/>
          </w:tcPr>
          <w:p w14:paraId="0F26A11A" w14:textId="1D014FE2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57FF1D90" w14:textId="173D1F1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711E0336" w14:textId="27207C08" w:rsidR="00CB0CE6" w:rsidRPr="00375025" w:rsidRDefault="00931A5F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CB0CE6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CB0CE6">
              <w:rPr>
                <w:rFonts w:asciiTheme="minorHAnsi" w:hAnsiTheme="minorHAnsi" w:cstheme="minorHAnsi"/>
                <w:sz w:val="18"/>
                <w:szCs w:val="18"/>
              </w:rPr>
              <w:t>****</w:t>
            </w:r>
          </w:p>
        </w:tc>
        <w:tc>
          <w:tcPr>
            <w:tcW w:w="588" w:type="pct"/>
            <w:vAlign w:val="center"/>
          </w:tcPr>
          <w:p w14:paraId="276E3005" w14:textId="128B00A8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4934FDF7" w14:textId="4E53BD65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CB0CE6" w:rsidRPr="00375025" w14:paraId="702EF915" w14:textId="77777777" w:rsidTr="000E0B1D">
        <w:trPr>
          <w:trHeight w:val="405"/>
        </w:trPr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891E953" w14:textId="58945A29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3560" w:type="pct"/>
            <w:gridSpan w:val="6"/>
            <w:shd w:val="clear" w:color="auto" w:fill="F2F2F2" w:themeFill="background1" w:themeFillShade="F2"/>
            <w:vAlign w:val="center"/>
          </w:tcPr>
          <w:p w14:paraId="49BD13F8" w14:textId="5E1FD8D6" w:rsidR="00CB0CE6" w:rsidRPr="00375025" w:rsidRDefault="00CB0CE6" w:rsidP="00663413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Prawo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opcj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i</w:t>
            </w: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5B3ECA7" w14:textId="7BDA0273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28AC186" w14:textId="66013D2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  <w:tr w:rsidR="00CB0CE6" w:rsidRPr="00375025" w14:paraId="7FC54119" w14:textId="77777777" w:rsidTr="00BA29A9">
        <w:trPr>
          <w:trHeight w:val="347"/>
        </w:trPr>
        <w:tc>
          <w:tcPr>
            <w:tcW w:w="3826" w:type="pct"/>
            <w:gridSpan w:val="7"/>
            <w:shd w:val="clear" w:color="auto" w:fill="D9D9D9" w:themeFill="background1" w:themeFillShade="D9"/>
            <w:vAlign w:val="center"/>
          </w:tcPr>
          <w:p w14:paraId="7A7C185F" w14:textId="3C8E2F62" w:rsidR="00CB0CE6" w:rsidRPr="00375025" w:rsidRDefault="00CB0CE6" w:rsidP="007479F3">
            <w:pPr>
              <w:jc w:val="right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RAZEM (suma wartości z wierszy </w:t>
            </w:r>
            <w:r w:rsidR="007479F3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5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i </w:t>
            </w:r>
            <w:r w:rsidR="007479F3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 kolumna 7 i 8)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05BFEF8C" w14:textId="2ACA219F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2F558B14" w14:textId="600A28EC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</w:tbl>
    <w:p w14:paraId="1B8E44CD" w14:textId="160D071E" w:rsidR="00E62193" w:rsidRDefault="00255987" w:rsidP="000E0B1D">
      <w:pPr>
        <w:ind w:left="567" w:hanging="56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*</w:t>
      </w:r>
      <w:r w:rsidR="00375025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** Wypełnia Wykonawca w przypadku zaoferowania </w:t>
      </w:r>
      <w:r w:rsidR="00E62193">
        <w:rPr>
          <w:rFonts w:asciiTheme="minorHAnsi" w:hAnsiTheme="minorHAnsi" w:cstheme="minorHAnsi"/>
          <w:b/>
          <w:bCs/>
          <w:color w:val="000000"/>
          <w:sz w:val="20"/>
          <w:szCs w:val="20"/>
        </w:rPr>
        <w:t>L</w:t>
      </w:r>
      <w:r w:rsidR="00E62193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icencji</w:t>
      </w:r>
      <w:r w:rsidR="00E6219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równoważn</w:t>
      </w:r>
      <w:r w:rsidR="00DE02A4">
        <w:rPr>
          <w:rFonts w:asciiTheme="minorHAnsi" w:hAnsiTheme="minorHAnsi" w:cstheme="minorHAnsi"/>
          <w:b/>
          <w:bCs/>
          <w:color w:val="000000"/>
          <w:sz w:val="20"/>
          <w:szCs w:val="20"/>
        </w:rPr>
        <w:t>ych</w:t>
      </w:r>
      <w:r w:rsidR="00375025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/oprogramowania równoważnego</w:t>
      </w:r>
      <w:r w:rsidR="00375025" w:rsidRPr="00255987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</w:p>
    <w:p w14:paraId="5DF1DD71" w14:textId="5FC6BB6B" w:rsidR="00E62193" w:rsidRDefault="00255987" w:rsidP="000E0B1D">
      <w:pPr>
        <w:ind w:left="567" w:hanging="567"/>
        <w:jc w:val="both"/>
        <w:rPr>
          <w:rFonts w:asciiTheme="minorHAnsi" w:hAnsiTheme="minorHAnsi" w:cstheme="minorHAnsi"/>
          <w:sz w:val="22"/>
        </w:rPr>
      </w:pPr>
      <w:r w:rsidRPr="00255987">
        <w:rPr>
          <w:rFonts w:asciiTheme="minorHAnsi" w:hAnsiTheme="minorHAnsi" w:cstheme="minorHAnsi"/>
          <w:b/>
          <w:sz w:val="20"/>
          <w:szCs w:val="20"/>
        </w:rPr>
        <w:t>****</w:t>
      </w:r>
      <w:r>
        <w:rPr>
          <w:rFonts w:asciiTheme="minorHAnsi" w:hAnsiTheme="minorHAnsi" w:cstheme="minorHAnsi"/>
          <w:b/>
          <w:sz w:val="20"/>
          <w:szCs w:val="20"/>
        </w:rPr>
        <w:t>M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aksymalna </w:t>
      </w:r>
      <w:r w:rsidR="00DE02A4">
        <w:rPr>
          <w:rFonts w:asciiTheme="minorHAnsi" w:hAnsiTheme="minorHAnsi" w:cstheme="minorHAnsi"/>
          <w:b/>
          <w:sz w:val="20"/>
          <w:szCs w:val="20"/>
        </w:rPr>
        <w:t xml:space="preserve">wskazana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liczba miesięcy </w:t>
      </w:r>
      <w:r w:rsidR="00DE02A4">
        <w:rPr>
          <w:rFonts w:asciiTheme="minorHAnsi" w:hAnsiTheme="minorHAnsi" w:cstheme="minorHAnsi"/>
          <w:b/>
          <w:sz w:val="20"/>
          <w:szCs w:val="20"/>
        </w:rPr>
        <w:t xml:space="preserve">została </w:t>
      </w:r>
      <w:r w:rsidR="0068509B" w:rsidRPr="0068509B">
        <w:rPr>
          <w:rFonts w:asciiTheme="minorHAnsi" w:hAnsiTheme="minorHAnsi" w:cstheme="minorHAnsi"/>
          <w:sz w:val="20"/>
          <w:szCs w:val="20"/>
        </w:rPr>
        <w:t xml:space="preserve">przyjęta przez Zamawiającego na potrzeby </w:t>
      </w:r>
      <w:r w:rsidR="00DE02A4">
        <w:rPr>
          <w:rFonts w:asciiTheme="minorHAnsi" w:hAnsiTheme="minorHAnsi" w:cstheme="minorHAnsi"/>
          <w:sz w:val="20"/>
          <w:szCs w:val="20"/>
        </w:rPr>
        <w:t xml:space="preserve">porównywalności i </w:t>
      </w:r>
      <w:r w:rsidR="0068509B" w:rsidRPr="0068509B">
        <w:rPr>
          <w:rFonts w:asciiTheme="minorHAnsi" w:hAnsiTheme="minorHAnsi" w:cstheme="minorHAnsi"/>
          <w:sz w:val="20"/>
          <w:szCs w:val="20"/>
        </w:rPr>
        <w:t>oceny ofert w kryterium „Cena”)</w:t>
      </w:r>
      <w:r w:rsidRPr="0068509B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Wykonawca otrzyma wynagrodzenie za </w:t>
      </w:r>
      <w:r w:rsidR="00562557">
        <w:rPr>
          <w:rFonts w:asciiTheme="minorHAnsi" w:hAnsiTheme="minorHAnsi" w:cstheme="minorHAnsi"/>
          <w:b/>
          <w:sz w:val="20"/>
          <w:szCs w:val="20"/>
        </w:rPr>
        <w:t xml:space="preserve">faktyczny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okres wykonania </w:t>
      </w:r>
      <w:r w:rsidR="0054579A">
        <w:rPr>
          <w:rFonts w:asciiTheme="minorHAnsi" w:hAnsiTheme="minorHAnsi" w:cstheme="minorHAnsi"/>
          <w:b/>
          <w:sz w:val="20"/>
          <w:szCs w:val="20"/>
        </w:rPr>
        <w:t>U</w:t>
      </w:r>
      <w:r w:rsidRPr="00255987">
        <w:rPr>
          <w:rFonts w:asciiTheme="minorHAnsi" w:hAnsiTheme="minorHAnsi" w:cstheme="minorHAnsi"/>
          <w:b/>
          <w:sz w:val="20"/>
          <w:szCs w:val="20"/>
        </w:rPr>
        <w:t>sługi</w:t>
      </w:r>
      <w:r w:rsidR="0054579A">
        <w:rPr>
          <w:rFonts w:asciiTheme="minorHAnsi" w:hAnsiTheme="minorHAnsi" w:cstheme="minorHAnsi"/>
          <w:b/>
          <w:sz w:val="20"/>
          <w:szCs w:val="20"/>
        </w:rPr>
        <w:t xml:space="preserve"> wsparcia</w:t>
      </w:r>
      <w:r w:rsidRPr="00255987">
        <w:rPr>
          <w:rFonts w:asciiTheme="minorHAnsi" w:hAnsiTheme="minorHAnsi" w:cstheme="minorHAnsi"/>
          <w:b/>
          <w:sz w:val="20"/>
          <w:szCs w:val="20"/>
        </w:rPr>
        <w:t>.</w:t>
      </w:r>
      <w:r w:rsidR="0054579A" w:rsidRPr="0054579A">
        <w:rPr>
          <w:rFonts w:asciiTheme="minorHAnsi" w:hAnsiTheme="minorHAnsi" w:cstheme="minorHAnsi"/>
          <w:sz w:val="22"/>
        </w:rPr>
        <w:t xml:space="preserve"> </w:t>
      </w:r>
    </w:p>
    <w:p w14:paraId="483B2E40" w14:textId="6ACEEA6C" w:rsidR="00375025" w:rsidRPr="000E0B1D" w:rsidRDefault="00375025" w:rsidP="000E0B1D">
      <w:pPr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</w:p>
    <w:p w14:paraId="7F145E6A" w14:textId="77777777" w:rsidR="00375025" w:rsidRPr="00375025" w:rsidRDefault="00375025" w:rsidP="0037502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025">
        <w:rPr>
          <w:rFonts w:asciiTheme="minorHAnsi" w:hAnsiTheme="minorHAnsi" w:cstheme="minorHAnsi"/>
          <w:b/>
          <w:sz w:val="22"/>
          <w:szCs w:val="22"/>
        </w:rPr>
        <w:t>Uwaga!</w:t>
      </w:r>
    </w:p>
    <w:p w14:paraId="4B76FFF1" w14:textId="7F906F5C" w:rsidR="00375025" w:rsidRDefault="00375025" w:rsidP="00375025">
      <w:pPr>
        <w:jc w:val="both"/>
        <w:rPr>
          <w:rFonts w:asciiTheme="minorHAnsi" w:hAnsiTheme="minorHAnsi" w:cstheme="minorHAnsi"/>
          <w:sz w:val="22"/>
          <w:szCs w:val="22"/>
        </w:rPr>
      </w:pPr>
      <w:r w:rsidRPr="00375025">
        <w:rPr>
          <w:rFonts w:asciiTheme="minorHAnsi" w:hAnsiTheme="minorHAnsi" w:cstheme="minorHAnsi"/>
          <w:sz w:val="22"/>
          <w:szCs w:val="22"/>
        </w:rPr>
        <w:t xml:space="preserve">W ramach zaproponowania rozwiązania równoważnego Wykonawca zobowiązany jest </w:t>
      </w:r>
      <w:r w:rsidR="00DE02A4">
        <w:rPr>
          <w:rFonts w:asciiTheme="minorHAnsi" w:hAnsiTheme="minorHAnsi" w:cstheme="minorHAnsi"/>
          <w:sz w:val="22"/>
          <w:szCs w:val="22"/>
        </w:rPr>
        <w:t xml:space="preserve">do </w:t>
      </w:r>
      <w:r w:rsidRPr="00375025">
        <w:rPr>
          <w:rFonts w:asciiTheme="minorHAnsi" w:hAnsiTheme="minorHAnsi" w:cstheme="minorHAnsi"/>
          <w:sz w:val="22"/>
          <w:szCs w:val="22"/>
        </w:rPr>
        <w:t xml:space="preserve">zapewnienia jego wdrożenia jak i szkoleń dla </w:t>
      </w:r>
      <w:r w:rsidR="007F4227">
        <w:rPr>
          <w:rFonts w:asciiTheme="minorHAnsi" w:hAnsiTheme="minorHAnsi" w:cstheme="minorHAnsi"/>
          <w:sz w:val="22"/>
          <w:szCs w:val="22"/>
        </w:rPr>
        <w:t>personelu /pracowników</w:t>
      </w:r>
      <w:r w:rsidR="007F4227" w:rsidRPr="00375025">
        <w:rPr>
          <w:rFonts w:asciiTheme="minorHAnsi" w:hAnsiTheme="minorHAnsi" w:cstheme="minorHAnsi"/>
          <w:sz w:val="22"/>
          <w:szCs w:val="22"/>
        </w:rPr>
        <w:t xml:space="preserve"> </w:t>
      </w:r>
      <w:r w:rsidRPr="00375025">
        <w:rPr>
          <w:rFonts w:asciiTheme="minorHAnsi" w:hAnsiTheme="minorHAnsi" w:cstheme="minorHAnsi"/>
          <w:sz w:val="22"/>
          <w:szCs w:val="22"/>
        </w:rPr>
        <w:t>Zamawiającego.</w:t>
      </w:r>
    </w:p>
    <w:p w14:paraId="73936DC3" w14:textId="77777777" w:rsidR="00FE7E87" w:rsidRPr="00375025" w:rsidRDefault="00FE7E87" w:rsidP="003750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DD2EF3" w14:textId="77777777" w:rsidR="006B1294" w:rsidRDefault="008A1242" w:rsidP="00FE7E87">
      <w:pPr>
        <w:jc w:val="both"/>
        <w:rPr>
          <w:rFonts w:ascii="Calibri" w:hAnsi="Calibri"/>
          <w:b/>
          <w:bCs/>
          <w:color w:val="000000"/>
          <w:sz w:val="22"/>
        </w:rPr>
      </w:pPr>
      <w:r>
        <w:rPr>
          <w:rFonts w:ascii="Calibri" w:hAnsi="Calibri"/>
          <w:b/>
          <w:bCs/>
          <w:color w:val="FF0000"/>
          <w:sz w:val="22"/>
        </w:rPr>
        <w:t>UWAGA: w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przypadku zaoferowania </w:t>
      </w:r>
      <w:r w:rsidR="00E62193">
        <w:rPr>
          <w:rFonts w:ascii="Calibri" w:hAnsi="Calibri"/>
          <w:b/>
          <w:bCs/>
          <w:color w:val="FF0000"/>
          <w:sz w:val="22"/>
        </w:rPr>
        <w:t>Licencji równoważn</w:t>
      </w:r>
      <w:r w:rsidR="00DE02A4">
        <w:rPr>
          <w:rFonts w:ascii="Calibri" w:hAnsi="Calibri"/>
          <w:b/>
          <w:bCs/>
          <w:color w:val="FF0000"/>
          <w:sz w:val="22"/>
        </w:rPr>
        <w:t>ych</w:t>
      </w:r>
      <w:r w:rsidR="00375025">
        <w:rPr>
          <w:rFonts w:ascii="Calibri" w:hAnsi="Calibri"/>
          <w:b/>
          <w:bCs/>
          <w:color w:val="FF0000"/>
          <w:sz w:val="22"/>
        </w:rPr>
        <w:t>/oprogramowania równoważn</w:t>
      </w:r>
      <w:r w:rsidR="00EC6B02">
        <w:rPr>
          <w:rFonts w:ascii="Calibri" w:hAnsi="Calibri"/>
          <w:b/>
          <w:bCs/>
          <w:color w:val="FF0000"/>
          <w:sz w:val="22"/>
        </w:rPr>
        <w:t>ego</w:t>
      </w:r>
      <w:r>
        <w:rPr>
          <w:rFonts w:ascii="Calibri" w:hAnsi="Calibri"/>
          <w:b/>
          <w:bCs/>
          <w:color w:val="FF0000"/>
          <w:sz w:val="22"/>
        </w:rPr>
        <w:t xml:space="preserve"> należy </w:t>
      </w:r>
      <w:r w:rsidR="00FE7E87">
        <w:rPr>
          <w:rFonts w:ascii="Calibri" w:hAnsi="Calibri"/>
          <w:b/>
          <w:bCs/>
          <w:color w:val="FF0000"/>
          <w:sz w:val="22"/>
        </w:rPr>
        <w:t xml:space="preserve">uzupełnić w Tabeli B: </w:t>
      </w:r>
      <w:r>
        <w:rPr>
          <w:rFonts w:ascii="Calibri" w:hAnsi="Calibri"/>
          <w:b/>
          <w:bCs/>
          <w:color w:val="FF0000"/>
          <w:sz w:val="22"/>
        </w:rPr>
        <w:t>p</w:t>
      </w:r>
      <w:r w:rsidRPr="008A5A1C">
        <w:rPr>
          <w:rFonts w:ascii="Calibri" w:hAnsi="Calibri"/>
          <w:b/>
          <w:bCs/>
          <w:color w:val="FF0000"/>
          <w:sz w:val="22"/>
        </w:rPr>
        <w:t>ełn</w:t>
      </w:r>
      <w:r w:rsidR="00FE7E87">
        <w:rPr>
          <w:rFonts w:ascii="Calibri" w:hAnsi="Calibri"/>
          <w:b/>
          <w:bCs/>
          <w:color w:val="FF0000"/>
          <w:sz w:val="22"/>
        </w:rPr>
        <w:t>ą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nazw</w:t>
      </w:r>
      <w:r w:rsidR="00FE7E87">
        <w:rPr>
          <w:rFonts w:ascii="Calibri" w:hAnsi="Calibri"/>
          <w:b/>
          <w:bCs/>
          <w:color w:val="FF0000"/>
          <w:sz w:val="22"/>
        </w:rPr>
        <w:t>ę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</w:t>
      </w:r>
      <w:r w:rsidR="00E62193">
        <w:rPr>
          <w:rFonts w:ascii="Calibri" w:hAnsi="Calibri"/>
          <w:b/>
          <w:bCs/>
          <w:color w:val="FF0000"/>
          <w:sz w:val="22"/>
        </w:rPr>
        <w:t>Licencji</w:t>
      </w:r>
      <w:r w:rsidR="00375025">
        <w:rPr>
          <w:rFonts w:ascii="Calibri" w:hAnsi="Calibri"/>
          <w:b/>
          <w:bCs/>
          <w:color w:val="FF0000"/>
          <w:sz w:val="22"/>
        </w:rPr>
        <w:t>/</w:t>
      </w:r>
      <w:r w:rsidR="00375025" w:rsidRPr="00375025">
        <w:rPr>
          <w:rFonts w:ascii="Calibri" w:hAnsi="Calibri"/>
          <w:b/>
          <w:bCs/>
          <w:color w:val="FF0000"/>
          <w:sz w:val="22"/>
        </w:rPr>
        <w:t xml:space="preserve"> </w:t>
      </w:r>
      <w:r w:rsidR="00375025">
        <w:rPr>
          <w:rFonts w:ascii="Calibri" w:hAnsi="Calibri"/>
          <w:b/>
          <w:bCs/>
          <w:color w:val="FF0000"/>
          <w:sz w:val="22"/>
        </w:rPr>
        <w:t>dedykowanego Oprogramowania</w:t>
      </w:r>
      <w:r w:rsidR="00FE7E87">
        <w:rPr>
          <w:rFonts w:ascii="Calibri" w:hAnsi="Calibri"/>
          <w:b/>
          <w:bCs/>
          <w:color w:val="FF0000"/>
          <w:sz w:val="22"/>
        </w:rPr>
        <w:t>, producenta oraz formę licencjonowania</w:t>
      </w:r>
      <w:r w:rsidRPr="00396FA7">
        <w:rPr>
          <w:rFonts w:ascii="Calibri" w:hAnsi="Calibri"/>
          <w:bCs/>
          <w:color w:val="000000"/>
          <w:sz w:val="22"/>
        </w:rPr>
        <w:t>.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</w:t>
      </w:r>
    </w:p>
    <w:p w14:paraId="29EC887F" w14:textId="43F9944B" w:rsidR="008A1242" w:rsidRDefault="008A1242" w:rsidP="00FE7E87">
      <w:pPr>
        <w:jc w:val="both"/>
        <w:rPr>
          <w:rFonts w:ascii="Calibri" w:hAnsi="Calibri"/>
          <w:b/>
          <w:bCs/>
          <w:color w:val="000000"/>
          <w:sz w:val="22"/>
        </w:rPr>
      </w:pPr>
      <w:r w:rsidRPr="008A5A1C">
        <w:rPr>
          <w:rFonts w:ascii="Calibri" w:hAnsi="Calibri"/>
          <w:b/>
          <w:bCs/>
          <w:color w:val="000000"/>
          <w:sz w:val="22"/>
        </w:rPr>
        <w:t>Nie wskazanie przez Wykonawcę w</w:t>
      </w:r>
      <w:r>
        <w:rPr>
          <w:rFonts w:ascii="Calibri" w:hAnsi="Calibri"/>
          <w:b/>
          <w:bCs/>
          <w:color w:val="000000"/>
          <w:sz w:val="22"/>
        </w:rPr>
        <w:t xml:space="preserve"> </w:t>
      </w:r>
      <w:r w:rsidRPr="008A5A1C">
        <w:rPr>
          <w:rFonts w:ascii="Calibri" w:hAnsi="Calibri"/>
          <w:b/>
          <w:bCs/>
          <w:color w:val="000000"/>
          <w:sz w:val="22"/>
        </w:rPr>
        <w:t xml:space="preserve">wierszach kolumny nr 2 </w:t>
      </w:r>
      <w:r>
        <w:rPr>
          <w:rFonts w:ascii="Calibri" w:hAnsi="Calibri"/>
          <w:b/>
          <w:bCs/>
          <w:color w:val="000000"/>
          <w:sz w:val="22"/>
        </w:rPr>
        <w:t xml:space="preserve">dla lp. 1 - </w:t>
      </w:r>
      <w:bookmarkStart w:id="5" w:name="_Hlk203131132"/>
      <w:r w:rsidR="00FE7E87">
        <w:rPr>
          <w:rFonts w:ascii="Calibri" w:hAnsi="Calibri"/>
          <w:b/>
          <w:bCs/>
          <w:color w:val="000000"/>
          <w:sz w:val="22"/>
        </w:rPr>
        <w:t>p</w:t>
      </w:r>
      <w:r w:rsidR="00FE7E87" w:rsidRPr="008A5A1C">
        <w:rPr>
          <w:rFonts w:ascii="Calibri" w:hAnsi="Calibri"/>
          <w:b/>
          <w:bCs/>
          <w:color w:val="000000"/>
          <w:sz w:val="22"/>
        </w:rPr>
        <w:t xml:space="preserve">ełnej </w:t>
      </w:r>
      <w:r w:rsidRPr="008A5A1C">
        <w:rPr>
          <w:rFonts w:ascii="Calibri" w:hAnsi="Calibri"/>
          <w:b/>
          <w:bCs/>
          <w:color w:val="000000"/>
          <w:sz w:val="22"/>
        </w:rPr>
        <w:t xml:space="preserve">nazwy </w:t>
      </w:r>
      <w:r w:rsidR="00E62193">
        <w:rPr>
          <w:rFonts w:ascii="Calibri" w:hAnsi="Calibri"/>
          <w:b/>
          <w:bCs/>
          <w:color w:val="000000"/>
          <w:sz w:val="22"/>
        </w:rPr>
        <w:t xml:space="preserve">Licencji </w:t>
      </w:r>
      <w:r w:rsidR="00DE02A4">
        <w:rPr>
          <w:rFonts w:ascii="Calibri" w:hAnsi="Calibri"/>
          <w:b/>
          <w:bCs/>
          <w:color w:val="000000"/>
          <w:sz w:val="22"/>
        </w:rPr>
        <w:t xml:space="preserve">równoważnych </w:t>
      </w:r>
      <w:r w:rsidR="0032165E">
        <w:rPr>
          <w:rFonts w:ascii="Calibri" w:hAnsi="Calibri"/>
          <w:b/>
          <w:bCs/>
          <w:color w:val="000000"/>
          <w:sz w:val="22"/>
        </w:rPr>
        <w:t>/ formy licencjonowania</w:t>
      </w:r>
      <w:r>
        <w:rPr>
          <w:rFonts w:ascii="Calibri" w:hAnsi="Calibri"/>
          <w:b/>
          <w:bCs/>
          <w:color w:val="000000"/>
          <w:sz w:val="22"/>
        </w:rPr>
        <w:t>,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</w:t>
      </w:r>
      <w:r w:rsidR="006B1294">
        <w:rPr>
          <w:rFonts w:ascii="Calibri" w:hAnsi="Calibri"/>
          <w:b/>
          <w:bCs/>
          <w:color w:val="000000"/>
          <w:sz w:val="22"/>
        </w:rPr>
        <w:t xml:space="preserve">producenta, </w:t>
      </w:r>
      <w:r w:rsidRPr="008A5A1C">
        <w:rPr>
          <w:rFonts w:ascii="Calibri" w:hAnsi="Calibri"/>
          <w:b/>
          <w:bCs/>
          <w:color w:val="000000"/>
          <w:sz w:val="22"/>
        </w:rPr>
        <w:t>w przypadku zaoferowania produktów równoważnych</w:t>
      </w:r>
      <w:r>
        <w:rPr>
          <w:rFonts w:ascii="Calibri" w:hAnsi="Calibri"/>
          <w:b/>
          <w:bCs/>
          <w:color w:val="000000"/>
          <w:sz w:val="22"/>
        </w:rPr>
        <w:t>,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skutkować będzie odrzuceniem oferty</w:t>
      </w:r>
      <w:bookmarkEnd w:id="5"/>
      <w:r w:rsidRPr="008A5A1C">
        <w:rPr>
          <w:rFonts w:ascii="Calibri" w:hAnsi="Calibri"/>
          <w:b/>
          <w:bCs/>
          <w:color w:val="000000"/>
          <w:sz w:val="22"/>
        </w:rPr>
        <w:t>.</w:t>
      </w:r>
      <w:r>
        <w:rPr>
          <w:rFonts w:ascii="Calibri" w:hAnsi="Calibri"/>
          <w:b/>
          <w:bCs/>
          <w:color w:val="000000"/>
          <w:sz w:val="22"/>
        </w:rPr>
        <w:t xml:space="preserve"> </w:t>
      </w:r>
    </w:p>
    <w:p w14:paraId="35F0CB6D" w14:textId="77777777" w:rsidR="00E22BCC" w:rsidRDefault="00E22BCC" w:rsidP="004377C5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</w:p>
    <w:p w14:paraId="29E84B52" w14:textId="404EA23A" w:rsidR="006B7452" w:rsidRDefault="006B7452" w:rsidP="004377C5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  <w:r w:rsidRPr="006B7452">
        <w:rPr>
          <w:rFonts w:asciiTheme="minorHAnsi" w:eastAsia="Lato" w:hAnsiTheme="minorHAnsi" w:cs="Lato"/>
          <w:sz w:val="22"/>
        </w:rPr>
        <w:t>Wszystkie wartości powinny być podane w złotych polskich</w:t>
      </w:r>
      <w:r w:rsidRPr="006002CF">
        <w:rPr>
          <w:rFonts w:asciiTheme="minorHAnsi" w:eastAsia="Lato" w:hAnsiTheme="minorHAnsi" w:cs="Lato"/>
          <w:i/>
          <w:sz w:val="22"/>
        </w:rPr>
        <w:t xml:space="preserve">. </w:t>
      </w:r>
      <w:r w:rsidRPr="008D4C05">
        <w:rPr>
          <w:rFonts w:asciiTheme="minorHAnsi" w:hAnsiTheme="minorHAnsi"/>
          <w:sz w:val="22"/>
        </w:rPr>
        <w:t>Wartości zaokrągla się do pełnego grosza w taki sposób, że końcówki poniżej 0,5 grosza pomija się, a końcówki 0,5 grosza i wyższe zaokrągla się do 1 grosza</w:t>
      </w:r>
      <w:r>
        <w:rPr>
          <w:rFonts w:asciiTheme="minorHAnsi" w:hAnsiTheme="minorHAnsi"/>
          <w:sz w:val="22"/>
        </w:rPr>
        <w:t>.</w:t>
      </w:r>
    </w:p>
    <w:p w14:paraId="63F3ECB0" w14:textId="77777777" w:rsidR="00A91669" w:rsidRDefault="00A91669" w:rsidP="00C47F20">
      <w:pPr>
        <w:tabs>
          <w:tab w:val="num" w:pos="0"/>
        </w:tabs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C634E3C" w14:textId="19837A34" w:rsidR="006B7452" w:rsidRPr="004B0736" w:rsidRDefault="006B7452" w:rsidP="00C47F20">
      <w:pPr>
        <w:tabs>
          <w:tab w:val="num" w:pos="0"/>
        </w:tabs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B0736">
        <w:rPr>
          <w:rFonts w:asciiTheme="minorHAnsi" w:hAnsiTheme="minorHAnsi" w:cstheme="minorHAnsi"/>
          <w:b/>
          <w:color w:val="FF0000"/>
          <w:sz w:val="22"/>
          <w:szCs w:val="22"/>
        </w:rPr>
        <w:t>Uwaga:</w:t>
      </w:r>
    </w:p>
    <w:p w14:paraId="5D1F3FD9" w14:textId="322EDC4D" w:rsidR="006B7452" w:rsidRPr="00EC6B02" w:rsidRDefault="002C3B29" w:rsidP="00C47F20">
      <w:pPr>
        <w:jc w:val="both"/>
        <w:rPr>
          <w:rFonts w:asciiTheme="minorHAnsi" w:hAnsiTheme="minorHAnsi" w:cstheme="minorHAnsi"/>
          <w:b/>
          <w:color w:val="FF0000"/>
          <w:sz w:val="22"/>
        </w:rPr>
      </w:pP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Zamawiający wymaga, aby zaoferowane </w:t>
      </w:r>
      <w:bookmarkStart w:id="6" w:name="_Hlk203129657"/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ceny jednostkowe netto za Dostawę </w:t>
      </w:r>
      <w:r w:rsidR="00E62193">
        <w:rPr>
          <w:rFonts w:asciiTheme="minorHAnsi" w:hAnsiTheme="minorHAnsi" w:cstheme="minorHAnsi"/>
          <w:b/>
          <w:color w:val="FF0000"/>
          <w:sz w:val="22"/>
        </w:rPr>
        <w:t>L</w:t>
      </w:r>
      <w:r w:rsidR="00E62193" w:rsidRPr="00EC6B02">
        <w:rPr>
          <w:rFonts w:asciiTheme="minorHAnsi" w:hAnsiTheme="minorHAnsi" w:cstheme="minorHAnsi"/>
          <w:b/>
          <w:color w:val="FF0000"/>
          <w:sz w:val="22"/>
        </w:rPr>
        <w:t xml:space="preserve">icencji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równoważnych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6, Tabela B) oraz </w:t>
      </w:r>
      <w:r w:rsidR="00E62193">
        <w:rPr>
          <w:rFonts w:asciiTheme="minorHAnsi" w:hAnsiTheme="minorHAnsi" w:cstheme="minorHAnsi"/>
          <w:b/>
          <w:color w:val="FF0000"/>
          <w:sz w:val="22"/>
        </w:rPr>
        <w:t xml:space="preserve">Usługę </w:t>
      </w:r>
      <w:r w:rsidRPr="00EC6B02">
        <w:rPr>
          <w:rFonts w:asciiTheme="minorHAnsi" w:hAnsiTheme="minorHAnsi" w:cstheme="minorHAnsi"/>
          <w:b/>
          <w:color w:val="FF0000"/>
          <w:sz w:val="22"/>
        </w:rPr>
        <w:t>wsparcia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7, Tabela B) w ramach </w:t>
      </w:r>
      <w:r w:rsidR="00582443">
        <w:rPr>
          <w:rFonts w:asciiTheme="minorHAnsi" w:hAnsiTheme="minorHAnsi" w:cstheme="minorHAnsi"/>
          <w:b/>
          <w:color w:val="FF0000"/>
          <w:sz w:val="22"/>
        </w:rPr>
        <w:t>P</w:t>
      </w:r>
      <w:r w:rsidR="00582443" w:rsidRPr="00EC6B02">
        <w:rPr>
          <w:rFonts w:asciiTheme="minorHAnsi" w:hAnsiTheme="minorHAnsi" w:cstheme="minorHAnsi"/>
          <w:b/>
          <w:color w:val="FF0000"/>
          <w:sz w:val="22"/>
        </w:rPr>
        <w:t xml:space="preserve">rawa </w:t>
      </w:r>
      <w:r w:rsidRPr="00EC6B02">
        <w:rPr>
          <w:rFonts w:asciiTheme="minorHAnsi" w:hAnsiTheme="minorHAnsi" w:cstheme="minorHAnsi"/>
          <w:b/>
          <w:color w:val="FF0000"/>
          <w:sz w:val="22"/>
        </w:rPr>
        <w:t>opcji nie przekr</w:t>
      </w:r>
      <w:r w:rsidR="001157CB">
        <w:rPr>
          <w:rFonts w:asciiTheme="minorHAnsi" w:hAnsiTheme="minorHAnsi" w:cstheme="minorHAnsi"/>
          <w:b/>
          <w:color w:val="FF0000"/>
          <w:sz w:val="22"/>
        </w:rPr>
        <w:t>a</w:t>
      </w:r>
      <w:r w:rsidRPr="00EC6B02">
        <w:rPr>
          <w:rFonts w:asciiTheme="minorHAnsi" w:hAnsiTheme="minorHAnsi" w:cstheme="minorHAnsi"/>
          <w:b/>
          <w:color w:val="FF0000"/>
          <w:sz w:val="22"/>
        </w:rPr>
        <w:t>cz</w:t>
      </w:r>
      <w:r w:rsidR="001157CB">
        <w:rPr>
          <w:rFonts w:asciiTheme="minorHAnsi" w:hAnsiTheme="minorHAnsi" w:cstheme="minorHAnsi"/>
          <w:b/>
          <w:color w:val="FF0000"/>
          <w:sz w:val="22"/>
        </w:rPr>
        <w:t>a</w:t>
      </w:r>
      <w:r w:rsidRPr="00EC6B02">
        <w:rPr>
          <w:rFonts w:asciiTheme="minorHAnsi" w:hAnsiTheme="minorHAnsi" w:cstheme="minorHAnsi"/>
          <w:b/>
          <w:color w:val="FF0000"/>
          <w:sz w:val="22"/>
        </w:rPr>
        <w:t>ły cen jednostkowych wskazanych w formularzu cenowym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1, Tabela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B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 i 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2, Tabela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B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) dla zamówienia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równoważnego</w:t>
      </w:r>
      <w:r w:rsidRPr="00EC6B02">
        <w:rPr>
          <w:rFonts w:asciiTheme="minorHAnsi" w:hAnsiTheme="minorHAnsi" w:cstheme="minorHAnsi"/>
          <w:b/>
          <w:color w:val="FF0000"/>
          <w:sz w:val="22"/>
        </w:rPr>
        <w:t>.</w:t>
      </w:r>
      <w:bookmarkEnd w:id="6"/>
    </w:p>
    <w:p w14:paraId="3AFB9C9F" w14:textId="5B2DEBE5" w:rsidR="00EC6B02" w:rsidRPr="00EC6B02" w:rsidRDefault="00EC6B02" w:rsidP="006B7452">
      <w:pPr>
        <w:spacing w:before="120" w:after="120"/>
        <w:jc w:val="both"/>
        <w:rPr>
          <w:rFonts w:asciiTheme="minorHAnsi" w:hAnsiTheme="minorHAnsi" w:cstheme="minorHAnsi"/>
          <w:b/>
          <w:color w:val="FF0000"/>
          <w:sz w:val="22"/>
        </w:rPr>
      </w:pPr>
      <w:r w:rsidRPr="00EC6B02">
        <w:rPr>
          <w:rFonts w:asciiTheme="minorHAnsi" w:hAnsiTheme="minorHAnsi"/>
          <w:b/>
          <w:color w:val="FF0000"/>
          <w:kern w:val="144"/>
          <w:sz w:val="28"/>
          <w:szCs w:val="28"/>
          <w:vertAlign w:val="superscript"/>
        </w:rPr>
        <w:lastRenderedPageBreak/>
        <w:t>#</w:t>
      </w:r>
      <w:r w:rsidRPr="00EC6B02">
        <w:rPr>
          <w:rFonts w:asciiTheme="minorHAnsi" w:hAnsiTheme="minorHAnsi"/>
          <w:b/>
          <w:color w:val="FF0000"/>
          <w:kern w:val="144"/>
          <w:sz w:val="22"/>
        </w:rPr>
        <w:t>Wartość dokumentacji powykonawczej</w:t>
      </w:r>
      <w:r w:rsidRPr="00EC6B02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nie może przekroczyć 10 000,00 PLN brutto.  </w:t>
      </w:r>
    </w:p>
    <w:p w14:paraId="52A675FF" w14:textId="495FD61E" w:rsidR="00887F9A" w:rsidRPr="00D82E49" w:rsidRDefault="006B7452" w:rsidP="006B7452">
      <w:pPr>
        <w:tabs>
          <w:tab w:val="num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B70FB">
        <w:rPr>
          <w:rFonts w:asciiTheme="minorHAnsi" w:hAnsiTheme="minorHAnsi" w:cstheme="minorHAnsi"/>
          <w:sz w:val="22"/>
          <w:szCs w:val="22"/>
        </w:rPr>
        <w:t xml:space="preserve">Każdy przypadek, w którym wymogi Zamawiającego zawarte </w:t>
      </w:r>
      <w:r>
        <w:rPr>
          <w:rFonts w:asciiTheme="minorHAnsi" w:hAnsiTheme="minorHAnsi" w:cstheme="minorHAnsi"/>
          <w:sz w:val="22"/>
          <w:szCs w:val="22"/>
        </w:rPr>
        <w:t xml:space="preserve">powyżej </w:t>
      </w:r>
      <w:r w:rsidRPr="000B70FB">
        <w:rPr>
          <w:rFonts w:asciiTheme="minorHAnsi" w:hAnsiTheme="minorHAnsi" w:cstheme="minorHAnsi"/>
          <w:sz w:val="22"/>
          <w:szCs w:val="22"/>
        </w:rPr>
        <w:t xml:space="preserve">względem cen jednostkowych netto </w:t>
      </w:r>
      <w:r w:rsidR="00EC6B02">
        <w:rPr>
          <w:rFonts w:asciiTheme="minorHAnsi" w:hAnsiTheme="minorHAnsi" w:cstheme="minorHAnsi"/>
          <w:sz w:val="22"/>
          <w:szCs w:val="22"/>
        </w:rPr>
        <w:t xml:space="preserve">oraz wartości </w:t>
      </w:r>
      <w:r w:rsidR="001157CB">
        <w:rPr>
          <w:rFonts w:asciiTheme="minorHAnsi" w:hAnsiTheme="minorHAnsi" w:cstheme="minorHAnsi"/>
          <w:sz w:val="22"/>
          <w:szCs w:val="22"/>
        </w:rPr>
        <w:t xml:space="preserve">brutto </w:t>
      </w:r>
      <w:r w:rsidRPr="000B70FB">
        <w:rPr>
          <w:rFonts w:asciiTheme="minorHAnsi" w:hAnsiTheme="minorHAnsi" w:cstheme="minorHAnsi"/>
          <w:sz w:val="22"/>
          <w:szCs w:val="22"/>
        </w:rPr>
        <w:t xml:space="preserve">nie będą spełnione, </w:t>
      </w:r>
      <w:r w:rsidRPr="000B70FB">
        <w:rPr>
          <w:rFonts w:asciiTheme="minorHAnsi" w:hAnsiTheme="minorHAnsi" w:cstheme="minorHAnsi"/>
          <w:b/>
          <w:bCs/>
          <w:sz w:val="22"/>
          <w:szCs w:val="22"/>
        </w:rPr>
        <w:t>spowoduje odrzucenie oferty</w:t>
      </w:r>
      <w:r w:rsidRPr="00A475C5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107AFE" w14:textId="77777777" w:rsidR="006B7452" w:rsidRDefault="006B7452" w:rsidP="00EB76C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</w:p>
    <w:p w14:paraId="6A76D2EC" w14:textId="699F63D7" w:rsidR="000D0749" w:rsidRDefault="002C24F5" w:rsidP="00EB76C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19365F">
        <w:rPr>
          <w:rFonts w:asciiTheme="minorHAnsi" w:hAnsiTheme="minorHAnsi"/>
          <w:sz w:val="22"/>
          <w:szCs w:val="22"/>
        </w:rPr>
        <w:t>Oświadczamy, że wskazane w powyższym formularzu ceny obejmują wszystkie koszty związane z realizacją przedmiotu zamówienia i nie ulegną zwiększeniu w okresie obowiązywania umowy z wyjątkie</w:t>
      </w:r>
      <w:r w:rsidR="00B627ED" w:rsidRPr="0019365F">
        <w:rPr>
          <w:rFonts w:asciiTheme="minorHAnsi" w:hAnsiTheme="minorHAnsi"/>
          <w:sz w:val="22"/>
          <w:szCs w:val="22"/>
        </w:rPr>
        <w:t xml:space="preserve">m przypadków przewidzianych w </w:t>
      </w:r>
      <w:r w:rsidR="00860EF1">
        <w:rPr>
          <w:rFonts w:asciiTheme="minorHAnsi" w:hAnsiTheme="minorHAnsi"/>
          <w:sz w:val="22"/>
          <w:szCs w:val="22"/>
        </w:rPr>
        <w:t>Projektowanych postanowieniach umowy</w:t>
      </w:r>
      <w:r w:rsidRPr="0019365F">
        <w:rPr>
          <w:rFonts w:asciiTheme="minorHAnsi" w:hAnsiTheme="minorHAnsi"/>
          <w:sz w:val="22"/>
          <w:szCs w:val="22"/>
        </w:rPr>
        <w:t>.</w:t>
      </w:r>
      <w:r w:rsidRPr="00B627ED">
        <w:rPr>
          <w:rFonts w:asciiTheme="minorHAnsi" w:hAnsiTheme="minorHAnsi"/>
          <w:sz w:val="22"/>
          <w:szCs w:val="22"/>
        </w:rPr>
        <w:t xml:space="preserve"> </w:t>
      </w:r>
    </w:p>
    <w:p w14:paraId="05273D72" w14:textId="77777777" w:rsidR="00A729DB" w:rsidRDefault="00A729DB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366D2B84" w14:textId="7C73A53A" w:rsidR="002C24F5" w:rsidRPr="000523F0" w:rsidRDefault="002C24F5" w:rsidP="000523F0">
      <w:pPr>
        <w:pStyle w:val="Akapitzlist"/>
        <w:numPr>
          <w:ilvl w:val="0"/>
          <w:numId w:val="3"/>
        </w:numPr>
        <w:rPr>
          <w:rFonts w:asciiTheme="minorHAnsi" w:hAnsiTheme="minorHAnsi"/>
          <w:b/>
          <w:color w:val="000000"/>
          <w:kern w:val="144"/>
          <w:sz w:val="22"/>
        </w:rPr>
      </w:pPr>
      <w:r w:rsidRPr="000523F0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366D2B85" w14:textId="1658EAAD" w:rsidR="002C24F5" w:rsidRPr="0078010C" w:rsidRDefault="0078010C" w:rsidP="0078010C">
      <w:pPr>
        <w:spacing w:before="120" w:after="120"/>
        <w:ind w:left="568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5.1.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6" w14:textId="62D628E9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5.2.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7" w14:textId="109903E5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5.3.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8" w14:textId="4A092DC8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5.4.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366D2B8B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366D2B89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66D2B8A" w14:textId="77777777" w:rsidR="002C24F5" w:rsidRPr="003262A4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8C" w14:textId="77777777" w:rsidR="002C24F5" w:rsidRDefault="002C24F5" w:rsidP="002C24F5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366D2B8D" w14:textId="77777777" w:rsidR="002C24F5" w:rsidRDefault="002C24F5" w:rsidP="002C24F5">
      <w:pPr>
        <w:pStyle w:val="Nagwek1"/>
        <w:spacing w:before="0" w:line="276" w:lineRule="auto"/>
        <w:rPr>
          <w:rFonts w:asciiTheme="minorHAnsi" w:hAnsiTheme="minorHAnsi"/>
          <w:sz w:val="22"/>
        </w:rPr>
        <w:sectPr w:rsidR="002C24F5" w:rsidSect="00562557">
          <w:pgSz w:w="16838" w:h="11906" w:orient="landscape"/>
          <w:pgMar w:top="1417" w:right="1417" w:bottom="1276" w:left="1134" w:header="708" w:footer="708" w:gutter="0"/>
          <w:cols w:space="708"/>
          <w:docGrid w:linePitch="360"/>
        </w:sectPr>
      </w:pPr>
      <w:bookmarkStart w:id="7" w:name="_Toc31961397"/>
    </w:p>
    <w:p w14:paraId="366D2BB7" w14:textId="77777777" w:rsidR="00EC3E01" w:rsidRPr="00212130" w:rsidRDefault="00EC3E01" w:rsidP="00954CFC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8" w:name="_Toc31961399"/>
      <w:bookmarkStart w:id="9" w:name="_Toc32565683"/>
      <w:bookmarkStart w:id="10" w:name="_Toc203132813"/>
      <w:bookmarkEnd w:id="7"/>
      <w:r w:rsidRPr="00212130">
        <w:rPr>
          <w:rFonts w:asciiTheme="minorHAnsi" w:hAnsiTheme="minorHAnsi"/>
          <w:sz w:val="22"/>
        </w:rPr>
        <w:lastRenderedPageBreak/>
        <w:t>Załącznik nr 3 do SWZ</w:t>
      </w:r>
      <w:bookmarkEnd w:id="8"/>
      <w:bookmarkEnd w:id="9"/>
      <w:bookmarkEnd w:id="1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212130" w14:paraId="366D2BBA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66D2BB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BD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B" w14:textId="77777777" w:rsidR="00EC3E01" w:rsidRPr="00212130" w:rsidRDefault="00EC3E01" w:rsidP="00C01E8B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66D2BB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0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E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66D2BB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3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1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66D2BC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6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4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66D2BC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9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7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66D2BC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CA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11" w:name="_Toc461193866"/>
      <w:bookmarkStart w:id="12" w:name="_Toc19535831"/>
    </w:p>
    <w:p w14:paraId="366D2BCB" w14:textId="77777777" w:rsidR="002C24F5" w:rsidRPr="00B7596B" w:rsidRDefault="002C24F5" w:rsidP="00B7596B">
      <w:pPr>
        <w:pStyle w:val="Legenda"/>
        <w:jc w:val="center"/>
        <w:rPr>
          <w:rFonts w:asciiTheme="minorHAnsi" w:hAnsiTheme="minorHAnsi"/>
          <w:sz w:val="22"/>
        </w:rPr>
      </w:pPr>
      <w:bookmarkStart w:id="13" w:name="_Toc516060415"/>
      <w:bookmarkEnd w:id="11"/>
      <w:bookmarkEnd w:id="12"/>
      <w:r w:rsidRPr="00B7596B">
        <w:rPr>
          <w:rFonts w:asciiTheme="minorHAnsi" w:hAnsiTheme="minorHAnsi"/>
          <w:sz w:val="22"/>
        </w:rPr>
        <w:t>OŚWIADCZENIE O ZASTRZEŻENIU INFORMACJI</w:t>
      </w:r>
      <w:bookmarkEnd w:id="13"/>
    </w:p>
    <w:p w14:paraId="366D2BCC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366D2BCD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BCE" w14:textId="77777777" w:rsidR="002C24F5" w:rsidRPr="00316DF6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66D2BCF" w14:textId="77777777" w:rsidR="002C24F5" w:rsidRPr="00316DF6" w:rsidRDefault="002C24F5" w:rsidP="002C24F5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ubiegając się o zamówienie publiczne na:</w:t>
      </w:r>
    </w:p>
    <w:p w14:paraId="366D2BD0" w14:textId="2C6950DF" w:rsidR="002C24F5" w:rsidRPr="00A05719" w:rsidRDefault="0045025F" w:rsidP="002C24F5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A05719">
        <w:rPr>
          <w:rFonts w:asciiTheme="minorHAnsi" w:hAnsiTheme="minorHAnsi"/>
          <w:b/>
          <w:bCs/>
          <w:i/>
          <w:iCs/>
          <w:sz w:val="22"/>
          <w:szCs w:val="22"/>
        </w:rPr>
        <w:t>Zakup oprogramowania „</w:t>
      </w:r>
      <w:proofErr w:type="spellStart"/>
      <w:r w:rsidRPr="00A05719">
        <w:rPr>
          <w:rFonts w:asciiTheme="minorHAnsi" w:hAnsiTheme="minorHAnsi"/>
          <w:b/>
          <w:bCs/>
          <w:i/>
          <w:iCs/>
          <w:sz w:val="22"/>
          <w:szCs w:val="22"/>
        </w:rPr>
        <w:t>Veeam</w:t>
      </w:r>
      <w:proofErr w:type="spellEnd"/>
      <w:r w:rsidRPr="00A05719">
        <w:rPr>
          <w:rFonts w:asciiTheme="minorHAnsi" w:hAnsiTheme="minorHAnsi"/>
          <w:b/>
          <w:bCs/>
          <w:i/>
          <w:iCs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/>
          <w:b/>
          <w:bCs/>
          <w:i/>
          <w:iCs/>
          <w:sz w:val="22"/>
          <w:szCs w:val="22"/>
        </w:rPr>
        <w:t>209</w:t>
      </w:r>
      <w:r w:rsidRPr="00A05719">
        <w:rPr>
          <w:rFonts w:asciiTheme="minorHAnsi" w:hAnsiTheme="minorHAnsi"/>
          <w:b/>
          <w:bCs/>
          <w:i/>
          <w:iCs/>
          <w:sz w:val="22"/>
          <w:szCs w:val="22"/>
        </w:rPr>
        <w:t>.2025-DZP</w:t>
      </w:r>
    </w:p>
    <w:p w14:paraId="366D2BD1" w14:textId="4A779A03" w:rsidR="002C24F5" w:rsidRDefault="002C24F5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3262A4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954CFC">
        <w:rPr>
          <w:rFonts w:asciiTheme="minorHAnsi" w:hAnsiTheme="minorHAnsi"/>
          <w:sz w:val="22"/>
          <w:szCs w:val="22"/>
        </w:rPr>
        <w:t>konkurencji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="00954CFC" w:rsidRPr="00954CFC">
        <w:rPr>
          <w:rFonts w:asciiTheme="minorHAnsi" w:hAnsiTheme="minorHAnsi"/>
          <w:sz w:val="22"/>
          <w:szCs w:val="22"/>
        </w:rPr>
        <w:t xml:space="preserve">Dz. U. z </w:t>
      </w:r>
      <w:r w:rsidR="00C01E8B" w:rsidRPr="00954CFC">
        <w:rPr>
          <w:rFonts w:asciiTheme="minorHAnsi" w:hAnsiTheme="minorHAnsi"/>
          <w:sz w:val="22"/>
          <w:szCs w:val="22"/>
        </w:rPr>
        <w:t>202</w:t>
      </w:r>
      <w:r w:rsidR="00C01E8B">
        <w:rPr>
          <w:rFonts w:asciiTheme="minorHAnsi" w:hAnsiTheme="minorHAnsi"/>
          <w:sz w:val="22"/>
          <w:szCs w:val="22"/>
        </w:rPr>
        <w:t>2</w:t>
      </w:r>
      <w:r w:rsidR="00C01E8B" w:rsidRPr="00954CFC">
        <w:rPr>
          <w:rFonts w:asciiTheme="minorHAnsi" w:hAnsiTheme="minorHAnsi"/>
          <w:sz w:val="22"/>
          <w:szCs w:val="22"/>
        </w:rPr>
        <w:t xml:space="preserve"> </w:t>
      </w:r>
      <w:r w:rsidR="00954CFC" w:rsidRPr="00954CFC">
        <w:rPr>
          <w:rFonts w:asciiTheme="minorHAnsi" w:hAnsiTheme="minorHAnsi"/>
          <w:sz w:val="22"/>
          <w:szCs w:val="22"/>
        </w:rPr>
        <w:t xml:space="preserve">r. poz. </w:t>
      </w:r>
      <w:r w:rsidR="00C01E8B">
        <w:rPr>
          <w:rFonts w:asciiTheme="minorHAnsi" w:hAnsiTheme="minorHAnsi"/>
          <w:sz w:val="22"/>
          <w:szCs w:val="22"/>
        </w:rPr>
        <w:t>1233</w:t>
      </w:r>
      <w:r w:rsidR="00BA15EE">
        <w:rPr>
          <w:rFonts w:asciiTheme="minorHAnsi" w:hAnsiTheme="minorHAnsi"/>
          <w:sz w:val="22"/>
          <w:szCs w:val="22"/>
        </w:rPr>
        <w:t xml:space="preserve"> ze zm.</w:t>
      </w:r>
      <w:r w:rsidRPr="003262A4"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 w:rsidR="00954CFC">
        <w:rPr>
          <w:rFonts w:asciiTheme="minorHAnsi" w:hAnsiTheme="minorHAnsi"/>
          <w:sz w:val="22"/>
          <w:szCs w:val="22"/>
        </w:rPr>
        <w:t>w następującym zakresie:</w:t>
      </w:r>
    </w:p>
    <w:p w14:paraId="366D2BD2" w14:textId="77777777" w:rsidR="00954CFC" w:rsidRPr="00C448AE" w:rsidRDefault="00954CFC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366D2BD3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366D2BD4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366D2BD5" w14:textId="5F654B42" w:rsidR="002C24F5" w:rsidRPr="00B627ED" w:rsidRDefault="002C24F5" w:rsidP="00B627ED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316DF6">
        <w:rPr>
          <w:rFonts w:asciiTheme="minorHAnsi" w:hAnsiTheme="minorHAnsi"/>
          <w:b/>
          <w:i/>
          <w:sz w:val="22"/>
          <w:szCs w:val="22"/>
        </w:rPr>
        <w:t>wszystkich</w:t>
      </w:r>
      <w:r w:rsidRPr="00316DF6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>ustaw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ie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 dnia 16 kwietnia 1993 r. o zwalczaniu nieuczciwej konkurencji </w:t>
      </w:r>
      <w:r w:rsidR="00C12224">
        <w:rPr>
          <w:rFonts w:asciiTheme="minorHAnsi" w:hAnsiTheme="minorHAnsi"/>
          <w:i/>
          <w:sz w:val="22"/>
          <w:szCs w:val="22"/>
        </w:rPr>
        <w:t>/</w:t>
      </w:r>
      <w:r w:rsidRPr="00B627ED">
        <w:rPr>
          <w:rFonts w:asciiTheme="minorHAnsi" w:hAnsiTheme="minorHAnsi"/>
          <w:i/>
          <w:color w:val="000000"/>
          <w:kern w:val="144"/>
          <w:sz w:val="22"/>
        </w:rPr>
        <w:t xml:space="preserve"> </w:t>
      </w:r>
      <w:r w:rsidR="00B627ED" w:rsidRPr="00B627ED">
        <w:rPr>
          <w:rFonts w:asciiTheme="minorHAnsi" w:hAnsiTheme="minorHAnsi"/>
          <w:i/>
          <w:sz w:val="22"/>
          <w:szCs w:val="22"/>
        </w:rPr>
        <w:t xml:space="preserve">Dz. U. z </w:t>
      </w:r>
      <w:r w:rsidR="00C01E8B" w:rsidRPr="00B627ED">
        <w:rPr>
          <w:rFonts w:asciiTheme="minorHAnsi" w:hAnsiTheme="minorHAnsi"/>
          <w:i/>
          <w:sz w:val="22"/>
          <w:szCs w:val="22"/>
        </w:rPr>
        <w:t>202</w:t>
      </w:r>
      <w:r w:rsidR="00C01E8B">
        <w:rPr>
          <w:rFonts w:asciiTheme="minorHAnsi" w:hAnsiTheme="minorHAnsi"/>
          <w:i/>
          <w:sz w:val="22"/>
          <w:szCs w:val="22"/>
        </w:rPr>
        <w:t>2</w:t>
      </w:r>
      <w:r w:rsidR="00C01E8B" w:rsidRPr="00B627ED">
        <w:rPr>
          <w:rFonts w:asciiTheme="minorHAnsi" w:hAnsiTheme="minorHAnsi"/>
          <w:i/>
          <w:sz w:val="22"/>
          <w:szCs w:val="22"/>
        </w:rPr>
        <w:t xml:space="preserve"> </w:t>
      </w:r>
      <w:r w:rsidR="00B627ED" w:rsidRPr="00B627ED">
        <w:rPr>
          <w:rFonts w:asciiTheme="minorHAnsi" w:hAnsiTheme="minorHAnsi"/>
          <w:i/>
          <w:sz w:val="22"/>
          <w:szCs w:val="22"/>
        </w:rPr>
        <w:t xml:space="preserve">r. poz. </w:t>
      </w:r>
      <w:r w:rsidR="00C01E8B">
        <w:rPr>
          <w:rFonts w:asciiTheme="minorHAnsi" w:hAnsiTheme="minorHAnsi"/>
          <w:i/>
          <w:sz w:val="22"/>
          <w:szCs w:val="22"/>
        </w:rPr>
        <w:t>1233</w:t>
      </w:r>
      <w:r w:rsidR="00BA15EE">
        <w:rPr>
          <w:rFonts w:asciiTheme="minorHAnsi" w:hAnsiTheme="minorHAnsi"/>
          <w:i/>
          <w:sz w:val="22"/>
          <w:szCs w:val="22"/>
        </w:rPr>
        <w:t xml:space="preserve"> ze zm.</w:t>
      </w:r>
      <w:r w:rsidRPr="00B627ED">
        <w:rPr>
          <w:rFonts w:asciiTheme="minorHAnsi" w:hAnsiTheme="minorHAnsi"/>
          <w:i/>
          <w:sz w:val="22"/>
          <w:szCs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366D2BD8" w14:textId="77777777" w:rsidTr="00D76EA3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366D2BD6" w14:textId="77777777" w:rsidR="002C24F5" w:rsidRPr="003262A4" w:rsidRDefault="002C24F5" w:rsidP="00D76EA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66D2BD7" w14:textId="77777777" w:rsidR="002C24F5" w:rsidRPr="003262A4" w:rsidRDefault="002C24F5" w:rsidP="00D76EA3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</w:t>
            </w:r>
            <w:r w:rsidR="00954CFC">
              <w:rPr>
                <w:rFonts w:asciiTheme="minorHAnsi" w:hAnsiTheme="minorHAnsi"/>
                <w:sz w:val="22"/>
                <w:szCs w:val="22"/>
              </w:rPr>
              <w:t>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D9" w14:textId="77777777" w:rsidR="00EC3E01" w:rsidRPr="00212130" w:rsidRDefault="00EC3E01" w:rsidP="00EC3E0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  <w:sectPr w:rsidR="00EC3E01" w:rsidRPr="00212130" w:rsidSect="006751A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6D2BDA" w14:textId="77777777" w:rsidR="00EC3E01" w:rsidRPr="00212130" w:rsidRDefault="00EC3E01" w:rsidP="00954CFC">
      <w:pPr>
        <w:pStyle w:val="Nagwek1"/>
        <w:spacing w:before="0" w:after="240"/>
        <w:ind w:left="360"/>
        <w:jc w:val="right"/>
        <w:rPr>
          <w:rFonts w:asciiTheme="minorHAnsi" w:hAnsiTheme="minorHAnsi"/>
          <w:sz w:val="22"/>
        </w:rPr>
      </w:pPr>
      <w:bookmarkStart w:id="14" w:name="_Toc31961400"/>
      <w:bookmarkStart w:id="15" w:name="_Toc32565684"/>
      <w:bookmarkStart w:id="16" w:name="_Toc203132814"/>
      <w:r w:rsidRPr="00212130">
        <w:rPr>
          <w:rFonts w:asciiTheme="minorHAnsi" w:hAnsiTheme="minorHAnsi"/>
          <w:sz w:val="22"/>
        </w:rPr>
        <w:lastRenderedPageBreak/>
        <w:t>Załącznik nr 4 do SWZ</w:t>
      </w:r>
      <w:bookmarkEnd w:id="14"/>
      <w:bookmarkEnd w:id="15"/>
      <w:bookmarkEnd w:id="1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212130" w14:paraId="366D2BDD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DB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66D2BD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0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DE" w14:textId="77777777" w:rsidR="00EC3E01" w:rsidRPr="00212130" w:rsidRDefault="00EC3E01" w:rsidP="00C01E8B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66D2BD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3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1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66D2BE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6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4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66D2BE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9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7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66D2BE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C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A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66D2BEB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ED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17" w:name="_Toc460250054"/>
      <w:bookmarkStart w:id="18" w:name="_Toc461193867"/>
      <w:bookmarkStart w:id="19" w:name="_Toc19535832"/>
    </w:p>
    <w:p w14:paraId="366D2BEE" w14:textId="77777777" w:rsidR="00B7596B" w:rsidRPr="00B7596B" w:rsidRDefault="00B7596B" w:rsidP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20" w:name="_Toc516060416"/>
      <w:bookmarkEnd w:id="17"/>
      <w:bookmarkEnd w:id="18"/>
      <w:bookmarkEnd w:id="19"/>
      <w:r w:rsidRPr="00B7596B">
        <w:rPr>
          <w:rFonts w:asciiTheme="minorHAnsi" w:hAnsiTheme="minorHAnsi"/>
          <w:sz w:val="22"/>
        </w:rPr>
        <w:t>OŚWIADCZENIE O PRZYNALEŻNOŚCI LUB BRAKU PRZYNALEZNOŚCI DO GRUPY KAPITAŁOWEJ</w:t>
      </w:r>
      <w:bookmarkEnd w:id="20"/>
    </w:p>
    <w:p w14:paraId="366D2BEF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366D2BF0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BF1" w14:textId="77777777" w:rsidR="00B7596B" w:rsidRPr="00316DF6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66D2BF2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oświadczamy, że:</w:t>
      </w:r>
    </w:p>
    <w:p w14:paraId="366D2BF3" w14:textId="5F505586" w:rsidR="00B7596B" w:rsidRPr="00316DF6" w:rsidRDefault="00B7596B" w:rsidP="00E22BCC">
      <w:pPr>
        <w:pStyle w:val="Akapitzlist"/>
        <w:numPr>
          <w:ilvl w:val="0"/>
          <w:numId w:val="35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00954CFC">
        <w:rPr>
          <w:rFonts w:asciiTheme="minorHAnsi" w:hAnsiTheme="minorHAnsi"/>
          <w:sz w:val="22"/>
        </w:rPr>
        <w:t xml:space="preserve">(Dz. U. z. </w:t>
      </w:r>
      <w:r w:rsidR="00F67901" w:rsidRPr="00954CFC">
        <w:rPr>
          <w:rFonts w:asciiTheme="minorHAnsi" w:hAnsiTheme="minorHAnsi"/>
          <w:sz w:val="22"/>
        </w:rPr>
        <w:t>202</w:t>
      </w:r>
      <w:r w:rsidR="007E4B82">
        <w:rPr>
          <w:rFonts w:asciiTheme="minorHAnsi" w:hAnsiTheme="minorHAnsi"/>
          <w:sz w:val="22"/>
        </w:rPr>
        <w:t>4</w:t>
      </w:r>
      <w:r w:rsidR="00F67901" w:rsidRPr="00954CFC">
        <w:rPr>
          <w:rFonts w:asciiTheme="minorHAnsi" w:hAnsiTheme="minorHAnsi"/>
          <w:sz w:val="22"/>
        </w:rPr>
        <w:t xml:space="preserve"> r. poz</w:t>
      </w:r>
      <w:r w:rsidR="007E4B82">
        <w:rPr>
          <w:rFonts w:asciiTheme="minorHAnsi" w:hAnsiTheme="minorHAnsi"/>
          <w:sz w:val="22"/>
        </w:rPr>
        <w:t>.</w:t>
      </w:r>
      <w:r w:rsidR="00F67901">
        <w:rPr>
          <w:rFonts w:asciiTheme="minorHAnsi" w:hAnsiTheme="minorHAnsi"/>
          <w:sz w:val="22"/>
        </w:rPr>
        <w:t xml:space="preserve"> </w:t>
      </w:r>
      <w:r w:rsidR="00F64D91">
        <w:rPr>
          <w:rFonts w:asciiTheme="minorHAnsi" w:hAnsiTheme="minorHAnsi"/>
          <w:sz w:val="22"/>
        </w:rPr>
        <w:t>16</w:t>
      </w:r>
      <w:r w:rsidR="007E4B82">
        <w:rPr>
          <w:rFonts w:asciiTheme="minorHAnsi" w:hAnsiTheme="minorHAnsi"/>
          <w:sz w:val="22"/>
        </w:rPr>
        <w:t>16</w:t>
      </w:r>
      <w:r w:rsidR="00F64D91">
        <w:rPr>
          <w:rFonts w:asciiTheme="minorHAnsi" w:hAnsiTheme="minorHAnsi"/>
          <w:sz w:val="22"/>
        </w:rPr>
        <w:t xml:space="preserve"> ze zm.</w:t>
      </w:r>
      <w:r w:rsidRPr="00316DF6">
        <w:rPr>
          <w:rFonts w:asciiTheme="minorHAnsi" w:hAnsiTheme="minorHAnsi"/>
          <w:sz w:val="22"/>
        </w:rPr>
        <w:t>)</w:t>
      </w:r>
      <w:r w:rsidRPr="00316DF6">
        <w:rPr>
          <w:rFonts w:asciiTheme="minorHAnsi" w:hAnsiTheme="minorHAnsi"/>
          <w:sz w:val="22"/>
          <w:vertAlign w:val="superscript"/>
        </w:rPr>
        <w:t>*</w:t>
      </w:r>
      <w:r w:rsidR="00954CFC">
        <w:rPr>
          <w:rFonts w:asciiTheme="minorHAnsi" w:hAnsiTheme="minorHAnsi"/>
          <w:sz w:val="22"/>
        </w:rPr>
        <w:t xml:space="preserve"> </w:t>
      </w:r>
      <w:r w:rsidR="00954CFC" w:rsidRPr="00954CFC">
        <w:rPr>
          <w:rFonts w:asciiTheme="minorHAnsi" w:hAnsiTheme="minorHAnsi"/>
          <w:sz w:val="22"/>
        </w:rPr>
        <w:t>z innym wykonaw</w:t>
      </w:r>
      <w:r w:rsidR="00954CFC">
        <w:rPr>
          <w:rFonts w:asciiTheme="minorHAnsi" w:hAnsiTheme="minorHAnsi"/>
          <w:sz w:val="22"/>
        </w:rPr>
        <w:t>cą, który złożył odrębną ofertę</w:t>
      </w:r>
      <w:r w:rsidR="0076196D" w:rsidRPr="00E57201">
        <w:rPr>
          <w:rFonts w:asciiTheme="minorHAnsi" w:hAnsiTheme="minorHAnsi" w:cstheme="minorHAnsi"/>
          <w:sz w:val="22"/>
        </w:rPr>
        <w:t>/</w:t>
      </w:r>
      <w:r w:rsidR="0076196D" w:rsidRPr="00E57201">
        <w:rPr>
          <w:rFonts w:asciiTheme="minorHAnsi" w:hAnsiTheme="minorHAnsi" w:cstheme="minorHAnsi"/>
          <w:i/>
          <w:iCs/>
          <w:sz w:val="22"/>
        </w:rPr>
        <w:t>ofertę częściową</w:t>
      </w:r>
      <w:r w:rsidR="00954CFC" w:rsidRPr="00954CFC">
        <w:rPr>
          <w:rFonts w:asciiTheme="minorHAnsi" w:hAnsiTheme="minorHAnsi"/>
          <w:sz w:val="22"/>
        </w:rPr>
        <w:t xml:space="preserve"> w postępowaniu</w:t>
      </w:r>
      <w:r w:rsidR="008A64C0">
        <w:rPr>
          <w:rFonts w:asciiTheme="minorHAnsi" w:hAnsiTheme="minorHAnsi"/>
          <w:sz w:val="22"/>
        </w:rPr>
        <w:t xml:space="preserve"> </w:t>
      </w:r>
      <w:r w:rsidR="008A64C0" w:rsidRPr="00316DF6">
        <w:rPr>
          <w:rFonts w:asciiTheme="minorHAnsi" w:hAnsiTheme="minorHAnsi"/>
          <w:sz w:val="22"/>
        </w:rPr>
        <w:t>o udzielenie zamówienia na</w:t>
      </w:r>
      <w:r w:rsidR="00D928BA" w:rsidRPr="00D928BA">
        <w:rPr>
          <w:rFonts w:asciiTheme="minorHAnsi" w:hAnsiTheme="minorHAnsi"/>
          <w:b/>
          <w:kern w:val="144"/>
          <w:sz w:val="22"/>
        </w:rPr>
        <w:t xml:space="preserve"> </w:t>
      </w:r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>Zakup oprogramowania „</w:t>
      </w:r>
      <w:proofErr w:type="spellStart"/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>Veeam</w:t>
      </w:r>
      <w:proofErr w:type="spellEnd"/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/>
          <w:b/>
          <w:bCs/>
          <w:i/>
          <w:iCs/>
          <w:kern w:val="144"/>
          <w:sz w:val="22"/>
        </w:rPr>
        <w:t>209</w:t>
      </w:r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>.2025-DZP</w:t>
      </w:r>
      <w:r w:rsidR="008A64C0">
        <w:rPr>
          <w:rFonts w:asciiTheme="minorHAnsi" w:hAnsiTheme="minorHAnsi"/>
          <w:b/>
          <w:sz w:val="22"/>
        </w:rPr>
        <w:t>;</w:t>
      </w:r>
    </w:p>
    <w:p w14:paraId="366D2BF4" w14:textId="27EDDFB4" w:rsidR="00B7596B" w:rsidRPr="00316DF6" w:rsidRDefault="00B7596B" w:rsidP="00E22BCC">
      <w:pPr>
        <w:pStyle w:val="Akapitzlist"/>
        <w:numPr>
          <w:ilvl w:val="0"/>
          <w:numId w:val="35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="0045025F" w:rsidRPr="00A05719">
        <w:rPr>
          <w:rFonts w:asciiTheme="minorHAnsi" w:hAnsiTheme="minorHAnsi"/>
          <w:b/>
          <w:bCs/>
          <w:i/>
          <w:iCs/>
          <w:sz w:val="22"/>
        </w:rPr>
        <w:t>Zakup oprogramowania „</w:t>
      </w:r>
      <w:proofErr w:type="spellStart"/>
      <w:r w:rsidR="0045025F" w:rsidRPr="00A05719">
        <w:rPr>
          <w:rFonts w:asciiTheme="minorHAnsi" w:hAnsiTheme="minorHAnsi"/>
          <w:b/>
          <w:bCs/>
          <w:i/>
          <w:iCs/>
          <w:sz w:val="22"/>
        </w:rPr>
        <w:t>Veeam</w:t>
      </w:r>
      <w:proofErr w:type="spellEnd"/>
      <w:r w:rsidR="0045025F" w:rsidRPr="00A05719">
        <w:rPr>
          <w:rFonts w:asciiTheme="minorHAnsi" w:hAnsiTheme="minorHAnsi"/>
          <w:b/>
          <w:bCs/>
          <w:i/>
          <w:iCs/>
          <w:sz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/>
          <w:b/>
          <w:bCs/>
          <w:i/>
          <w:iCs/>
          <w:sz w:val="22"/>
        </w:rPr>
        <w:t>209</w:t>
      </w:r>
      <w:r w:rsidR="0045025F" w:rsidRPr="00A05719">
        <w:rPr>
          <w:rFonts w:asciiTheme="minorHAnsi" w:hAnsiTheme="minorHAnsi"/>
          <w:b/>
          <w:bCs/>
          <w:i/>
          <w:iCs/>
          <w:sz w:val="22"/>
        </w:rPr>
        <w:t>.2025-DZP</w:t>
      </w:r>
      <w:r w:rsidR="0076196D">
        <w:rPr>
          <w:rFonts w:asciiTheme="minorHAnsi" w:hAnsiTheme="minorHAnsi"/>
          <w:bCs/>
          <w:sz w:val="22"/>
        </w:rPr>
        <w:t>,</w:t>
      </w:r>
      <w:r w:rsidR="00C0642A">
        <w:rPr>
          <w:rFonts w:asciiTheme="minorHAnsi" w:hAnsiTheme="minorHAnsi"/>
          <w:sz w:val="22"/>
        </w:rPr>
        <w:t xml:space="preserve"> </w:t>
      </w:r>
      <w:r w:rsidRPr="00316DF6">
        <w:rPr>
          <w:rFonts w:asciiTheme="minorHAnsi" w:hAnsiTheme="minorHAnsi"/>
          <w:sz w:val="22"/>
        </w:rPr>
        <w:t xml:space="preserve">należymy do </w:t>
      </w:r>
      <w:r w:rsidR="00C0642A">
        <w:rPr>
          <w:rFonts w:asciiTheme="minorHAnsi" w:hAnsiTheme="minorHAnsi"/>
          <w:sz w:val="22"/>
        </w:rPr>
        <w:t xml:space="preserve">tej samej </w:t>
      </w:r>
      <w:r w:rsidRPr="00316DF6">
        <w:rPr>
          <w:rFonts w:asciiTheme="minorHAnsi" w:hAnsiTheme="minorHAnsi"/>
          <w:sz w:val="22"/>
        </w:rPr>
        <w:t xml:space="preserve">grupy kapitałowej, </w:t>
      </w:r>
      <w:r w:rsidR="00C0642A" w:rsidRPr="00316DF6">
        <w:rPr>
          <w:rFonts w:asciiTheme="minorHAnsi" w:hAnsiTheme="minorHAnsi"/>
          <w:sz w:val="22"/>
        </w:rPr>
        <w:t xml:space="preserve">w rozumieniu ustawy z dnia 16 lutego 2007 r. o ochronie konkurencji i konsumentów </w:t>
      </w:r>
      <w:r w:rsidR="00C0642A" w:rsidRPr="00954CFC">
        <w:rPr>
          <w:rFonts w:asciiTheme="minorHAnsi" w:hAnsiTheme="minorHAnsi"/>
          <w:sz w:val="22"/>
        </w:rPr>
        <w:t xml:space="preserve">(Dz. U. z </w:t>
      </w:r>
      <w:r w:rsidR="00F64D91" w:rsidRPr="00954CFC">
        <w:rPr>
          <w:rFonts w:asciiTheme="minorHAnsi" w:hAnsiTheme="minorHAnsi"/>
          <w:sz w:val="22"/>
        </w:rPr>
        <w:t>202</w:t>
      </w:r>
      <w:r w:rsidR="007E4B82">
        <w:rPr>
          <w:rFonts w:asciiTheme="minorHAnsi" w:hAnsiTheme="minorHAnsi"/>
          <w:sz w:val="22"/>
        </w:rPr>
        <w:t>4</w:t>
      </w:r>
      <w:r w:rsidR="00F64D91" w:rsidRPr="00954CFC">
        <w:rPr>
          <w:rFonts w:asciiTheme="minorHAnsi" w:hAnsiTheme="minorHAnsi"/>
          <w:sz w:val="22"/>
        </w:rPr>
        <w:t xml:space="preserve"> </w:t>
      </w:r>
      <w:r w:rsidR="00C0642A" w:rsidRPr="00954CFC">
        <w:rPr>
          <w:rFonts w:asciiTheme="minorHAnsi" w:hAnsiTheme="minorHAnsi"/>
          <w:sz w:val="22"/>
        </w:rPr>
        <w:t xml:space="preserve">r. poz. </w:t>
      </w:r>
      <w:r w:rsidR="00F64D91">
        <w:rPr>
          <w:rFonts w:asciiTheme="minorHAnsi" w:hAnsiTheme="minorHAnsi"/>
          <w:sz w:val="22"/>
        </w:rPr>
        <w:t>16</w:t>
      </w:r>
      <w:r w:rsidR="007E4B82">
        <w:rPr>
          <w:rFonts w:asciiTheme="minorHAnsi" w:hAnsiTheme="minorHAnsi"/>
          <w:sz w:val="22"/>
        </w:rPr>
        <w:t>16</w:t>
      </w:r>
      <w:r w:rsidR="00C0642A" w:rsidRPr="00316DF6">
        <w:rPr>
          <w:rFonts w:asciiTheme="minorHAnsi" w:hAnsiTheme="minorHAnsi"/>
          <w:sz w:val="22"/>
        </w:rPr>
        <w:t>)</w:t>
      </w:r>
      <w:r w:rsidR="00C0642A" w:rsidRPr="00316DF6">
        <w:rPr>
          <w:rFonts w:asciiTheme="minorHAnsi" w:hAnsiTheme="minorHAnsi"/>
          <w:sz w:val="22"/>
          <w:vertAlign w:val="superscript"/>
        </w:rPr>
        <w:t>*</w:t>
      </w:r>
      <w:r w:rsidR="00C0642A">
        <w:rPr>
          <w:rFonts w:asciiTheme="minorHAnsi" w:hAnsiTheme="minorHAnsi"/>
          <w:sz w:val="22"/>
        </w:rPr>
        <w:t xml:space="preserve"> </w:t>
      </w:r>
      <w:r w:rsidR="00C0642A" w:rsidRPr="00954CFC">
        <w:rPr>
          <w:rFonts w:asciiTheme="minorHAnsi" w:hAnsiTheme="minorHAnsi"/>
          <w:sz w:val="22"/>
        </w:rPr>
        <w:t>z innym wykonaw</w:t>
      </w:r>
      <w:r w:rsidR="00C0642A">
        <w:rPr>
          <w:rFonts w:asciiTheme="minorHAnsi" w:hAnsiTheme="minorHAnsi"/>
          <w:sz w:val="22"/>
        </w:rPr>
        <w:t>cą, który złożył odrębną ofertę</w:t>
      </w:r>
      <w:r w:rsidR="00C0642A" w:rsidRPr="00954CFC">
        <w:rPr>
          <w:rFonts w:asciiTheme="minorHAnsi" w:hAnsiTheme="minorHAnsi"/>
          <w:sz w:val="22"/>
        </w:rPr>
        <w:t xml:space="preserve"> w postępowaniu</w:t>
      </w:r>
      <w:r w:rsidR="00C0642A">
        <w:rPr>
          <w:rFonts w:asciiTheme="minorHAnsi" w:hAnsiTheme="minorHAnsi"/>
          <w:sz w:val="22"/>
        </w:rPr>
        <w:t>, tj.</w:t>
      </w:r>
      <w:r w:rsidRPr="00316DF6">
        <w:rPr>
          <w:rFonts w:asciiTheme="minorHAnsi" w:hAnsiTheme="minorHAnsi"/>
          <w:sz w:val="22"/>
        </w:rPr>
        <w:t xml:space="preserve"> z następującym(-i)</w:t>
      </w:r>
      <w:r w:rsidR="0085360A">
        <w:rPr>
          <w:rFonts w:asciiTheme="minorHAnsi" w:hAnsiTheme="minorHAnsi"/>
          <w:sz w:val="22"/>
        </w:rPr>
        <w:t xml:space="preserve"> </w:t>
      </w:r>
      <w:r w:rsidRPr="00316DF6">
        <w:rPr>
          <w:rFonts w:asciiTheme="minorHAnsi" w:hAnsiTheme="minorHAnsi"/>
          <w:sz w:val="22"/>
        </w:rPr>
        <w:t>Wykonawcą(-</w:t>
      </w:r>
      <w:proofErr w:type="spellStart"/>
      <w:r w:rsidRPr="00316DF6">
        <w:rPr>
          <w:rFonts w:asciiTheme="minorHAnsi" w:hAnsiTheme="minorHAnsi"/>
          <w:sz w:val="22"/>
        </w:rPr>
        <w:t>ami</w:t>
      </w:r>
      <w:proofErr w:type="spellEnd"/>
      <w:r w:rsidRPr="00316DF6">
        <w:rPr>
          <w:rFonts w:asciiTheme="minorHAnsi" w:hAnsiTheme="minorHAnsi"/>
          <w:sz w:val="22"/>
        </w:rPr>
        <w:t>):</w:t>
      </w:r>
      <w:r w:rsidRPr="00316DF6">
        <w:rPr>
          <w:rFonts w:asciiTheme="minorHAnsi" w:hAnsiTheme="minorHAnsi"/>
          <w:sz w:val="22"/>
          <w:vertAlign w:val="superscript"/>
        </w:rPr>
        <w:t>*</w:t>
      </w:r>
      <w:r w:rsidR="0085360A">
        <w:rPr>
          <w:rFonts w:asciiTheme="minorHAnsi" w:hAnsiTheme="minorHAnsi"/>
          <w:sz w:val="22"/>
          <w:vertAlign w:val="superscript"/>
        </w:rPr>
        <w:t xml:space="preserve">  </w:t>
      </w:r>
      <w:r w:rsidR="00C01E8B">
        <w:rPr>
          <w:rFonts w:asciiTheme="minorHAnsi" w:hAnsiTheme="minorHAnsi"/>
          <w:sz w:val="22"/>
          <w:vertAlign w:val="superscript"/>
        </w:rPr>
        <w:t xml:space="preserve"> </w:t>
      </w:r>
      <w:r w:rsidRPr="00316DF6">
        <w:rPr>
          <w:rFonts w:asciiTheme="minorHAnsi" w:hAnsiTheme="minorHAnsi"/>
          <w:sz w:val="22"/>
        </w:rPr>
        <w:t>……………………………………………………</w:t>
      </w:r>
      <w:r w:rsidRPr="00316DF6">
        <w:rPr>
          <w:rFonts w:asciiTheme="minorHAnsi" w:hAnsiTheme="minorHAnsi"/>
          <w:sz w:val="22"/>
          <w:vertAlign w:val="superscript"/>
        </w:rPr>
        <w:t>**</w:t>
      </w:r>
    </w:p>
    <w:p w14:paraId="366D2BF5" w14:textId="77777777" w:rsidR="00B7596B" w:rsidRPr="00316DF6" w:rsidRDefault="00B7596B" w:rsidP="00C0642A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- w załączeniu przekazujemy </w:t>
      </w:r>
      <w:r w:rsidR="00C0642A" w:rsidRPr="00C0642A">
        <w:rPr>
          <w:rFonts w:asciiTheme="minorHAnsi" w:hAnsiTheme="minorHAnsi"/>
          <w:sz w:val="22"/>
          <w:szCs w:val="22"/>
        </w:rPr>
        <w:t>dokument</w:t>
      </w:r>
      <w:r w:rsidR="00C0642A">
        <w:rPr>
          <w:rFonts w:asciiTheme="minorHAnsi" w:hAnsiTheme="minorHAnsi"/>
          <w:sz w:val="22"/>
          <w:szCs w:val="22"/>
        </w:rPr>
        <w:t>y</w:t>
      </w:r>
      <w:r w:rsidR="00C0642A" w:rsidRPr="00C0642A">
        <w:rPr>
          <w:rFonts w:asciiTheme="minorHAnsi" w:hAnsiTheme="minorHAnsi"/>
          <w:sz w:val="22"/>
          <w:szCs w:val="22"/>
        </w:rPr>
        <w:t xml:space="preserve"> lub informacj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potwierdzając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przygotowanie oferty</w:t>
      </w:r>
      <w:r w:rsidR="00C0642A">
        <w:rPr>
          <w:rFonts w:asciiTheme="minorHAnsi" w:hAnsiTheme="minorHAnsi"/>
          <w:sz w:val="22"/>
          <w:szCs w:val="22"/>
        </w:rPr>
        <w:t>/</w:t>
      </w:r>
      <w:r w:rsidR="00C0642A" w:rsidRPr="00C0642A">
        <w:rPr>
          <w:rFonts w:asciiTheme="minorHAnsi" w:hAnsiTheme="minorHAnsi"/>
          <w:sz w:val="22"/>
          <w:szCs w:val="22"/>
        </w:rPr>
        <w:t>oferty częściowej w postępowaniu niezależnie od innego wykonawcy należącego</w:t>
      </w:r>
      <w:r w:rsidR="00C0642A">
        <w:rPr>
          <w:rFonts w:asciiTheme="minorHAnsi" w:hAnsiTheme="minorHAnsi"/>
          <w:sz w:val="22"/>
          <w:szCs w:val="22"/>
        </w:rPr>
        <w:t xml:space="preserve"> do tej samej grupy kapitałowej:</w:t>
      </w:r>
      <w:r w:rsidR="00C0642A" w:rsidRPr="00C0642A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B7596B" w:rsidRPr="00316DF6" w14:paraId="366D2BF8" w14:textId="77777777" w:rsidTr="00F27DCF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366D2BF6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66D2BF7" w14:textId="77777777" w:rsidR="00B7596B" w:rsidRPr="003262A4" w:rsidRDefault="00B7596B" w:rsidP="00C0642A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elektroniczny</w:t>
            </w:r>
            <w:r w:rsidR="00616DFE">
              <w:rPr>
                <w:rFonts w:asciiTheme="minorHAnsi" w:hAnsiTheme="minorHAnsi"/>
                <w:sz w:val="22"/>
                <w:szCs w:val="22"/>
              </w:rPr>
              <w:t xml:space="preserve"> złożony zgodnie z pkt 4.3.2. 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F9" w14:textId="77777777" w:rsidR="00B7596B" w:rsidRPr="00FF76FC" w:rsidRDefault="00B7596B" w:rsidP="00FF76FC">
      <w:pPr>
        <w:tabs>
          <w:tab w:val="left" w:pos="4032"/>
        </w:tabs>
        <w:rPr>
          <w:rFonts w:asciiTheme="minorHAnsi" w:hAnsiTheme="minorHAnsi"/>
          <w:sz w:val="20"/>
          <w:szCs w:val="22"/>
        </w:rPr>
      </w:pPr>
    </w:p>
    <w:p w14:paraId="366D2BFA" w14:textId="77777777" w:rsidR="00B7596B" w:rsidRPr="00FF76FC" w:rsidRDefault="00B7596B" w:rsidP="00FF76FC">
      <w:pPr>
        <w:pStyle w:val="Tekstkomentarza"/>
        <w:ind w:left="284" w:hanging="284"/>
        <w:jc w:val="both"/>
        <w:rPr>
          <w:rFonts w:asciiTheme="minorHAnsi" w:hAnsiTheme="minorHAnsi"/>
          <w:i/>
          <w:szCs w:val="22"/>
        </w:rPr>
      </w:pPr>
      <w:r w:rsidRPr="00FF76FC">
        <w:rPr>
          <w:rFonts w:asciiTheme="minorHAnsi" w:hAnsiTheme="minorHAnsi"/>
          <w:i/>
          <w:szCs w:val="22"/>
          <w:vertAlign w:val="superscript"/>
        </w:rPr>
        <w:t>*</w:t>
      </w:r>
      <w:r w:rsidRPr="00FF76FC">
        <w:rPr>
          <w:rFonts w:asciiTheme="minorHAnsi" w:hAnsiTheme="minorHAnsi"/>
          <w:i/>
          <w:szCs w:val="22"/>
        </w:rPr>
        <w:tab/>
        <w:t>skreślić niewłaściwe</w:t>
      </w:r>
    </w:p>
    <w:p w14:paraId="366D2BFC" w14:textId="0179069D" w:rsidR="00B7596B" w:rsidRPr="00FF76FC" w:rsidRDefault="00B7596B" w:rsidP="00FF76FC">
      <w:pPr>
        <w:pStyle w:val="Tekstkomentarza"/>
        <w:ind w:left="284" w:hanging="284"/>
        <w:rPr>
          <w:rFonts w:asciiTheme="minorHAnsi" w:hAnsiTheme="minorHAnsi"/>
          <w:i/>
          <w:szCs w:val="22"/>
        </w:rPr>
      </w:pPr>
      <w:r w:rsidRPr="00FF76FC">
        <w:rPr>
          <w:rFonts w:asciiTheme="minorHAnsi" w:hAnsiTheme="minorHAnsi"/>
          <w:i/>
          <w:szCs w:val="22"/>
          <w:vertAlign w:val="superscript"/>
        </w:rPr>
        <w:t>**</w:t>
      </w:r>
      <w:r w:rsidRPr="00FF76FC">
        <w:rPr>
          <w:rFonts w:asciiTheme="minorHAnsi" w:hAnsiTheme="minorHAnsi"/>
          <w:i/>
          <w:szCs w:val="22"/>
        </w:rPr>
        <w:tab/>
        <w:t>wskazać nazwę/firmę Wykonawcy(-ów), który(-</w:t>
      </w:r>
      <w:proofErr w:type="spellStart"/>
      <w:r w:rsidRPr="00FF76FC">
        <w:rPr>
          <w:rFonts w:asciiTheme="minorHAnsi" w:hAnsiTheme="minorHAnsi"/>
          <w:i/>
          <w:szCs w:val="22"/>
        </w:rPr>
        <w:t>rzy</w:t>
      </w:r>
      <w:proofErr w:type="spellEnd"/>
      <w:r w:rsidRPr="00FF76FC">
        <w:rPr>
          <w:rFonts w:asciiTheme="minorHAnsi" w:hAnsiTheme="minorHAnsi"/>
          <w:i/>
          <w:szCs w:val="22"/>
        </w:rPr>
        <w:t>) złożył(-li) ofe</w:t>
      </w:r>
      <w:r w:rsidR="00FF76FC">
        <w:rPr>
          <w:rFonts w:asciiTheme="minorHAnsi" w:hAnsiTheme="minorHAnsi"/>
          <w:i/>
          <w:szCs w:val="22"/>
        </w:rPr>
        <w:t>rty w niniejszym postępowaniu</w:t>
      </w:r>
      <w:r w:rsidR="00C71237">
        <w:rPr>
          <w:rFonts w:asciiTheme="minorHAnsi" w:hAnsiTheme="minorHAnsi"/>
          <w:i/>
          <w:szCs w:val="22"/>
        </w:rPr>
        <w:t xml:space="preserve"> </w:t>
      </w:r>
      <w:r w:rsidRPr="00FF76FC">
        <w:rPr>
          <w:rFonts w:asciiTheme="minorHAnsi" w:hAnsiTheme="minorHAnsi"/>
          <w:i/>
          <w:szCs w:val="22"/>
        </w:rPr>
        <w:t xml:space="preserve">i z którym(-i) Wykonawca składający oświadczenie należy do tej samej grupy kapitałowej </w:t>
      </w:r>
    </w:p>
    <w:p w14:paraId="5B1C2496" w14:textId="77777777" w:rsidR="00CC4A10" w:rsidRPr="00FF76FC" w:rsidRDefault="00CC4A10" w:rsidP="00FF76FC">
      <w:pPr>
        <w:keepNext/>
        <w:keepLines/>
        <w:jc w:val="right"/>
        <w:outlineLvl w:val="0"/>
        <w:rPr>
          <w:rFonts w:asciiTheme="minorHAnsi" w:hAnsiTheme="minorHAnsi"/>
          <w:b/>
          <w:sz w:val="20"/>
        </w:rPr>
        <w:sectPr w:rsidR="00CC4A10" w:rsidRPr="00FF76FC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1" w:name="_Toc31961401"/>
      <w:bookmarkStart w:id="22" w:name="_Toc32565685"/>
    </w:p>
    <w:p w14:paraId="366D2BFD" w14:textId="2B802C5B" w:rsidR="00E94631" w:rsidRDefault="00E85EB0" w:rsidP="00E85EB0">
      <w:pPr>
        <w:keepNext/>
        <w:keepLines/>
        <w:spacing w:before="120" w:after="120"/>
        <w:jc w:val="right"/>
        <w:outlineLvl w:val="0"/>
        <w:rPr>
          <w:rFonts w:asciiTheme="minorHAnsi" w:hAnsiTheme="minorHAnsi"/>
          <w:b/>
          <w:sz w:val="22"/>
        </w:rPr>
      </w:pPr>
      <w:bookmarkStart w:id="23" w:name="_Toc203132815"/>
      <w:bookmarkStart w:id="24" w:name="_Hlk203131913"/>
      <w:r w:rsidRPr="00E85EB0">
        <w:rPr>
          <w:rFonts w:asciiTheme="minorHAnsi" w:hAnsiTheme="minorHAnsi"/>
          <w:b/>
          <w:sz w:val="22"/>
        </w:rPr>
        <w:lastRenderedPageBreak/>
        <w:t>ZAŁĄCZNIK NR 5</w:t>
      </w:r>
      <w:r w:rsidR="004C1569">
        <w:rPr>
          <w:rFonts w:asciiTheme="minorHAnsi" w:hAnsiTheme="minorHAnsi"/>
          <w:b/>
          <w:sz w:val="22"/>
        </w:rPr>
        <w:t>A</w:t>
      </w:r>
      <w:r w:rsidRPr="00E85EB0">
        <w:rPr>
          <w:rFonts w:asciiTheme="minorHAnsi" w:hAnsiTheme="minorHAnsi"/>
          <w:b/>
          <w:sz w:val="22"/>
        </w:rPr>
        <w:t xml:space="preserve"> DO SWZ</w:t>
      </w:r>
      <w:bookmarkStart w:id="25" w:name="_Toc124922284"/>
      <w:bookmarkEnd w:id="21"/>
      <w:bookmarkEnd w:id="22"/>
      <w:bookmarkEnd w:id="23"/>
    </w:p>
    <w:p w14:paraId="6E196385" w14:textId="77777777" w:rsidR="00FF76FC" w:rsidRPr="00E85EB0" w:rsidRDefault="00FF76FC" w:rsidP="00E85EB0">
      <w:pPr>
        <w:keepNext/>
        <w:keepLines/>
        <w:spacing w:before="120" w:after="120"/>
        <w:jc w:val="right"/>
        <w:outlineLvl w:val="0"/>
        <w:rPr>
          <w:rFonts w:asciiTheme="minorHAnsi" w:eastAsiaTheme="minorEastAsia" w:hAnsiTheme="minorHAnsi" w:cstheme="minorHAnsi"/>
          <w:b/>
          <w:bCs/>
          <w:caps/>
          <w:sz w:val="22"/>
          <w:szCs w:val="22"/>
        </w:rPr>
      </w:pPr>
    </w:p>
    <w:tbl>
      <w:tblPr>
        <w:tblStyle w:val="Tabela-Siatka51"/>
        <w:tblW w:w="4126" w:type="pct"/>
        <w:tblLook w:val="04A0" w:firstRow="1" w:lastRow="0" w:firstColumn="1" w:lastColumn="0" w:noHBand="0" w:noVBand="1"/>
      </w:tblPr>
      <w:tblGrid>
        <w:gridCol w:w="5071"/>
        <w:gridCol w:w="6662"/>
      </w:tblGrid>
      <w:tr w:rsidR="00E94631" w:rsidRPr="00E94631" w14:paraId="366D2C01" w14:textId="77777777" w:rsidTr="00D76EA3">
        <w:tc>
          <w:tcPr>
            <w:tcW w:w="2161" w:type="pct"/>
            <w:shd w:val="clear" w:color="auto" w:fill="92D050"/>
            <w:vAlign w:val="center"/>
          </w:tcPr>
          <w:bookmarkEnd w:id="25"/>
          <w:p w14:paraId="366D2BFF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Dane Wykonawcy</w:t>
            </w:r>
          </w:p>
        </w:tc>
        <w:tc>
          <w:tcPr>
            <w:tcW w:w="2839" w:type="pct"/>
          </w:tcPr>
          <w:p w14:paraId="366D2C00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631" w:rsidRPr="00E94631" w14:paraId="366D2C04" w14:textId="77777777" w:rsidTr="00D76EA3">
        <w:trPr>
          <w:trHeight w:val="340"/>
        </w:trPr>
        <w:tc>
          <w:tcPr>
            <w:tcW w:w="2161" w:type="pct"/>
            <w:shd w:val="clear" w:color="auto" w:fill="92D050"/>
            <w:vAlign w:val="center"/>
          </w:tcPr>
          <w:p w14:paraId="366D2C02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839" w:type="pct"/>
          </w:tcPr>
          <w:p w14:paraId="366D2C03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631" w:rsidRPr="00E94631" w14:paraId="366D2C07" w14:textId="77777777" w:rsidTr="00D76EA3">
        <w:trPr>
          <w:trHeight w:val="141"/>
        </w:trPr>
        <w:tc>
          <w:tcPr>
            <w:tcW w:w="2161" w:type="pct"/>
            <w:shd w:val="clear" w:color="auto" w:fill="92D050"/>
            <w:vAlign w:val="center"/>
          </w:tcPr>
          <w:p w14:paraId="366D2C05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Nr telefonu</w:t>
            </w:r>
          </w:p>
        </w:tc>
        <w:tc>
          <w:tcPr>
            <w:tcW w:w="2839" w:type="pct"/>
          </w:tcPr>
          <w:p w14:paraId="366D2C06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631" w:rsidRPr="00E94631" w14:paraId="366D2C0A" w14:textId="77777777" w:rsidTr="00D76EA3">
        <w:tc>
          <w:tcPr>
            <w:tcW w:w="2161" w:type="pct"/>
            <w:shd w:val="clear" w:color="auto" w:fill="92D050"/>
            <w:vAlign w:val="center"/>
          </w:tcPr>
          <w:p w14:paraId="366D2C08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E-mail</w:t>
            </w:r>
          </w:p>
        </w:tc>
        <w:tc>
          <w:tcPr>
            <w:tcW w:w="2839" w:type="pct"/>
          </w:tcPr>
          <w:p w14:paraId="366D2C09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631" w:rsidRPr="00E94631" w14:paraId="366D2C0D" w14:textId="77777777" w:rsidTr="00D76EA3">
        <w:tc>
          <w:tcPr>
            <w:tcW w:w="2161" w:type="pct"/>
            <w:shd w:val="clear" w:color="auto" w:fill="92D050"/>
            <w:vAlign w:val="center"/>
          </w:tcPr>
          <w:p w14:paraId="366D2C0B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REGON</w:t>
            </w:r>
          </w:p>
        </w:tc>
        <w:tc>
          <w:tcPr>
            <w:tcW w:w="2839" w:type="pct"/>
          </w:tcPr>
          <w:p w14:paraId="366D2C0C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631" w:rsidRPr="00E94631" w14:paraId="366D2C10" w14:textId="77777777" w:rsidTr="00D76EA3">
        <w:tc>
          <w:tcPr>
            <w:tcW w:w="2161" w:type="pct"/>
            <w:shd w:val="clear" w:color="auto" w:fill="92D050"/>
            <w:vAlign w:val="center"/>
          </w:tcPr>
          <w:p w14:paraId="366D2C0E" w14:textId="77777777" w:rsidR="00E94631" w:rsidRPr="00E94631" w:rsidRDefault="00E94631" w:rsidP="008D1F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NIP</w:t>
            </w:r>
          </w:p>
        </w:tc>
        <w:tc>
          <w:tcPr>
            <w:tcW w:w="2839" w:type="pct"/>
          </w:tcPr>
          <w:p w14:paraId="366D2C0F" w14:textId="77777777" w:rsidR="00E94631" w:rsidRPr="00E94631" w:rsidRDefault="00E94631" w:rsidP="008D1F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C11" w14:textId="77777777" w:rsidR="00E94631" w:rsidRDefault="00E94631" w:rsidP="00E94631">
      <w:bookmarkStart w:id="26" w:name="_Toc19535834"/>
      <w:bookmarkEnd w:id="24"/>
    </w:p>
    <w:p w14:paraId="03D178F9" w14:textId="77777777" w:rsidR="00557626" w:rsidRPr="00E94631" w:rsidRDefault="00557626" w:rsidP="00E94631"/>
    <w:p w14:paraId="675C5A42" w14:textId="3ECF4906" w:rsidR="00124100" w:rsidRDefault="00E94631" w:rsidP="00E56FD8">
      <w:pPr>
        <w:widowControl w:val="0"/>
        <w:tabs>
          <w:tab w:val="left" w:leader="dot" w:pos="8460"/>
        </w:tabs>
        <w:adjustRightInd w:val="0"/>
        <w:ind w:left="-142"/>
        <w:jc w:val="center"/>
        <w:textAlignment w:val="baseline"/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</w:pPr>
      <w:bookmarkStart w:id="27" w:name="_Hlk203132017"/>
      <w:bookmarkEnd w:id="26"/>
      <w:r w:rsidRPr="00E94631"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  <w:t>WYKAZ</w:t>
      </w:r>
      <w:r w:rsidR="00DC4429"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  <w:t xml:space="preserve"> DOSTAW</w:t>
      </w:r>
    </w:p>
    <w:p w14:paraId="366D2C15" w14:textId="57CE8114" w:rsidR="00E94631" w:rsidRPr="00E94631" w:rsidRDefault="00DA344B" w:rsidP="00DA344B">
      <w:pPr>
        <w:widowControl w:val="0"/>
        <w:tabs>
          <w:tab w:val="left" w:leader="dot" w:pos="8460"/>
        </w:tabs>
        <w:adjustRightInd w:val="0"/>
        <w:jc w:val="both"/>
        <w:textAlignment w:val="baseline"/>
        <w:rPr>
          <w:rFonts w:asciiTheme="minorHAnsi" w:eastAsiaTheme="minorEastAsia" w:hAnsiTheme="minorHAnsi" w:cstheme="minorBidi"/>
          <w:kern w:val="144"/>
          <w:sz w:val="22"/>
          <w:szCs w:val="22"/>
          <w:lang w:eastAsia="en-US"/>
        </w:rPr>
      </w:pP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Przedstawiamy wykaz dostaw </w:t>
      </w:r>
      <w:r w:rsidR="00860EF1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należycie 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>wykonanych w okresie ostatnich 3 lat przed upływem terminu składania ofert (a jeśli okres działalności jest krótszy - w tym okresie) w celu potwierdzenia spełni</w:t>
      </w:r>
      <w:r w:rsidR="00860EF1">
        <w:rPr>
          <w:rFonts w:asciiTheme="minorHAnsi" w:eastAsiaTheme="minorEastAsia" w:hAnsiTheme="minorHAnsi" w:cstheme="minorBidi"/>
          <w:spacing w:val="-2"/>
          <w:sz w:val="22"/>
          <w:szCs w:val="22"/>
        </w:rPr>
        <w:t>e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>nia warunk</w:t>
      </w:r>
      <w:r w:rsidR="00344BCC">
        <w:rPr>
          <w:rFonts w:asciiTheme="minorHAnsi" w:eastAsiaTheme="minorEastAsia" w:hAnsiTheme="minorHAnsi" w:cstheme="minorBidi"/>
          <w:spacing w:val="-2"/>
          <w:sz w:val="22"/>
          <w:szCs w:val="22"/>
        </w:rPr>
        <w:t>u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udziału w postępowaniu, dotycząc</w:t>
      </w:r>
      <w:r w:rsidR="004E268C">
        <w:rPr>
          <w:rFonts w:asciiTheme="minorHAnsi" w:eastAsiaTheme="minorEastAsia" w:hAnsiTheme="minorHAnsi" w:cstheme="minorBidi"/>
          <w:spacing w:val="-2"/>
          <w:sz w:val="22"/>
          <w:szCs w:val="22"/>
        </w:rPr>
        <w:t>ego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zdolności technicznej lub zawodowej (pkt 4.1.1.4</w:t>
      </w:r>
      <w:r w:rsidR="001E6696">
        <w:rPr>
          <w:rFonts w:asciiTheme="minorHAnsi" w:eastAsiaTheme="minorEastAsia" w:hAnsiTheme="minorHAnsi" w:cstheme="minorBidi"/>
          <w:spacing w:val="-2"/>
          <w:sz w:val="22"/>
          <w:szCs w:val="22"/>
        </w:rPr>
        <w:t>.1.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SWZ). </w:t>
      </w:r>
    </w:p>
    <w:bookmarkEnd w:id="27"/>
    <w:p w14:paraId="366D2C17" w14:textId="77777777" w:rsidR="00E94631" w:rsidRPr="00E94631" w:rsidRDefault="00E94631" w:rsidP="00E94631">
      <w:pPr>
        <w:ind w:left="567" w:hanging="283"/>
      </w:pPr>
    </w:p>
    <w:tbl>
      <w:tblPr>
        <w:tblStyle w:val="Tabela-Siatka"/>
        <w:tblW w:w="13149" w:type="dxa"/>
        <w:tblLayout w:type="fixed"/>
        <w:tblLook w:val="04A0" w:firstRow="1" w:lastRow="0" w:firstColumn="1" w:lastColumn="0" w:noHBand="0" w:noVBand="1"/>
      </w:tblPr>
      <w:tblGrid>
        <w:gridCol w:w="462"/>
        <w:gridCol w:w="4891"/>
        <w:gridCol w:w="2552"/>
        <w:gridCol w:w="2551"/>
        <w:gridCol w:w="2693"/>
      </w:tblGrid>
      <w:tr w:rsidR="00DA344B" w14:paraId="19BEE310" w14:textId="33328A2E" w:rsidTr="00BA15EE">
        <w:trPr>
          <w:trHeight w:val="1410"/>
        </w:trPr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5DB07DDA" w14:textId="17FDDA93" w:rsidR="00DA344B" w:rsidRPr="006E2ABA" w:rsidRDefault="00DA344B" w:rsidP="002A28F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bookmarkStart w:id="28" w:name="_Hlk203132114"/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891" w:type="dxa"/>
            <w:shd w:val="clear" w:color="auto" w:fill="D9D9D9" w:themeFill="background1" w:themeFillShade="D9"/>
            <w:vAlign w:val="center"/>
          </w:tcPr>
          <w:p w14:paraId="27A6B5CB" w14:textId="6F0DF94A" w:rsidR="00DA344B" w:rsidRDefault="00DA344B" w:rsidP="002A28F2">
            <w:pPr>
              <w:ind w:right="-250"/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Przedmiot zamówienia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umowy</w:t>
            </w:r>
          </w:p>
          <w:p w14:paraId="56D90B7B" w14:textId="633B2081" w:rsidR="00DA344B" w:rsidRPr="006E2ABA" w:rsidRDefault="00DA344B" w:rsidP="002A28F2">
            <w:pPr>
              <w:ind w:right="-250"/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DC4429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(podane poniżej informacje muszą umożliwić weryfikację spełniania waru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nku określonego w pkt 4.1.1.4.</w:t>
            </w:r>
            <w:r w:rsidR="001E6696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1.</w:t>
            </w:r>
            <w:r w:rsidRPr="00DC4429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58413C6" w14:textId="4C996869" w:rsidR="00DA344B" w:rsidRPr="006E2ABA" w:rsidRDefault="00DA344B" w:rsidP="002A28F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Zamawiający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- podmiot na rzecz którego wykonano zamówienie 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umowę</w:t>
            </w:r>
          </w:p>
          <w:p w14:paraId="5F9A4E1D" w14:textId="36C87B48" w:rsidR="00DA344B" w:rsidRPr="006E2ABA" w:rsidRDefault="00DA344B" w:rsidP="002A28F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DB3A5F9" w14:textId="2911DF9D" w:rsidR="00DA344B" w:rsidRPr="006E2ABA" w:rsidRDefault="00DA344B" w:rsidP="0054579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Wartość </w:t>
            </w:r>
            <w:r w:rsidR="00F44970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brutto</w:t>
            </w:r>
            <w:r w:rsidR="00F44970"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w PLN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E6696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dostarczonego oprogramowania do backupu</w:t>
            </w:r>
            <w:r w:rsidR="0054579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539ECD3" w14:textId="77777777" w:rsidR="00DA344B" w:rsidRPr="00D76EA3" w:rsidRDefault="00DA344B" w:rsidP="0055762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FF0000"/>
                <w:sz w:val="20"/>
                <w:szCs w:val="20"/>
                <w:lang w:eastAsia="en-US"/>
              </w:rPr>
            </w:pPr>
            <w:r w:rsidRPr="00C77B16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Data wykonania zamówienia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/u</w:t>
            </w:r>
            <w:r w:rsidRPr="00C77B16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mowy</w:t>
            </w:r>
          </w:p>
          <w:p w14:paraId="34EBD7B6" w14:textId="4ECA1321" w:rsidR="00DA344B" w:rsidRPr="00D76EA3" w:rsidRDefault="00DA344B" w:rsidP="0055762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FF0000"/>
                <w:sz w:val="20"/>
                <w:szCs w:val="20"/>
                <w:lang w:eastAsia="en-US"/>
              </w:rPr>
            </w:pPr>
          </w:p>
        </w:tc>
      </w:tr>
      <w:tr w:rsidR="00DA344B" w14:paraId="59BD2D55" w14:textId="77777777" w:rsidTr="00BA15EE">
        <w:trPr>
          <w:trHeight w:val="377"/>
        </w:trPr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4B2CB727" w14:textId="21903D8F" w:rsidR="00DA344B" w:rsidRPr="006E2ABA" w:rsidRDefault="00DA344B" w:rsidP="002A28F2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891" w:type="dxa"/>
            <w:shd w:val="clear" w:color="auto" w:fill="D9D9D9" w:themeFill="background1" w:themeFillShade="D9"/>
            <w:vAlign w:val="center"/>
          </w:tcPr>
          <w:p w14:paraId="0D7B3B06" w14:textId="35966759" w:rsidR="00DA344B" w:rsidRPr="006E2ABA" w:rsidRDefault="00DA344B" w:rsidP="002A28F2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B93FF37" w14:textId="66079759" w:rsidR="00DA344B" w:rsidRPr="006E2ABA" w:rsidRDefault="00DA344B" w:rsidP="002A28F2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7B2B700" w14:textId="4C461F40" w:rsidR="00DA344B" w:rsidRPr="006E2ABA" w:rsidRDefault="00DA344B" w:rsidP="002A28F2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E23428E" w14:textId="3929C5FF" w:rsidR="00DA344B" w:rsidRDefault="00DA344B" w:rsidP="00DA344B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</w:tr>
      <w:tr w:rsidR="00124100" w14:paraId="7C1EC226" w14:textId="01AE8EBD" w:rsidTr="00BA15EE">
        <w:trPr>
          <w:trHeight w:val="1265"/>
        </w:trPr>
        <w:tc>
          <w:tcPr>
            <w:tcW w:w="462" w:type="dxa"/>
            <w:vAlign w:val="center"/>
          </w:tcPr>
          <w:p w14:paraId="40056B57" w14:textId="6284B8DF" w:rsidR="00124100" w:rsidRDefault="00124100" w:rsidP="00D76EA3">
            <w:pPr>
              <w:spacing w:before="120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891" w:type="dxa"/>
            <w:vAlign w:val="center"/>
          </w:tcPr>
          <w:p w14:paraId="69608584" w14:textId="6879CF50" w:rsidR="00124100" w:rsidRPr="00AB1326" w:rsidRDefault="00124100" w:rsidP="00FF76FC">
            <w:pPr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AB132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Zamówienie pod nazwą: ………………………………………….*</w:t>
            </w:r>
          </w:p>
          <w:p w14:paraId="2AF3AFA4" w14:textId="353A7503" w:rsidR="00F44970" w:rsidRPr="00E22BCC" w:rsidRDefault="00124100" w:rsidP="006B393C">
            <w:pP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AB132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w ramach którego dostarczono</w:t>
            </w:r>
            <w:r w:rsidR="00472FA1" w:rsidRPr="00AB132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E669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oprogramowanie do backupu</w:t>
            </w:r>
            <w:r w:rsid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 xml:space="preserve"> …………………… </w:t>
            </w:r>
            <w:r w:rsidR="00A05719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*</w:t>
            </w:r>
            <w:r w:rsidR="00016019"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  <w:szCs w:val="22"/>
                <w:lang w:eastAsia="en-US"/>
              </w:rPr>
              <w:t>/</w:t>
            </w:r>
            <w:r w:rsidR="0086516D">
              <w:rPr>
                <w:rFonts w:ascii="Calibri" w:eastAsiaTheme="minorHAnsi" w:hAnsi="Calibri" w:cs="Calibri"/>
                <w:bCs/>
                <w:i/>
                <w:color w:val="000000"/>
                <w:sz w:val="22"/>
                <w:szCs w:val="22"/>
                <w:lang w:eastAsia="en-US"/>
              </w:rPr>
              <w:t>należy</w:t>
            </w:r>
            <w:r w:rsidR="0086516D"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016019"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  <w:szCs w:val="22"/>
                <w:lang w:eastAsia="en-US"/>
              </w:rPr>
              <w:t>podać producenta oraz nazwę oprogramowania/</w:t>
            </w:r>
            <w:r w:rsidR="001E669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4310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61A5E18C" w14:textId="270848EA" w:rsidR="00124100" w:rsidRDefault="00124100" w:rsidP="004476AB">
            <w:pPr>
              <w:spacing w:before="120"/>
              <w:jc w:val="center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  <w:t>………………………………..*</w:t>
            </w:r>
          </w:p>
        </w:tc>
        <w:tc>
          <w:tcPr>
            <w:tcW w:w="2551" w:type="dxa"/>
            <w:vAlign w:val="center"/>
          </w:tcPr>
          <w:p w14:paraId="22E138F3" w14:textId="77777777" w:rsidR="00124100" w:rsidRDefault="00124100" w:rsidP="006C6AC8">
            <w:pPr>
              <w:spacing w:before="120"/>
              <w:jc w:val="center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  <w:p w14:paraId="1088D629" w14:textId="35527DD9" w:rsidR="00124100" w:rsidRDefault="00124100" w:rsidP="006C6AC8">
            <w:pPr>
              <w:spacing w:before="120"/>
              <w:jc w:val="center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  <w:t xml:space="preserve"> ……………….*PLN</w:t>
            </w:r>
          </w:p>
          <w:p w14:paraId="33CA8FD4" w14:textId="42AD5DA3" w:rsidR="00124100" w:rsidRDefault="00124100" w:rsidP="00964B8F">
            <w:pPr>
              <w:spacing w:before="120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6C5B4" w14:textId="113BD1B7" w:rsidR="00DA344B" w:rsidRDefault="00DA344B" w:rsidP="00D76EA3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dd</w:t>
            </w:r>
            <w:proofErr w:type="spellEnd"/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-mm-</w:t>
            </w:r>
            <w:proofErr w:type="spellStart"/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rrrr</w:t>
            </w:r>
            <w:proofErr w:type="spellEnd"/>
          </w:p>
          <w:p w14:paraId="7D50DC49" w14:textId="701B4A9A" w:rsidR="00DA344B" w:rsidRDefault="00DA344B" w:rsidP="00D76EA3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……………………..</w:t>
            </w:r>
          </w:p>
          <w:p w14:paraId="20A68B94" w14:textId="17D59CEE" w:rsidR="00124100" w:rsidRPr="00C77B16" w:rsidRDefault="00124100" w:rsidP="00D76EA3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bookmarkEnd w:id="28"/>
    </w:tbl>
    <w:p w14:paraId="7D0838F0" w14:textId="221FE86A" w:rsidR="00FF76FC" w:rsidRDefault="00FF76FC" w:rsidP="00FF76FC">
      <w:pPr>
        <w:jc w:val="both"/>
        <w:rPr>
          <w:rFonts w:ascii="Calibri" w:eastAsiaTheme="minorHAnsi" w:hAnsi="Calibri" w:cs="Calibri"/>
          <w:bCs/>
          <w:iCs/>
          <w:color w:val="000000"/>
          <w:sz w:val="18"/>
          <w:szCs w:val="18"/>
          <w:lang w:eastAsia="en-US"/>
        </w:rPr>
      </w:pPr>
    </w:p>
    <w:p w14:paraId="62ABCB51" w14:textId="11B465A2" w:rsidR="007B5C6E" w:rsidRPr="00C77B16" w:rsidRDefault="00C77B16" w:rsidP="00FF76FC">
      <w:pPr>
        <w:jc w:val="both"/>
        <w:rPr>
          <w:rFonts w:ascii="Calibri" w:eastAsiaTheme="minorHAnsi" w:hAnsi="Calibri" w:cs="Calibri"/>
          <w:b/>
          <w:bCs/>
          <w:iCs/>
          <w:color w:val="000000"/>
          <w:sz w:val="18"/>
          <w:szCs w:val="18"/>
          <w:lang w:eastAsia="en-US"/>
        </w:rPr>
      </w:pPr>
      <w:r>
        <w:rPr>
          <w:rFonts w:ascii="Calibri" w:eastAsiaTheme="minorHAnsi" w:hAnsi="Calibri" w:cs="Calibri"/>
          <w:bCs/>
          <w:iCs/>
          <w:color w:val="000000"/>
          <w:sz w:val="18"/>
          <w:szCs w:val="18"/>
          <w:lang w:eastAsia="en-US"/>
        </w:rPr>
        <w:t>*</w:t>
      </w:r>
      <w:r w:rsidRPr="00C77B16">
        <w:rPr>
          <w:rFonts w:ascii="Calibri" w:eastAsiaTheme="minorHAnsi" w:hAnsi="Calibri" w:cs="Calibri"/>
          <w:b/>
          <w:bCs/>
          <w:iCs/>
          <w:color w:val="000000"/>
          <w:sz w:val="18"/>
          <w:szCs w:val="18"/>
          <w:lang w:eastAsia="en-US"/>
        </w:rPr>
        <w:t>Wypełnia Wykonawca</w:t>
      </w:r>
    </w:p>
    <w:p w14:paraId="366D2C67" w14:textId="3FB01F41" w:rsidR="00E94631" w:rsidRPr="00C77B16" w:rsidRDefault="00E94631" w:rsidP="00FF76FC">
      <w:pPr>
        <w:jc w:val="both"/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</w:pPr>
      <w:bookmarkStart w:id="29" w:name="_Hlk203132548"/>
      <w:r w:rsidRPr="00C77B16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>UWAGA:</w:t>
      </w:r>
    </w:p>
    <w:p w14:paraId="064D60FE" w14:textId="58E4D475" w:rsidR="00B34189" w:rsidRDefault="00B34189" w:rsidP="00E94631">
      <w:pPr>
        <w:spacing w:before="120"/>
        <w:jc w:val="both"/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</w:pPr>
      <w:r w:rsidRPr="00B34189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 xml:space="preserve">Jeżeli Wykonawca powołuje się na doświadczenie w realizacji dostaw wykonywanych wspólnie z innymi wykonawcami, wykaz dotyczy </w:t>
      </w:r>
      <w:r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>dostaw</w:t>
      </w:r>
      <w:r w:rsidRPr="00B34189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 xml:space="preserve">, w których wykonaniu </w:t>
      </w:r>
      <w:r w:rsidR="004D3ADB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>W</w:t>
      </w:r>
      <w:r w:rsidR="004D3ADB" w:rsidRPr="00B34189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 xml:space="preserve">ykonawca </w:t>
      </w:r>
      <w:r w:rsidRPr="00B34189"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  <w:t xml:space="preserve">ten bezpośrednio uczestniczył. </w:t>
      </w:r>
    </w:p>
    <w:bookmarkEnd w:id="29"/>
    <w:p w14:paraId="366D2C69" w14:textId="6E732D05" w:rsidR="00E94631" w:rsidRPr="00E94631" w:rsidRDefault="00E94631" w:rsidP="00472FA1">
      <w:pPr>
        <w:spacing w:before="120"/>
        <w:jc w:val="both"/>
        <w:rPr>
          <w:rFonts w:ascii="Calibri" w:eastAsiaTheme="minorHAnsi" w:hAnsi="Calibri" w:cs="Calibri"/>
          <w:b/>
          <w:bCs/>
          <w:i/>
          <w:iCs/>
          <w:color w:val="000000"/>
          <w:sz w:val="18"/>
          <w:szCs w:val="18"/>
          <w:lang w:eastAsia="en-US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6771"/>
        <w:gridCol w:w="6454"/>
      </w:tblGrid>
      <w:tr w:rsidR="00522E12" w:rsidRPr="00805828" w14:paraId="320517FE" w14:textId="77777777" w:rsidTr="00C77B16">
        <w:trPr>
          <w:trHeight w:val="1173"/>
        </w:trPr>
        <w:tc>
          <w:tcPr>
            <w:tcW w:w="6771" w:type="dxa"/>
            <w:shd w:val="clear" w:color="auto" w:fill="92D050"/>
            <w:vAlign w:val="center"/>
          </w:tcPr>
          <w:p w14:paraId="1067B1C3" w14:textId="77777777" w:rsidR="00522E12" w:rsidRPr="00805828" w:rsidRDefault="00522E12" w:rsidP="005A4BDE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0" w:name="_Hlk203132573"/>
          </w:p>
        </w:tc>
        <w:tc>
          <w:tcPr>
            <w:tcW w:w="6454" w:type="dxa"/>
            <w:shd w:val="clear" w:color="auto" w:fill="92D050"/>
          </w:tcPr>
          <w:p w14:paraId="751B43CD" w14:textId="77777777" w:rsidR="00522E12" w:rsidRPr="00805828" w:rsidRDefault="00522E12" w:rsidP="005A4B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  <w:bookmarkEnd w:id="30"/>
    </w:tbl>
    <w:p w14:paraId="366D2C6A" w14:textId="77777777" w:rsidR="009D1330" w:rsidRDefault="009D1330" w:rsidP="003E555A">
      <w:pPr>
        <w:spacing w:after="120" w:line="276" w:lineRule="auto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66D2C6D" w14:textId="77777777" w:rsidR="00B7596B" w:rsidRPr="009D1330" w:rsidRDefault="003E555A" w:rsidP="00411E71">
      <w:pPr>
        <w:spacing w:after="120"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9D1330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br w:type="page"/>
      </w:r>
    </w:p>
    <w:p w14:paraId="210E53D3" w14:textId="77777777" w:rsidR="001E6696" w:rsidRDefault="001E6696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  <w:sectPr w:rsidR="001E6696" w:rsidSect="00FF76FC">
          <w:pgSz w:w="16838" w:h="11906" w:orient="landscape"/>
          <w:pgMar w:top="1418" w:right="1418" w:bottom="851" w:left="1418" w:header="709" w:footer="220" w:gutter="0"/>
          <w:cols w:space="708"/>
          <w:docGrid w:linePitch="360"/>
        </w:sectPr>
      </w:pPr>
      <w:bookmarkStart w:id="31" w:name="_Toc31961404"/>
    </w:p>
    <w:p w14:paraId="794AA369" w14:textId="44603863" w:rsidR="001E6696" w:rsidRPr="001E6696" w:rsidRDefault="001E6696" w:rsidP="001E6696">
      <w:pPr>
        <w:keepNext/>
        <w:keepLines/>
        <w:spacing w:before="120" w:after="120"/>
        <w:jc w:val="right"/>
        <w:outlineLvl w:val="0"/>
        <w:rPr>
          <w:rFonts w:asciiTheme="minorHAnsi" w:hAnsiTheme="minorHAnsi"/>
          <w:b/>
          <w:sz w:val="22"/>
        </w:rPr>
      </w:pPr>
      <w:bookmarkStart w:id="32" w:name="_Toc203132816"/>
      <w:r w:rsidRPr="00E85EB0">
        <w:rPr>
          <w:rFonts w:asciiTheme="minorHAnsi" w:hAnsiTheme="minorHAnsi"/>
          <w:b/>
          <w:sz w:val="22"/>
        </w:rPr>
        <w:lastRenderedPageBreak/>
        <w:t>ZAŁĄCZNIK NR 5</w:t>
      </w:r>
      <w:r w:rsidR="000253EB">
        <w:rPr>
          <w:rFonts w:asciiTheme="minorHAnsi" w:hAnsiTheme="minorHAnsi"/>
          <w:b/>
          <w:sz w:val="22"/>
        </w:rPr>
        <w:t>B</w:t>
      </w:r>
      <w:r w:rsidRPr="00E85EB0">
        <w:rPr>
          <w:rFonts w:asciiTheme="minorHAnsi" w:hAnsiTheme="minorHAnsi"/>
          <w:b/>
          <w:sz w:val="22"/>
        </w:rPr>
        <w:t xml:space="preserve"> DO SWZ</w:t>
      </w:r>
      <w:bookmarkEnd w:id="32"/>
    </w:p>
    <w:tbl>
      <w:tblPr>
        <w:tblStyle w:val="Tabela-Siatka51"/>
        <w:tblW w:w="4126" w:type="pct"/>
        <w:tblLook w:val="04A0" w:firstRow="1" w:lastRow="0" w:firstColumn="1" w:lastColumn="0" w:noHBand="0" w:noVBand="1"/>
      </w:tblPr>
      <w:tblGrid>
        <w:gridCol w:w="5071"/>
        <w:gridCol w:w="6662"/>
      </w:tblGrid>
      <w:tr w:rsidR="001E6696" w:rsidRPr="00E94631" w14:paraId="39BDCC4A" w14:textId="77777777" w:rsidTr="00C7116D">
        <w:tc>
          <w:tcPr>
            <w:tcW w:w="2161" w:type="pct"/>
            <w:shd w:val="clear" w:color="auto" w:fill="92D050"/>
            <w:vAlign w:val="center"/>
          </w:tcPr>
          <w:p w14:paraId="0A86D26C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Dane Wykonawcy</w:t>
            </w:r>
          </w:p>
        </w:tc>
        <w:tc>
          <w:tcPr>
            <w:tcW w:w="2839" w:type="pct"/>
          </w:tcPr>
          <w:p w14:paraId="7143310E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6696" w:rsidRPr="00E94631" w14:paraId="2159D4B0" w14:textId="77777777" w:rsidTr="00C7116D">
        <w:trPr>
          <w:trHeight w:val="340"/>
        </w:trPr>
        <w:tc>
          <w:tcPr>
            <w:tcW w:w="2161" w:type="pct"/>
            <w:shd w:val="clear" w:color="auto" w:fill="92D050"/>
            <w:vAlign w:val="center"/>
          </w:tcPr>
          <w:p w14:paraId="4153036E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839" w:type="pct"/>
          </w:tcPr>
          <w:p w14:paraId="28B776EB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6696" w:rsidRPr="00E94631" w14:paraId="61CC2FE0" w14:textId="77777777" w:rsidTr="00C7116D">
        <w:trPr>
          <w:trHeight w:val="141"/>
        </w:trPr>
        <w:tc>
          <w:tcPr>
            <w:tcW w:w="2161" w:type="pct"/>
            <w:shd w:val="clear" w:color="auto" w:fill="92D050"/>
            <w:vAlign w:val="center"/>
          </w:tcPr>
          <w:p w14:paraId="0E412A13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Nr telefonu</w:t>
            </w:r>
          </w:p>
        </w:tc>
        <w:tc>
          <w:tcPr>
            <w:tcW w:w="2839" w:type="pct"/>
          </w:tcPr>
          <w:p w14:paraId="74F7CEF9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6696" w:rsidRPr="00E94631" w14:paraId="78E061C5" w14:textId="77777777" w:rsidTr="00C7116D">
        <w:tc>
          <w:tcPr>
            <w:tcW w:w="2161" w:type="pct"/>
            <w:shd w:val="clear" w:color="auto" w:fill="92D050"/>
            <w:vAlign w:val="center"/>
          </w:tcPr>
          <w:p w14:paraId="7155834E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E-mail</w:t>
            </w:r>
          </w:p>
        </w:tc>
        <w:tc>
          <w:tcPr>
            <w:tcW w:w="2839" w:type="pct"/>
          </w:tcPr>
          <w:p w14:paraId="789B4CDB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6696" w:rsidRPr="00E94631" w14:paraId="029FE1BB" w14:textId="77777777" w:rsidTr="00C7116D">
        <w:tc>
          <w:tcPr>
            <w:tcW w:w="2161" w:type="pct"/>
            <w:shd w:val="clear" w:color="auto" w:fill="92D050"/>
            <w:vAlign w:val="center"/>
          </w:tcPr>
          <w:p w14:paraId="5313B847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REGON</w:t>
            </w:r>
          </w:p>
        </w:tc>
        <w:tc>
          <w:tcPr>
            <w:tcW w:w="2839" w:type="pct"/>
          </w:tcPr>
          <w:p w14:paraId="3691636B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6696" w:rsidRPr="00E94631" w14:paraId="1F4A48DB" w14:textId="77777777" w:rsidTr="00C7116D">
        <w:tc>
          <w:tcPr>
            <w:tcW w:w="2161" w:type="pct"/>
            <w:shd w:val="clear" w:color="auto" w:fill="92D050"/>
            <w:vAlign w:val="center"/>
          </w:tcPr>
          <w:p w14:paraId="4AA37EF3" w14:textId="77777777" w:rsidR="001E6696" w:rsidRPr="00E94631" w:rsidRDefault="001E6696" w:rsidP="00C7116D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94631">
              <w:rPr>
                <w:rFonts w:asciiTheme="minorHAnsi" w:eastAsiaTheme="minorEastAsia" w:hAnsiTheme="minorHAnsi" w:cstheme="minorBidi"/>
                <w:sz w:val="22"/>
                <w:szCs w:val="22"/>
              </w:rPr>
              <w:t>NIP</w:t>
            </w:r>
          </w:p>
        </w:tc>
        <w:tc>
          <w:tcPr>
            <w:tcW w:w="2839" w:type="pct"/>
          </w:tcPr>
          <w:p w14:paraId="7D4A1D12" w14:textId="77777777" w:rsidR="001E6696" w:rsidRPr="00E94631" w:rsidRDefault="001E6696" w:rsidP="00C7116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BF525A" w14:textId="77777777" w:rsidR="006B393C" w:rsidRDefault="006B393C" w:rsidP="006B393C">
      <w:pPr>
        <w:widowControl w:val="0"/>
        <w:tabs>
          <w:tab w:val="left" w:leader="dot" w:pos="8460"/>
        </w:tabs>
        <w:adjustRightInd w:val="0"/>
        <w:ind w:left="-142"/>
        <w:jc w:val="center"/>
        <w:textAlignment w:val="baseline"/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</w:pPr>
    </w:p>
    <w:p w14:paraId="7287C411" w14:textId="67294EC2" w:rsidR="006B393C" w:rsidRDefault="006B393C" w:rsidP="006B393C">
      <w:pPr>
        <w:widowControl w:val="0"/>
        <w:tabs>
          <w:tab w:val="left" w:leader="dot" w:pos="8460"/>
        </w:tabs>
        <w:adjustRightInd w:val="0"/>
        <w:ind w:left="-142"/>
        <w:jc w:val="center"/>
        <w:textAlignment w:val="baseline"/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</w:pPr>
      <w:r w:rsidRPr="00E94631"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  <w:t>WYKAZ</w:t>
      </w:r>
      <w:r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  <w:t xml:space="preserve"> USŁUG</w:t>
      </w:r>
    </w:p>
    <w:p w14:paraId="5881E021" w14:textId="77777777" w:rsidR="006B393C" w:rsidRDefault="006B393C" w:rsidP="006B393C">
      <w:pPr>
        <w:widowControl w:val="0"/>
        <w:tabs>
          <w:tab w:val="left" w:leader="dot" w:pos="8460"/>
        </w:tabs>
        <w:adjustRightInd w:val="0"/>
        <w:ind w:left="-142"/>
        <w:jc w:val="center"/>
        <w:textAlignment w:val="baseline"/>
        <w:rPr>
          <w:rFonts w:asciiTheme="minorHAnsi" w:eastAsiaTheme="minorEastAsia" w:hAnsiTheme="minorHAnsi" w:cstheme="minorBidi"/>
          <w:b/>
          <w:color w:val="000000"/>
          <w:sz w:val="22"/>
          <w:szCs w:val="22"/>
        </w:rPr>
      </w:pPr>
    </w:p>
    <w:p w14:paraId="5D79B00B" w14:textId="483ED815" w:rsidR="006B393C" w:rsidRDefault="006B393C" w:rsidP="006B393C">
      <w:pPr>
        <w:widowControl w:val="0"/>
        <w:tabs>
          <w:tab w:val="left" w:leader="dot" w:pos="8460"/>
        </w:tabs>
        <w:adjustRightInd w:val="0"/>
        <w:jc w:val="both"/>
        <w:textAlignment w:val="baseline"/>
        <w:rPr>
          <w:rFonts w:asciiTheme="minorHAnsi" w:eastAsiaTheme="minorEastAsia" w:hAnsiTheme="minorHAnsi" w:cstheme="minorBidi"/>
          <w:spacing w:val="-2"/>
          <w:sz w:val="22"/>
          <w:szCs w:val="22"/>
        </w:rPr>
      </w:pP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Przedstawiamy wykaz 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usług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należycie 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>wykonanych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/ należycie wykonywanych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w okresie ostatnich 3 lat przed upływem terminu składania ofert (a jeśli okres działalności jest krótszy - w tym okresie) w celu potwierdzenia spełni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e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>nia warunk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u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udziału w postępowaniu, dotycząc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ego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zdolności technicznej lub zawodowej (pkt 4.1.1.4</w:t>
      </w:r>
      <w:r>
        <w:rPr>
          <w:rFonts w:asciiTheme="minorHAnsi" w:eastAsiaTheme="minorEastAsia" w:hAnsiTheme="minorHAnsi" w:cstheme="minorBidi"/>
          <w:spacing w:val="-2"/>
          <w:sz w:val="22"/>
          <w:szCs w:val="22"/>
        </w:rPr>
        <w:t>.2.</w:t>
      </w:r>
      <w:r w:rsidRPr="00DA344B">
        <w:rPr>
          <w:rFonts w:asciiTheme="minorHAnsi" w:eastAsiaTheme="minorEastAsia" w:hAnsiTheme="minorHAnsi" w:cstheme="minorBidi"/>
          <w:spacing w:val="-2"/>
          <w:sz w:val="22"/>
          <w:szCs w:val="22"/>
        </w:rPr>
        <w:t xml:space="preserve"> SWZ). </w:t>
      </w:r>
    </w:p>
    <w:p w14:paraId="1A71E234" w14:textId="77777777" w:rsidR="006B393C" w:rsidRDefault="006B393C" w:rsidP="006B393C">
      <w:pPr>
        <w:widowControl w:val="0"/>
        <w:tabs>
          <w:tab w:val="left" w:leader="dot" w:pos="8460"/>
        </w:tabs>
        <w:adjustRightInd w:val="0"/>
        <w:jc w:val="both"/>
        <w:textAlignment w:val="baseline"/>
        <w:rPr>
          <w:rFonts w:asciiTheme="minorHAnsi" w:eastAsiaTheme="minorEastAsia" w:hAnsiTheme="minorHAnsi" w:cstheme="minorBidi"/>
          <w:spacing w:val="-2"/>
          <w:sz w:val="22"/>
          <w:szCs w:val="22"/>
        </w:rPr>
      </w:pPr>
    </w:p>
    <w:tbl>
      <w:tblPr>
        <w:tblStyle w:val="Tabela-Siatka"/>
        <w:tblW w:w="4973" w:type="pct"/>
        <w:tblLayout w:type="fixed"/>
        <w:tblLook w:val="04A0" w:firstRow="1" w:lastRow="0" w:firstColumn="1" w:lastColumn="0" w:noHBand="0" w:noVBand="1"/>
      </w:tblPr>
      <w:tblGrid>
        <w:gridCol w:w="535"/>
        <w:gridCol w:w="9214"/>
        <w:gridCol w:w="1513"/>
        <w:gridCol w:w="2879"/>
      </w:tblGrid>
      <w:tr w:rsidR="006B393C" w14:paraId="1DBF48D7" w14:textId="77777777" w:rsidTr="008E3FE0">
        <w:trPr>
          <w:trHeight w:val="1410"/>
        </w:trPr>
        <w:tc>
          <w:tcPr>
            <w:tcW w:w="189" w:type="pct"/>
            <w:shd w:val="clear" w:color="auto" w:fill="D9D9D9" w:themeFill="background1" w:themeFillShade="D9"/>
            <w:vAlign w:val="center"/>
          </w:tcPr>
          <w:p w14:paraId="20F6F4AD" w14:textId="77777777" w:rsidR="006B393C" w:rsidRPr="006E2ABA" w:rsidRDefault="006B393C" w:rsidP="00C7116D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258" w:type="pct"/>
            <w:shd w:val="clear" w:color="auto" w:fill="D9D9D9" w:themeFill="background1" w:themeFillShade="D9"/>
            <w:vAlign w:val="center"/>
          </w:tcPr>
          <w:p w14:paraId="3D1549DE" w14:textId="77777777" w:rsidR="006B393C" w:rsidRDefault="006B393C" w:rsidP="00C7116D">
            <w:pPr>
              <w:ind w:right="-250"/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Przedmiot zamówienia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umowy</w:t>
            </w:r>
          </w:p>
          <w:p w14:paraId="74BFAC40" w14:textId="28A8E9F6" w:rsidR="006B393C" w:rsidRPr="006E2ABA" w:rsidRDefault="006B393C" w:rsidP="00C7116D">
            <w:pPr>
              <w:ind w:right="-250"/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DC4429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(podane poniżej informacje muszą umożliwić weryfikację spełniania waru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nku określonego w pkt 4.1.1.4.2.</w:t>
            </w:r>
            <w:r w:rsidRPr="00DC4429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14:paraId="784014F3" w14:textId="77777777" w:rsidR="006B393C" w:rsidRPr="006E2ABA" w:rsidRDefault="006B393C" w:rsidP="00C7116D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Zamawiający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- podmiot na rzecz którego wykonano zamówienie </w:t>
            </w:r>
            <w:r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</w:t>
            </w: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umowę</w:t>
            </w:r>
          </w:p>
          <w:p w14:paraId="4D70984D" w14:textId="77777777" w:rsidR="006B393C" w:rsidRPr="006E2ABA" w:rsidRDefault="006B393C" w:rsidP="00C7116D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E2AB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14:paraId="677BCAAE" w14:textId="5F36C03C" w:rsidR="006B393C" w:rsidRPr="00D76EA3" w:rsidRDefault="006B393C" w:rsidP="008E3FE0">
            <w:pPr>
              <w:ind w:left="73"/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Okres</w:t>
            </w:r>
            <w:r w:rsidR="000253EB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, w jakim Wykonawca zapewnił</w:t>
            </w:r>
            <w:r w:rsidR="00A53016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/zapewnia</w:t>
            </w:r>
            <w:r w:rsidR="000253EB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 xml:space="preserve"> świadczenie usługi wsparcia producenta dla oprogramowania do backupu/ Okres świadczenia przez Wykonawcę </w:t>
            </w:r>
            <w:r w:rsidR="000253EB" w:rsidRPr="000253EB">
              <w:rPr>
                <w:rFonts w:asciiTheme="minorHAnsi" w:eastAsia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usługi wsparcia dla oprogramowania do backupu</w:t>
            </w:r>
          </w:p>
          <w:p w14:paraId="131B6A07" w14:textId="77777777" w:rsidR="006B393C" w:rsidRPr="00D76EA3" w:rsidRDefault="006B393C" w:rsidP="00C7116D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iCs/>
                <w:color w:val="FF0000"/>
                <w:sz w:val="20"/>
                <w:szCs w:val="20"/>
                <w:lang w:eastAsia="en-US"/>
              </w:rPr>
            </w:pPr>
          </w:p>
        </w:tc>
      </w:tr>
      <w:tr w:rsidR="006B393C" w14:paraId="706442D4" w14:textId="77777777" w:rsidTr="008E3FE0">
        <w:trPr>
          <w:trHeight w:val="377"/>
        </w:trPr>
        <w:tc>
          <w:tcPr>
            <w:tcW w:w="189" w:type="pct"/>
            <w:shd w:val="clear" w:color="auto" w:fill="D9D9D9" w:themeFill="background1" w:themeFillShade="D9"/>
            <w:vAlign w:val="center"/>
          </w:tcPr>
          <w:p w14:paraId="4E5A1FB8" w14:textId="77777777" w:rsidR="006B393C" w:rsidRPr="006E2ABA" w:rsidRDefault="006B393C" w:rsidP="00C7116D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258" w:type="pct"/>
            <w:shd w:val="clear" w:color="auto" w:fill="D9D9D9" w:themeFill="background1" w:themeFillShade="D9"/>
            <w:vAlign w:val="center"/>
          </w:tcPr>
          <w:p w14:paraId="727FB7D9" w14:textId="77777777" w:rsidR="006B393C" w:rsidRPr="006E2ABA" w:rsidRDefault="006B393C" w:rsidP="00C7116D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14:paraId="28BCF027" w14:textId="77777777" w:rsidR="006B393C" w:rsidRPr="006E2ABA" w:rsidRDefault="006B393C" w:rsidP="00C7116D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14:paraId="3CAA67FE" w14:textId="5DA8CB90" w:rsidR="006B393C" w:rsidRDefault="000253EB" w:rsidP="00C7116D">
            <w:pPr>
              <w:jc w:val="center"/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</w:tr>
      <w:tr w:rsidR="006B393C" w14:paraId="6BAD8F27" w14:textId="77777777" w:rsidTr="008E3FE0">
        <w:trPr>
          <w:trHeight w:val="1265"/>
        </w:trPr>
        <w:tc>
          <w:tcPr>
            <w:tcW w:w="189" w:type="pct"/>
            <w:vAlign w:val="center"/>
          </w:tcPr>
          <w:p w14:paraId="5164AAC3" w14:textId="77777777" w:rsidR="006B393C" w:rsidRDefault="006B393C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258" w:type="pct"/>
            <w:vAlign w:val="center"/>
          </w:tcPr>
          <w:p w14:paraId="2F1D105F" w14:textId="72BC7CD2" w:rsidR="006B393C" w:rsidRDefault="006B393C" w:rsidP="008E3FE0">
            <w:pPr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AB132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Zamówienie pod nazwą: ………………………………………….*</w:t>
            </w:r>
          </w:p>
          <w:p w14:paraId="2288AAAE" w14:textId="0F579C8A" w:rsidR="006B393C" w:rsidRDefault="006B393C" w:rsidP="008E3FE0">
            <w:pPr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AB1326"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>w ramach którego</w:t>
            </w:r>
            <w:r>
              <w:rPr>
                <w:rFonts w:ascii="Calibri" w:eastAsiaTheme="minorHAnsi" w:hAnsi="Calibri" w:cs="Calibri"/>
                <w:bCs/>
                <w:iCs/>
                <w:color w:val="000000"/>
                <w:sz w:val="22"/>
                <w:szCs w:val="22"/>
                <w:lang w:eastAsia="en-US"/>
              </w:rPr>
              <w:t xml:space="preserve"> nieprzerwanie przez okres co najmniej 12 kolejnych miesięcy:</w:t>
            </w:r>
          </w:p>
          <w:p w14:paraId="7C839BA8" w14:textId="3F766068" w:rsidR="006B393C" w:rsidRPr="00016019" w:rsidRDefault="006B393C" w:rsidP="00D87439">
            <w:pPr>
              <w:pStyle w:val="Akapitzlist"/>
              <w:numPr>
                <w:ilvl w:val="5"/>
                <w:numId w:val="6"/>
              </w:numPr>
              <w:ind w:left="543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</w:rPr>
            </w:pP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zapewniliśmy</w:t>
            </w:r>
            <w:r w:rsidR="005659BF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/zapewniamy</w:t>
            </w: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 świadczenie usługi wsparcia </w:t>
            </w:r>
            <w:r w:rsidR="005659BF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przez </w:t>
            </w: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producenta dla oprogramowania do backupu**</w:t>
            </w:r>
          </w:p>
          <w:p w14:paraId="7F172EBA" w14:textId="5279A99E" w:rsidR="006B393C" w:rsidRPr="00016019" w:rsidRDefault="00016019" w:rsidP="008E3FE0">
            <w:pPr>
              <w:pStyle w:val="Akapitzlist"/>
              <w:ind w:left="543"/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</w:pP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…………………… /</w:t>
            </w:r>
            <w:r w:rsidR="0086516D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należy</w:t>
            </w:r>
            <w:r w:rsidR="0086516D"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 </w:t>
            </w: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podać producenta oraz nazwę oprogramowania/</w:t>
            </w:r>
          </w:p>
          <w:p w14:paraId="39FED689" w14:textId="23473DB6" w:rsidR="006B393C" w:rsidRPr="008E3FE0" w:rsidRDefault="006B393C" w:rsidP="008E3FE0">
            <w:pPr>
              <w:pStyle w:val="Akapitzlist"/>
              <w:ind w:left="543"/>
              <w:rPr>
                <w:rFonts w:ascii="Calibri" w:eastAsiaTheme="minorHAnsi" w:hAnsi="Calibri" w:cs="Calibri"/>
                <w:b/>
                <w:iCs/>
                <w:color w:val="000000"/>
                <w:sz w:val="18"/>
                <w:szCs w:val="18"/>
              </w:rPr>
            </w:pPr>
            <w:r w:rsidRPr="008E3FE0">
              <w:rPr>
                <w:rFonts w:ascii="Calibri" w:eastAsiaTheme="minorHAnsi" w:hAnsi="Calibri" w:cs="Calibri"/>
                <w:b/>
                <w:iCs/>
                <w:color w:val="000000"/>
                <w:sz w:val="22"/>
              </w:rPr>
              <w:t>lub</w:t>
            </w:r>
          </w:p>
          <w:p w14:paraId="13C6DAA1" w14:textId="405143A9" w:rsidR="006B393C" w:rsidRPr="00016019" w:rsidRDefault="006B393C" w:rsidP="00D87439">
            <w:pPr>
              <w:pStyle w:val="Akapitzlist"/>
              <w:numPr>
                <w:ilvl w:val="5"/>
                <w:numId w:val="6"/>
              </w:numPr>
              <w:ind w:left="543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</w:rPr>
            </w:pP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 świadczyliśmy</w:t>
            </w:r>
            <w:r w:rsidR="005659BF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>/świadczymy</w:t>
            </w: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 samodzielnie usługi wsparcia dla oprogramowania do backupu</w:t>
            </w:r>
            <w:r w:rsidRPr="00016019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A05719">
              <w:rPr>
                <w:rFonts w:asciiTheme="minorHAnsi" w:hAnsiTheme="minorHAnsi" w:cstheme="minorHAnsi"/>
                <w:sz w:val="22"/>
              </w:rPr>
              <w:t>**</w:t>
            </w:r>
          </w:p>
          <w:p w14:paraId="48D1DB6F" w14:textId="206CFADA" w:rsidR="00016019" w:rsidRPr="006B393C" w:rsidRDefault="00016019" w:rsidP="008E3FE0">
            <w:pPr>
              <w:pStyle w:val="Akapitzlist"/>
              <w:ind w:left="1152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016019">
              <w:rPr>
                <w:rFonts w:ascii="Calibri" w:eastAsiaTheme="minorHAnsi" w:hAnsi="Calibri" w:cs="Calibri"/>
                <w:bCs/>
                <w:iCs/>
                <w:color w:val="000000"/>
                <w:sz w:val="22"/>
              </w:rPr>
              <w:t xml:space="preserve">…………………… </w:t>
            </w:r>
            <w:r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</w:rPr>
              <w:t>/</w:t>
            </w:r>
            <w:r w:rsidR="0086516D">
              <w:rPr>
                <w:rFonts w:ascii="Calibri" w:eastAsiaTheme="minorHAnsi" w:hAnsi="Calibri" w:cs="Calibri"/>
                <w:bCs/>
                <w:i/>
                <w:color w:val="000000"/>
                <w:sz w:val="22"/>
              </w:rPr>
              <w:t>należy</w:t>
            </w:r>
            <w:r w:rsidR="0086516D"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</w:rPr>
              <w:t xml:space="preserve"> </w:t>
            </w:r>
            <w:r w:rsidRPr="00016019">
              <w:rPr>
                <w:rFonts w:ascii="Calibri" w:eastAsiaTheme="minorHAnsi" w:hAnsi="Calibri" w:cs="Calibri"/>
                <w:bCs/>
                <w:i/>
                <w:color w:val="000000"/>
                <w:sz w:val="22"/>
              </w:rPr>
              <w:t>podać producenta oraz nazwę oprogramowania/</w:t>
            </w:r>
          </w:p>
        </w:tc>
        <w:tc>
          <w:tcPr>
            <w:tcW w:w="535" w:type="pct"/>
            <w:vAlign w:val="center"/>
          </w:tcPr>
          <w:p w14:paraId="35DC041F" w14:textId="77777777" w:rsidR="006B393C" w:rsidRDefault="006B393C" w:rsidP="00C7116D">
            <w:pPr>
              <w:spacing w:before="120"/>
              <w:jc w:val="center"/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color w:val="000000"/>
                <w:sz w:val="18"/>
                <w:szCs w:val="18"/>
                <w:lang w:eastAsia="en-US"/>
              </w:rPr>
              <w:t>………………………………..*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ADEB9" w14:textId="22C3204E" w:rsidR="000253EB" w:rsidRDefault="000253EB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 xml:space="preserve">Od dnia </w:t>
            </w:r>
          </w:p>
          <w:p w14:paraId="1CA83D4E" w14:textId="18C86406" w:rsidR="006B393C" w:rsidRDefault="000253EB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(</w:t>
            </w:r>
            <w:proofErr w:type="spellStart"/>
            <w:r w:rsidR="006B393C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dd</w:t>
            </w:r>
            <w:proofErr w:type="spellEnd"/>
            <w:r w:rsidR="006B393C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-mm-</w:t>
            </w:r>
            <w:proofErr w:type="spellStart"/>
            <w:r w:rsidR="006B393C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rrrr</w:t>
            </w:r>
            <w:proofErr w:type="spellEnd"/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)</w:t>
            </w:r>
          </w:p>
          <w:p w14:paraId="7D4491AE" w14:textId="0FEC3794" w:rsidR="006B393C" w:rsidRDefault="006B393C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……………………..</w:t>
            </w:r>
            <w:r w:rsidR="000253EB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 xml:space="preserve">* </w:t>
            </w:r>
          </w:p>
          <w:p w14:paraId="44E789F0" w14:textId="77777777" w:rsidR="000253EB" w:rsidRDefault="000253EB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</w:p>
          <w:p w14:paraId="0C2CB966" w14:textId="30A8FBB6" w:rsidR="000253EB" w:rsidRDefault="000253EB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 xml:space="preserve">Do dnia </w:t>
            </w:r>
            <w:r w:rsidR="008E3FE0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***</w:t>
            </w:r>
          </w:p>
          <w:p w14:paraId="08D95F57" w14:textId="3663D0F4" w:rsidR="000253EB" w:rsidRPr="000253EB" w:rsidRDefault="000253EB" w:rsidP="000253EB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(</w:t>
            </w:r>
            <w:proofErr w:type="spellStart"/>
            <w:r w:rsidRPr="000253EB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dd</w:t>
            </w:r>
            <w:proofErr w:type="spellEnd"/>
            <w:r w:rsidRPr="000253EB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-mm-</w:t>
            </w:r>
            <w:proofErr w:type="spellStart"/>
            <w:r w:rsidRPr="000253EB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rrrr</w:t>
            </w:r>
            <w:proofErr w:type="spellEnd"/>
            <w:r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)</w:t>
            </w:r>
          </w:p>
          <w:p w14:paraId="3F9313E3" w14:textId="162B33CC" w:rsidR="000253EB" w:rsidRDefault="000253EB" w:rsidP="000253EB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  <w:r w:rsidRPr="000253EB"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  <w:t>……………………..*</w:t>
            </w:r>
          </w:p>
          <w:p w14:paraId="4A95B0D4" w14:textId="77777777" w:rsidR="006B393C" w:rsidRPr="00C77B16" w:rsidRDefault="006B393C" w:rsidP="00C7116D">
            <w:pPr>
              <w:spacing w:before="120"/>
              <w:rPr>
                <w:rFonts w:ascii="Calibri" w:eastAsiaTheme="minorHAnsi" w:hAnsi="Calibri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p w14:paraId="49C0E480" w14:textId="77777777" w:rsidR="006B393C" w:rsidRPr="00E94631" w:rsidRDefault="006B393C" w:rsidP="006B393C">
      <w:pPr>
        <w:widowControl w:val="0"/>
        <w:tabs>
          <w:tab w:val="left" w:leader="dot" w:pos="8460"/>
        </w:tabs>
        <w:adjustRightInd w:val="0"/>
        <w:jc w:val="both"/>
        <w:textAlignment w:val="baseline"/>
        <w:rPr>
          <w:rFonts w:asciiTheme="minorHAnsi" w:eastAsiaTheme="minorEastAsia" w:hAnsiTheme="minorHAnsi" w:cstheme="minorBidi"/>
          <w:kern w:val="144"/>
          <w:sz w:val="22"/>
          <w:szCs w:val="22"/>
          <w:lang w:eastAsia="en-US"/>
        </w:rPr>
      </w:pPr>
    </w:p>
    <w:p w14:paraId="7D616508" w14:textId="72B32A6D" w:rsidR="00CC4A10" w:rsidRPr="00A05719" w:rsidRDefault="006B393C" w:rsidP="006B393C">
      <w:pPr>
        <w:spacing w:before="120" w:after="120"/>
        <w:rPr>
          <w:rFonts w:asciiTheme="minorHAnsi" w:hAnsiTheme="minorHAnsi"/>
          <w:i/>
          <w:iCs/>
          <w:sz w:val="22"/>
        </w:rPr>
      </w:pPr>
      <w:r w:rsidRPr="00A05719">
        <w:rPr>
          <w:rFonts w:asciiTheme="minorHAnsi" w:hAnsiTheme="minorHAnsi"/>
          <w:i/>
          <w:iCs/>
          <w:sz w:val="22"/>
        </w:rPr>
        <w:t xml:space="preserve">*wypełnia Wykonawca </w:t>
      </w:r>
    </w:p>
    <w:p w14:paraId="3ED0E157" w14:textId="03DA466B" w:rsidR="006B393C" w:rsidRDefault="006B393C" w:rsidP="006B393C">
      <w:pPr>
        <w:spacing w:before="120" w:after="120"/>
        <w:rPr>
          <w:rFonts w:asciiTheme="minorHAnsi" w:hAnsiTheme="minorHAnsi"/>
          <w:i/>
          <w:iCs/>
          <w:sz w:val="22"/>
        </w:rPr>
      </w:pPr>
      <w:r w:rsidRPr="00A05719">
        <w:rPr>
          <w:rFonts w:asciiTheme="minorHAnsi" w:hAnsiTheme="minorHAnsi"/>
          <w:i/>
          <w:iCs/>
          <w:sz w:val="22"/>
        </w:rPr>
        <w:t>**niepotrzebne skreślić</w:t>
      </w:r>
    </w:p>
    <w:p w14:paraId="37418593" w14:textId="35F8FD6D" w:rsidR="008E3FE0" w:rsidRPr="00A05719" w:rsidRDefault="008E3FE0" w:rsidP="006B393C">
      <w:pPr>
        <w:spacing w:before="120" w:after="120"/>
        <w:rPr>
          <w:rFonts w:asciiTheme="minorHAnsi" w:hAnsiTheme="minorHAnsi"/>
          <w:i/>
          <w:iCs/>
          <w:sz w:val="22"/>
        </w:rPr>
      </w:pPr>
      <w:r>
        <w:rPr>
          <w:rFonts w:asciiTheme="minorHAnsi" w:hAnsiTheme="minorHAnsi"/>
          <w:i/>
          <w:iCs/>
          <w:sz w:val="22"/>
        </w:rPr>
        <w:t xml:space="preserve">***w przypadku zamówienia nadal realizowanego proszę wpisać „do nadal”.  </w:t>
      </w:r>
    </w:p>
    <w:p w14:paraId="4A2B0984" w14:textId="77777777" w:rsidR="000253EB" w:rsidRPr="000253EB" w:rsidRDefault="000253EB" w:rsidP="000253EB">
      <w:pPr>
        <w:spacing w:before="120" w:after="120" w:line="276" w:lineRule="auto"/>
        <w:rPr>
          <w:rFonts w:asciiTheme="minorHAnsi" w:hAnsiTheme="minorHAnsi"/>
          <w:i/>
          <w:iCs/>
          <w:sz w:val="22"/>
          <w:szCs w:val="22"/>
        </w:rPr>
      </w:pPr>
    </w:p>
    <w:p w14:paraId="11BE5734" w14:textId="0FABBAD4" w:rsidR="000253EB" w:rsidRPr="000253EB" w:rsidRDefault="000253EB" w:rsidP="000253EB">
      <w:pPr>
        <w:spacing w:before="120" w:after="120" w:line="276" w:lineRule="auto"/>
        <w:rPr>
          <w:rFonts w:asciiTheme="minorHAnsi" w:hAnsiTheme="minorHAnsi"/>
          <w:i/>
          <w:iCs/>
          <w:sz w:val="22"/>
          <w:szCs w:val="22"/>
        </w:rPr>
      </w:pPr>
      <w:r w:rsidRPr="000253EB">
        <w:rPr>
          <w:rFonts w:asciiTheme="minorHAnsi" w:hAnsiTheme="minorHAnsi"/>
          <w:i/>
          <w:iCs/>
          <w:sz w:val="22"/>
          <w:szCs w:val="22"/>
        </w:rPr>
        <w:t>UWAGA:</w:t>
      </w:r>
    </w:p>
    <w:p w14:paraId="24878DC7" w14:textId="27E8BA73" w:rsidR="006B393C" w:rsidRPr="000253EB" w:rsidRDefault="000253EB" w:rsidP="000253EB">
      <w:pPr>
        <w:spacing w:before="120" w:after="120" w:line="276" w:lineRule="auto"/>
        <w:rPr>
          <w:rFonts w:asciiTheme="minorHAnsi" w:hAnsiTheme="minorHAnsi"/>
          <w:i/>
          <w:iCs/>
          <w:sz w:val="22"/>
          <w:szCs w:val="22"/>
        </w:rPr>
      </w:pPr>
      <w:r w:rsidRPr="000253EB">
        <w:rPr>
          <w:rFonts w:asciiTheme="minorHAnsi" w:hAnsiTheme="minorHAnsi"/>
          <w:i/>
          <w:iCs/>
          <w:sz w:val="22"/>
          <w:szCs w:val="22"/>
        </w:rPr>
        <w:t>Jeżeli Wykonawca powołuje się na doświadczenie w realizacji usług wykonywanych</w:t>
      </w:r>
      <w:r w:rsidR="000F6D55">
        <w:rPr>
          <w:rFonts w:asciiTheme="minorHAnsi" w:hAnsiTheme="minorHAnsi"/>
          <w:i/>
          <w:iCs/>
          <w:sz w:val="22"/>
          <w:szCs w:val="22"/>
        </w:rPr>
        <w:t>/wykonanych</w:t>
      </w:r>
      <w:r w:rsidRPr="000253EB">
        <w:rPr>
          <w:rFonts w:asciiTheme="minorHAnsi" w:hAnsiTheme="minorHAnsi"/>
          <w:i/>
          <w:iCs/>
          <w:sz w:val="22"/>
          <w:szCs w:val="22"/>
        </w:rPr>
        <w:t xml:space="preserve"> wspólnie z innymi wykonawcami, wykaz dotyczy </w:t>
      </w:r>
      <w:r w:rsidR="008E3FE0">
        <w:rPr>
          <w:rFonts w:asciiTheme="minorHAnsi" w:hAnsiTheme="minorHAnsi"/>
          <w:i/>
          <w:iCs/>
          <w:sz w:val="22"/>
          <w:szCs w:val="22"/>
        </w:rPr>
        <w:t>usług</w:t>
      </w:r>
      <w:r w:rsidRPr="000253EB">
        <w:rPr>
          <w:rFonts w:asciiTheme="minorHAnsi" w:hAnsiTheme="minorHAnsi"/>
          <w:i/>
          <w:iCs/>
          <w:sz w:val="22"/>
          <w:szCs w:val="22"/>
        </w:rPr>
        <w:t xml:space="preserve"> w których wykonaniu Wykonawca ten bezpośrednio uczestniczył</w:t>
      </w:r>
      <w:r w:rsidR="000F6D55">
        <w:rPr>
          <w:rFonts w:asciiTheme="minorHAnsi" w:hAnsiTheme="minorHAnsi"/>
          <w:i/>
          <w:iCs/>
          <w:sz w:val="22"/>
          <w:szCs w:val="22"/>
        </w:rPr>
        <w:t>/uczestniczy</w:t>
      </w:r>
      <w:r w:rsidRPr="000253EB">
        <w:rPr>
          <w:rFonts w:asciiTheme="minorHAnsi" w:hAnsiTheme="minorHAnsi"/>
          <w:i/>
          <w:iCs/>
          <w:sz w:val="22"/>
          <w:szCs w:val="22"/>
        </w:rPr>
        <w:t xml:space="preserve">. </w:t>
      </w:r>
    </w:p>
    <w:p w14:paraId="63DB75BB" w14:textId="77777777" w:rsidR="000253EB" w:rsidRDefault="000253EB" w:rsidP="000253E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6771"/>
        <w:gridCol w:w="6454"/>
      </w:tblGrid>
      <w:tr w:rsidR="000253EB" w:rsidRPr="00805828" w14:paraId="111513D6" w14:textId="77777777" w:rsidTr="00C7116D">
        <w:trPr>
          <w:trHeight w:val="1173"/>
        </w:trPr>
        <w:tc>
          <w:tcPr>
            <w:tcW w:w="6771" w:type="dxa"/>
            <w:shd w:val="clear" w:color="auto" w:fill="92D050"/>
            <w:vAlign w:val="center"/>
          </w:tcPr>
          <w:p w14:paraId="01F609C2" w14:textId="77777777" w:rsidR="000253EB" w:rsidRPr="00805828" w:rsidRDefault="000253EB" w:rsidP="00C7116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4" w:type="dxa"/>
            <w:shd w:val="clear" w:color="auto" w:fill="92D050"/>
          </w:tcPr>
          <w:p w14:paraId="56E101F6" w14:textId="77777777" w:rsidR="000253EB" w:rsidRPr="00805828" w:rsidRDefault="000253EB" w:rsidP="00C711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3A86332" w14:textId="77777777" w:rsidR="000253EB" w:rsidRDefault="000253EB" w:rsidP="000253EB">
      <w:pPr>
        <w:spacing w:before="120" w:after="120" w:line="276" w:lineRule="auto"/>
        <w:rPr>
          <w:rFonts w:asciiTheme="minorHAnsi" w:hAnsiTheme="minorHAnsi"/>
          <w:sz w:val="22"/>
          <w:szCs w:val="22"/>
          <w:highlight w:val="green"/>
        </w:rPr>
      </w:pPr>
    </w:p>
    <w:p w14:paraId="69AF7D39" w14:textId="77777777" w:rsidR="001E6696" w:rsidRDefault="001E6696" w:rsidP="001E6696">
      <w:pPr>
        <w:spacing w:before="120" w:after="120" w:line="276" w:lineRule="auto"/>
        <w:rPr>
          <w:rFonts w:asciiTheme="minorHAnsi" w:hAnsiTheme="minorHAnsi"/>
          <w:sz w:val="22"/>
          <w:szCs w:val="22"/>
          <w:highlight w:val="green"/>
        </w:rPr>
      </w:pPr>
    </w:p>
    <w:p w14:paraId="113DEF87" w14:textId="77777777" w:rsidR="001E6696" w:rsidRDefault="001E6696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70C5F77E" w14:textId="77777777" w:rsidR="001E6696" w:rsidRDefault="001E6696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6512B6E5" w14:textId="77777777" w:rsidR="001E6696" w:rsidRDefault="001E6696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  <w:sectPr w:rsidR="001E6696" w:rsidSect="00FF76FC">
          <w:pgSz w:w="16838" w:h="11906" w:orient="landscape"/>
          <w:pgMar w:top="1418" w:right="1418" w:bottom="851" w:left="1418" w:header="709" w:footer="220" w:gutter="0"/>
          <w:cols w:space="708"/>
          <w:docGrid w:linePitch="360"/>
        </w:sectPr>
      </w:pPr>
    </w:p>
    <w:p w14:paraId="366D2C6E" w14:textId="61B48301" w:rsidR="00B7596B" w:rsidRDefault="00B7596B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6F" w14:textId="2437C0A4" w:rsidR="00E85EB0" w:rsidRP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b/>
          <w:sz w:val="22"/>
          <w:szCs w:val="22"/>
        </w:rPr>
      </w:pPr>
      <w:r w:rsidRPr="00E85EB0">
        <w:rPr>
          <w:rFonts w:asciiTheme="minorHAnsi" w:hAnsiTheme="minorHAnsi"/>
          <w:b/>
          <w:sz w:val="22"/>
          <w:szCs w:val="22"/>
        </w:rPr>
        <w:t xml:space="preserve">ZAŁĄCZNIK NR </w:t>
      </w:r>
      <w:r w:rsidR="00DB6C38">
        <w:rPr>
          <w:rFonts w:asciiTheme="minorHAnsi" w:hAnsiTheme="minorHAnsi"/>
          <w:b/>
          <w:sz w:val="22"/>
          <w:szCs w:val="22"/>
        </w:rPr>
        <w:t>6</w:t>
      </w:r>
      <w:r w:rsidR="00DB6C38" w:rsidRPr="00E85EB0">
        <w:rPr>
          <w:rFonts w:asciiTheme="minorHAnsi" w:hAnsiTheme="minorHAnsi"/>
          <w:b/>
          <w:sz w:val="22"/>
          <w:szCs w:val="22"/>
        </w:rPr>
        <w:t xml:space="preserve"> </w:t>
      </w:r>
      <w:r w:rsidRPr="00E85EB0">
        <w:rPr>
          <w:rFonts w:asciiTheme="minorHAnsi" w:hAnsiTheme="minorHAnsi"/>
          <w:b/>
          <w:sz w:val="22"/>
          <w:szCs w:val="22"/>
        </w:rPr>
        <w:t>DO SWZ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E85EB0" w:rsidRPr="00212130" w14:paraId="366D2C72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0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366D2C71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5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3" w14:textId="77777777" w:rsidR="00E85EB0" w:rsidRPr="00212130" w:rsidRDefault="00E85EB0" w:rsidP="0023544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66D2C74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8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6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66D2C77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B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9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366D2C7A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E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C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66D2C7D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81" w14:textId="77777777" w:rsidTr="00D76EA3">
        <w:trPr>
          <w:trHeight w:val="172"/>
        </w:trPr>
        <w:tc>
          <w:tcPr>
            <w:tcW w:w="1814" w:type="pct"/>
            <w:shd w:val="clear" w:color="auto" w:fill="92D050"/>
            <w:vAlign w:val="center"/>
          </w:tcPr>
          <w:p w14:paraId="366D2C7F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66D2C80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C82" w14:textId="77777777" w:rsidR="00E85EB0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3E443C42" w14:textId="77777777" w:rsidR="00FF76FC" w:rsidRDefault="00FF76FC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366D2C83" w14:textId="77777777" w:rsidR="00E85EB0" w:rsidRPr="00805828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OŚWIADCZENIE</w:t>
      </w:r>
    </w:p>
    <w:p w14:paraId="366D2C84" w14:textId="77777777" w:rsidR="00E85EB0" w:rsidRPr="00805828" w:rsidRDefault="00E85EB0" w:rsidP="00E85EB0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</w:rPr>
        <w:t xml:space="preserve">o aktualności informacji zawartych w oświadczeniach w zakresie podstaw wykluczenia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805828">
        <w:rPr>
          <w:rFonts w:asciiTheme="minorHAnsi" w:hAnsiTheme="minorHAnsi" w:cstheme="minorHAnsi"/>
          <w:b/>
          <w:bCs/>
          <w:sz w:val="22"/>
          <w:szCs w:val="22"/>
        </w:rPr>
        <w:t xml:space="preserve">z postępowania </w:t>
      </w:r>
    </w:p>
    <w:p w14:paraId="366D2C85" w14:textId="77777777" w:rsidR="00E85EB0" w:rsidRPr="00805828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My niżej podpisani, oświadczamy że wobec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805828">
        <w:rPr>
          <w:rFonts w:asciiTheme="minorHAnsi" w:hAnsiTheme="minorHAnsi" w:cstheme="minorHAnsi"/>
          <w:sz w:val="22"/>
          <w:szCs w:val="22"/>
        </w:rPr>
        <w:t>ykonawcy/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805828">
        <w:rPr>
          <w:rFonts w:asciiTheme="minorHAnsi" w:hAnsiTheme="minorHAnsi" w:cstheme="minorHAnsi"/>
          <w:sz w:val="22"/>
          <w:szCs w:val="22"/>
        </w:rPr>
        <w:t xml:space="preserve">ykonawcy występującego wspólnie/podmiotu udostępniającego zasoby:  </w:t>
      </w:r>
    </w:p>
    <w:p w14:paraId="366D2C86" w14:textId="77777777" w:rsidR="00E85EB0" w:rsidRPr="00805828" w:rsidRDefault="00E85EB0" w:rsidP="00E85EB0">
      <w:pPr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C87" w14:textId="77777777" w:rsidR="00E85EB0" w:rsidRPr="00805828" w:rsidRDefault="00E85EB0" w:rsidP="00E85EB0">
      <w:pPr>
        <w:ind w:left="284" w:hanging="284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(nazwa/firma)</w:t>
      </w:r>
    </w:p>
    <w:p w14:paraId="366D2C88" w14:textId="77777777" w:rsidR="00E85EB0" w:rsidRPr="00805828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805828">
        <w:rPr>
          <w:rFonts w:asciiTheme="minorHAnsi" w:hAnsiTheme="minorHAnsi" w:cstheme="minorHAnsi"/>
          <w:sz w:val="22"/>
          <w:szCs w:val="22"/>
        </w:rPr>
        <w:t xml:space="preserve">otwierdzam aktualność informacji zawartych w oświadczeniu, o którym mowa w art. 125 ust. 1 ustawy (JEDZ), w zakresie podstaw wykluczenia z postępowania wskazanych przez Zamawiającego,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których mowa w:</w:t>
      </w:r>
    </w:p>
    <w:p w14:paraId="366D2C89" w14:textId="77777777" w:rsidR="00E85EB0" w:rsidRPr="00805828" w:rsidRDefault="00E85EB0">
      <w:pPr>
        <w:pStyle w:val="Akapitzlist"/>
        <w:numPr>
          <w:ilvl w:val="0"/>
          <w:numId w:val="52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3 ustawy,</w:t>
      </w:r>
    </w:p>
    <w:p w14:paraId="366D2C8A" w14:textId="77777777" w:rsidR="00E85EB0" w:rsidRPr="00805828" w:rsidRDefault="00E85EB0">
      <w:pPr>
        <w:pStyle w:val="Akapitzlist"/>
        <w:numPr>
          <w:ilvl w:val="0"/>
          <w:numId w:val="52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4 ustawy, dotyczących orzeczenia zakazu ubiegania się o zamówienie publiczne tytułem środka zapobiegawczego,</w:t>
      </w:r>
    </w:p>
    <w:p w14:paraId="366D2C8B" w14:textId="33399263" w:rsidR="00E85EB0" w:rsidRPr="00805828" w:rsidRDefault="00E85EB0">
      <w:pPr>
        <w:pStyle w:val="Akapitzlist"/>
        <w:numPr>
          <w:ilvl w:val="0"/>
          <w:numId w:val="52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art. 108 ust. 1 pkt 5 ustawy, dotyczących zawarcia z innymi </w:t>
      </w:r>
      <w:r w:rsidR="00754E7F">
        <w:rPr>
          <w:rFonts w:asciiTheme="minorHAnsi" w:hAnsiTheme="minorHAnsi" w:cstheme="minorHAnsi"/>
          <w:sz w:val="22"/>
        </w:rPr>
        <w:t>W</w:t>
      </w:r>
      <w:r w:rsidRPr="00805828">
        <w:rPr>
          <w:rFonts w:asciiTheme="minorHAnsi" w:hAnsiTheme="minorHAnsi" w:cstheme="minorHAnsi"/>
          <w:sz w:val="22"/>
        </w:rPr>
        <w:t>ykonawcami porozumienia mającego na celu zakłócenie konkurencji,</w:t>
      </w:r>
    </w:p>
    <w:p w14:paraId="366D2C8C" w14:textId="77777777" w:rsidR="00E85EB0" w:rsidRPr="00805828" w:rsidRDefault="00E85EB0">
      <w:pPr>
        <w:pStyle w:val="Akapitzlist"/>
        <w:numPr>
          <w:ilvl w:val="0"/>
          <w:numId w:val="52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6 ustawy,</w:t>
      </w:r>
    </w:p>
    <w:p w14:paraId="366D2C8D" w14:textId="78F2054A" w:rsidR="00E85EB0" w:rsidRPr="00805828" w:rsidRDefault="00E85EB0">
      <w:pPr>
        <w:pStyle w:val="Akapitzlist"/>
        <w:numPr>
          <w:ilvl w:val="0"/>
          <w:numId w:val="52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art. 109 ust. 1 pkt 1 ustawy, odnośnie do naruszenia obowiązków dotyczących płatności podatków i opłat lokalnych, o których mowa w ustawie z dnia 12 stycznia 1991 r. o podatkach i opłatach lokalnych (Dz. U. z </w:t>
      </w:r>
      <w:r w:rsidR="00E4112F" w:rsidRPr="00805828">
        <w:rPr>
          <w:rFonts w:asciiTheme="minorHAnsi" w:hAnsiTheme="minorHAnsi" w:cstheme="minorHAnsi"/>
          <w:sz w:val="22"/>
        </w:rPr>
        <w:t>20</w:t>
      </w:r>
      <w:r w:rsidR="00E4112F">
        <w:rPr>
          <w:rFonts w:asciiTheme="minorHAnsi" w:hAnsiTheme="minorHAnsi" w:cstheme="minorHAnsi"/>
          <w:sz w:val="22"/>
        </w:rPr>
        <w:t>2</w:t>
      </w:r>
      <w:r w:rsidR="00917637">
        <w:rPr>
          <w:rFonts w:asciiTheme="minorHAnsi" w:hAnsiTheme="minorHAnsi" w:cstheme="minorHAnsi"/>
          <w:sz w:val="22"/>
        </w:rPr>
        <w:t>4</w:t>
      </w:r>
      <w:r w:rsidR="00E4112F" w:rsidRPr="00805828">
        <w:rPr>
          <w:rFonts w:asciiTheme="minorHAnsi" w:hAnsiTheme="minorHAnsi" w:cstheme="minorHAnsi"/>
          <w:sz w:val="22"/>
        </w:rPr>
        <w:t xml:space="preserve"> </w:t>
      </w:r>
      <w:r w:rsidRPr="00805828">
        <w:rPr>
          <w:rFonts w:asciiTheme="minorHAnsi" w:hAnsiTheme="minorHAnsi" w:cstheme="minorHAnsi"/>
          <w:sz w:val="22"/>
        </w:rPr>
        <w:t xml:space="preserve">r. poz. </w:t>
      </w:r>
      <w:r w:rsidR="00917637">
        <w:rPr>
          <w:rFonts w:asciiTheme="minorHAnsi" w:hAnsiTheme="minorHAnsi"/>
          <w:sz w:val="22"/>
        </w:rPr>
        <w:t>1572, 1635, 1757</w:t>
      </w:r>
      <w:r w:rsidRPr="00805828">
        <w:rPr>
          <w:rFonts w:asciiTheme="minorHAnsi" w:hAnsiTheme="minorHAnsi" w:cstheme="minorHAnsi"/>
          <w:sz w:val="22"/>
        </w:rPr>
        <w:t>)</w:t>
      </w:r>
      <w:r>
        <w:rPr>
          <w:rFonts w:asciiTheme="minorHAnsi" w:hAnsiTheme="minorHAnsi" w:cstheme="minorHAnsi"/>
          <w:sz w:val="22"/>
        </w:rPr>
        <w:t>.</w:t>
      </w:r>
      <w:r w:rsidRPr="00805828">
        <w:rPr>
          <w:rFonts w:asciiTheme="minorHAnsi" w:eastAsia="Times New Roman" w:hAnsiTheme="minorHAnsi" w:cstheme="minorHAnsi"/>
          <w:sz w:val="22"/>
        </w:rPr>
        <w:br/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85EB0" w:rsidRPr="00805828" w14:paraId="366D2C90" w14:textId="77777777" w:rsidTr="00D76EA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66D2C8E" w14:textId="77777777" w:rsidR="00E85EB0" w:rsidRPr="00805828" w:rsidRDefault="00E85EB0" w:rsidP="00D76EA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66D2C8F" w14:textId="77777777" w:rsidR="00E85EB0" w:rsidRPr="00805828" w:rsidRDefault="00E85EB0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66D2C91" w14:textId="77777777" w:rsidR="00E85EB0" w:rsidRDefault="00E85EB0" w:rsidP="00E85EB0">
      <w:pPr>
        <w:spacing w:before="120" w:after="120" w:line="276" w:lineRule="auto"/>
        <w:rPr>
          <w:rFonts w:asciiTheme="minorHAnsi" w:hAnsiTheme="minorHAnsi"/>
          <w:sz w:val="22"/>
          <w:szCs w:val="22"/>
          <w:highlight w:val="green"/>
        </w:rPr>
      </w:pPr>
    </w:p>
    <w:p w14:paraId="366D2C92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93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94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95" w14:textId="77777777" w:rsidR="00E85EB0" w:rsidRPr="00316DF6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35B4659" w14:textId="7C074F4D" w:rsidR="000F097F" w:rsidRPr="000F097F" w:rsidRDefault="002F2840" w:rsidP="000F097F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33" w:name="_Toc203132817"/>
      <w:bookmarkEnd w:id="31"/>
      <w:r w:rsidRPr="00212130">
        <w:rPr>
          <w:rFonts w:asciiTheme="minorHAnsi" w:hAnsiTheme="minorHAnsi"/>
          <w:sz w:val="22"/>
        </w:rPr>
        <w:lastRenderedPageBreak/>
        <w:t xml:space="preserve">Załącznik nr </w:t>
      </w:r>
      <w:r w:rsidR="00E22BCC">
        <w:rPr>
          <w:rFonts w:asciiTheme="minorHAnsi" w:hAnsiTheme="minorHAnsi"/>
          <w:sz w:val="22"/>
        </w:rPr>
        <w:t>7</w:t>
      </w:r>
      <w:r w:rsidR="00317C8F" w:rsidRPr="00212130">
        <w:rPr>
          <w:rFonts w:asciiTheme="minorHAnsi" w:hAnsiTheme="minorHAnsi"/>
          <w:sz w:val="22"/>
        </w:rPr>
        <w:t xml:space="preserve"> </w:t>
      </w:r>
      <w:r w:rsidRPr="00212130">
        <w:rPr>
          <w:rFonts w:asciiTheme="minorHAnsi" w:hAnsiTheme="minorHAnsi"/>
          <w:sz w:val="22"/>
        </w:rPr>
        <w:t>do SWZ</w:t>
      </w:r>
      <w:bookmarkEnd w:id="33"/>
    </w:p>
    <w:p w14:paraId="366D2CD0" w14:textId="7B7934EF" w:rsidR="002F2840" w:rsidRPr="002F2840" w:rsidRDefault="002F2840" w:rsidP="002F2840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366D2CD1" w14:textId="77777777" w:rsidR="002F2840" w:rsidRPr="002F2840" w:rsidRDefault="002F2840" w:rsidP="002F2840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366D2CD2" w14:textId="77777777" w:rsidR="002F2840" w:rsidRPr="002F2840" w:rsidRDefault="002F2840" w:rsidP="002F2840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366D2CD3" w14:textId="77777777" w:rsidR="002F2840" w:rsidRPr="002F2840" w:rsidRDefault="002F2840" w:rsidP="002F2840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366D2CD4" w14:textId="77777777" w:rsidR="002F2840" w:rsidRPr="002F2840" w:rsidRDefault="002F2840" w:rsidP="002F2840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366D2CD5" w14:textId="77777777" w:rsidR="002F2840" w:rsidRPr="002F2840" w:rsidRDefault="002F2840" w:rsidP="002F2840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66D2CD6" w14:textId="14FF7D13" w:rsidR="002F2840" w:rsidRPr="002F2840" w:rsidRDefault="002F2840" w:rsidP="002F2840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(nazwa/firma </w:t>
      </w:r>
      <w:r>
        <w:rPr>
          <w:rFonts w:asciiTheme="minorHAnsi" w:hAnsiTheme="minorHAnsi"/>
          <w:i/>
          <w:sz w:val="22"/>
          <w:szCs w:val="22"/>
        </w:rPr>
        <w:t xml:space="preserve">podmiotu </w:t>
      </w:r>
      <w:r w:rsidR="00D92AD9">
        <w:rPr>
          <w:rFonts w:asciiTheme="minorHAnsi" w:hAnsiTheme="minorHAnsi"/>
          <w:i/>
          <w:sz w:val="22"/>
          <w:szCs w:val="22"/>
        </w:rPr>
        <w:t>udostepniającego zasoby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366D2CD7" w14:textId="6BABD70D" w:rsidR="002F2840" w:rsidRPr="002F2840" w:rsidRDefault="002F2840" w:rsidP="002F2840">
      <w:pPr>
        <w:autoSpaceDE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o udzielenie zamówienia publicznego pn.: </w:t>
      </w:r>
      <w:r w:rsidR="0045025F" w:rsidRPr="0045025F">
        <w:rPr>
          <w:rFonts w:asciiTheme="minorHAnsi" w:eastAsia="Times New Roman" w:hAnsiTheme="minorHAnsi" w:cstheme="minorHAnsi"/>
          <w:b/>
          <w:sz w:val="22"/>
          <w:szCs w:val="22"/>
        </w:rPr>
        <w:t>Zakup oprogramowania „</w:t>
      </w:r>
      <w:proofErr w:type="spellStart"/>
      <w:r w:rsidR="0045025F" w:rsidRPr="0045025F">
        <w:rPr>
          <w:rFonts w:asciiTheme="minorHAnsi" w:eastAsia="Times New Roman" w:hAnsiTheme="minorHAnsi" w:cstheme="minorHAnsi"/>
          <w:b/>
          <w:sz w:val="22"/>
          <w:szCs w:val="22"/>
        </w:rPr>
        <w:t>Veeam</w:t>
      </w:r>
      <w:proofErr w:type="spellEnd"/>
      <w:r w:rsidR="0045025F" w:rsidRPr="0045025F">
        <w:rPr>
          <w:rFonts w:asciiTheme="minorHAnsi" w:eastAsia="Times New Roman" w:hAnsiTheme="minorHAnsi" w:cstheme="minorHAnsi"/>
          <w:b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eastAsia="Times New Roman" w:hAnsiTheme="minorHAnsi" w:cstheme="minorHAnsi"/>
          <w:b/>
          <w:sz w:val="22"/>
          <w:szCs w:val="22"/>
        </w:rPr>
        <w:t>209</w:t>
      </w:r>
      <w:r w:rsidR="0045025F" w:rsidRPr="0045025F">
        <w:rPr>
          <w:rFonts w:asciiTheme="minorHAnsi" w:eastAsia="Times New Roman" w:hAnsiTheme="minorHAnsi" w:cstheme="minorHAnsi"/>
          <w:b/>
          <w:sz w:val="22"/>
          <w:szCs w:val="22"/>
        </w:rPr>
        <w:t>.2025-DZP</w:t>
      </w:r>
    </w:p>
    <w:p w14:paraId="31EEDC4E" w14:textId="77777777" w:rsidR="00261C60" w:rsidRDefault="00261C60" w:rsidP="002F2840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366D2CD8" w14:textId="77777777" w:rsidR="002F2840" w:rsidRPr="002F2840" w:rsidRDefault="002F2840" w:rsidP="002F2840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366D2CD9" w14:textId="77777777" w:rsidR="002F2840" w:rsidRPr="002F2840" w:rsidRDefault="002F2840" w:rsidP="003319EC">
      <w:pPr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(nazwa</w:t>
      </w:r>
      <w:r w:rsidR="003319EC">
        <w:rPr>
          <w:rFonts w:asciiTheme="minorHAnsi" w:eastAsia="Times New Roman" w:hAnsiTheme="minorHAnsi" w:cstheme="minorHAnsi"/>
          <w:i/>
          <w:sz w:val="22"/>
          <w:szCs w:val="22"/>
        </w:rPr>
        <w:t>/firma Wykonawcy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)</w:t>
      </w:r>
    </w:p>
    <w:p w14:paraId="366D2CDA" w14:textId="77777777" w:rsidR="002F2840" w:rsidRPr="002F2840" w:rsidRDefault="002F2840" w:rsidP="002F284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366D2CDB" w14:textId="146808F0" w:rsidR="002F2840" w:rsidRPr="002F2840" w:rsidRDefault="002F2840" w:rsidP="002F2840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zawodowych) </w:t>
      </w:r>
    </w:p>
    <w:p w14:paraId="166DE3D8" w14:textId="77777777" w:rsidR="009D1D88" w:rsidRDefault="009D1D88" w:rsidP="003319E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66D2CDC" w14:textId="77777777" w:rsidR="002F2840" w:rsidRDefault="003319EC" w:rsidP="003319E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akres zasobów </w:t>
      </w:r>
      <w:r>
        <w:rPr>
          <w:rFonts w:asciiTheme="minorHAnsi" w:eastAsia="Times New Roman" w:hAnsiTheme="minorHAnsi" w:cstheme="minorHAnsi"/>
          <w:sz w:val="22"/>
          <w:szCs w:val="22"/>
        </w:rPr>
        <w:t>udostępnionych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wykonawcy</w:t>
      </w:r>
      <w:r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366D2CDD" w14:textId="77777777" w:rsidR="003319EC" w:rsidRDefault="003319EC" w:rsidP="002F284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50991D68" w14:textId="77777777" w:rsidR="009D1D88" w:rsidRDefault="009D1D88" w:rsidP="003319E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66D2CDE" w14:textId="77777777" w:rsidR="002F2840" w:rsidRPr="002F2840" w:rsidRDefault="002F2840" w:rsidP="003319E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Sposób </w:t>
      </w:r>
      <w:r w:rsidR="003319EC">
        <w:rPr>
          <w:rFonts w:asciiTheme="minorHAnsi" w:eastAsia="Times New Roman" w:hAnsiTheme="minorHAnsi" w:cstheme="minorHAnsi"/>
          <w:sz w:val="22"/>
          <w:szCs w:val="22"/>
        </w:rPr>
        <w:t>i okres udostępnienia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 zasobów </w:t>
      </w:r>
      <w:r w:rsidR="003319EC">
        <w:rPr>
          <w:rFonts w:asciiTheme="minorHAnsi" w:eastAsia="Times New Roman" w:hAnsiTheme="minorHAnsi" w:cstheme="minorHAnsi"/>
          <w:sz w:val="22"/>
          <w:szCs w:val="22"/>
        </w:rPr>
        <w:t>oraz</w:t>
      </w:r>
      <w:r w:rsidR="003319EC"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wykorzystania przez </w:t>
      </w:r>
      <w:r w:rsidR="003319EC">
        <w:rPr>
          <w:rFonts w:asciiTheme="minorHAnsi" w:eastAsia="Times New Roman" w:hAnsiTheme="minorHAnsi" w:cstheme="minorHAnsi"/>
          <w:sz w:val="22"/>
          <w:szCs w:val="22"/>
        </w:rPr>
        <w:t>wykonawcę</w:t>
      </w:r>
      <w:r w:rsidR="003319EC" w:rsidRPr="003319EC">
        <w:rPr>
          <w:rFonts w:asciiTheme="minorHAnsi" w:eastAsia="Times New Roman" w:hAnsiTheme="minorHAnsi" w:cstheme="minorHAnsi"/>
          <w:sz w:val="22"/>
          <w:szCs w:val="22"/>
        </w:rPr>
        <w:t xml:space="preserve"> zasobów przy wykonywaniu zamówienia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366D2CDF" w14:textId="77777777" w:rsidR="002F2840" w:rsidRPr="002F2840" w:rsidRDefault="002F2840" w:rsidP="002F284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366D2CE2" w14:textId="34569E40" w:rsidR="002F2840" w:rsidRPr="00411E71" w:rsidRDefault="002F2840" w:rsidP="002B6E8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F2840" w:rsidRPr="00316DF6" w14:paraId="366D2CE5" w14:textId="77777777" w:rsidTr="00D76EA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66D2CE3" w14:textId="77777777" w:rsidR="002F2840" w:rsidRPr="003262A4" w:rsidRDefault="002F2840" w:rsidP="00D76EA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66D2CE4" w14:textId="77777777" w:rsidR="002F2840" w:rsidRPr="003262A4" w:rsidRDefault="002F2840" w:rsidP="00D76EA3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CE6" w14:textId="77777777" w:rsidR="002F2840" w:rsidRDefault="002F2840" w:rsidP="002F2840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2F2840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6D2CE7" w14:textId="73F0B1BA" w:rsidR="00797C9D" w:rsidRPr="00805828" w:rsidRDefault="00797C9D" w:rsidP="00797C9D">
      <w:pPr>
        <w:pStyle w:val="Nagwek1"/>
        <w:spacing w:before="120" w:after="120" w:line="276" w:lineRule="auto"/>
        <w:jc w:val="right"/>
        <w:rPr>
          <w:rFonts w:asciiTheme="minorHAnsi" w:eastAsia="Times New Roman" w:hAnsiTheme="minorHAnsi" w:cstheme="minorHAnsi"/>
          <w:sz w:val="22"/>
          <w:szCs w:val="22"/>
        </w:rPr>
      </w:pPr>
      <w:bookmarkStart w:id="34" w:name="_Toc103686372"/>
      <w:bookmarkStart w:id="35" w:name="_Toc123640604"/>
      <w:bookmarkStart w:id="36" w:name="_Toc203132818"/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 xml:space="preserve">Załącznik nr </w:t>
      </w:r>
      <w:r w:rsidR="00AC277D">
        <w:rPr>
          <w:rFonts w:asciiTheme="minorHAnsi" w:eastAsia="Times New Roman" w:hAnsiTheme="minorHAnsi" w:cstheme="minorHAnsi"/>
          <w:sz w:val="22"/>
          <w:szCs w:val="22"/>
        </w:rPr>
        <w:t>8</w:t>
      </w:r>
      <w:r w:rsidR="00317C8F" w:rsidRPr="0080582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eastAsia="Times New Roman" w:hAnsiTheme="minorHAnsi" w:cstheme="minorHAnsi"/>
          <w:sz w:val="22"/>
          <w:szCs w:val="22"/>
        </w:rPr>
        <w:t>do SWZ</w:t>
      </w:r>
      <w:bookmarkEnd w:id="34"/>
      <w:bookmarkEnd w:id="35"/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797C9D" w:rsidRPr="00805828" w14:paraId="366D2CEA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8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9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ED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B" w14:textId="77777777" w:rsidR="00797C9D" w:rsidRPr="00805828" w:rsidRDefault="00797C9D" w:rsidP="00FF76FC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C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0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E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F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3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1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2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6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4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5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9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7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8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366D2CFA" w14:textId="77777777" w:rsidR="00797C9D" w:rsidRPr="0085376B" w:rsidRDefault="00797C9D" w:rsidP="00797C9D">
      <w:pPr>
        <w:pStyle w:val="Legenda"/>
        <w:spacing w:before="120" w:after="120" w:line="276" w:lineRule="auto"/>
        <w:jc w:val="center"/>
        <w:rPr>
          <w:rFonts w:asciiTheme="minorHAnsi" w:eastAsiaTheme="minorHAnsi" w:hAnsiTheme="minorHAnsi" w:cstheme="minorHAnsi"/>
          <w:sz w:val="12"/>
          <w:szCs w:val="22"/>
        </w:rPr>
      </w:pPr>
    </w:p>
    <w:p w14:paraId="366D2CFB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Oświadczenia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</w:t>
      </w: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>ykonawcy/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</w:t>
      </w: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ykonawcy wspólnie ubiegającego się o udzielenie zamówienia </w:t>
      </w:r>
    </w:p>
    <w:p w14:paraId="366D2CFC" w14:textId="77777777" w:rsidR="00797C9D" w:rsidRPr="0076196D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Cs/>
          <w:caps/>
          <w:sz w:val="22"/>
          <w:szCs w:val="22"/>
          <w:u w:val="single"/>
        </w:rPr>
      </w:pPr>
      <w:r w:rsidRPr="0076196D">
        <w:rPr>
          <w:rFonts w:asciiTheme="minorHAnsi" w:hAnsiTheme="minorHAnsi" w:cstheme="minorHAnsi"/>
          <w:bCs/>
          <w:sz w:val="22"/>
          <w:szCs w:val="22"/>
          <w:u w:val="single"/>
        </w:rPr>
        <w:t xml:space="preserve">DOTYCZĄCE PRZESŁANEK WYKLUCZENIA Z </w:t>
      </w:r>
      <w:bookmarkStart w:id="37" w:name="_Hlk103247559"/>
      <w:r w:rsidRPr="0076196D">
        <w:rPr>
          <w:rFonts w:asciiTheme="minorHAnsi" w:hAnsiTheme="minorHAnsi" w:cstheme="minorHAnsi"/>
          <w:bCs/>
          <w:sz w:val="22"/>
          <w:szCs w:val="22"/>
          <w:u w:val="single"/>
        </w:rPr>
        <w:t xml:space="preserve">ART. 5K ROZPORZĄDZENIA 833/2014 ORAZ ART. 7 UST. 1 USTAWY </w:t>
      </w:r>
      <w:r w:rsidRPr="0076196D">
        <w:rPr>
          <w:rFonts w:asciiTheme="minorHAnsi" w:hAnsiTheme="minorHAnsi" w:cstheme="minorHAnsi"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  <w:bookmarkEnd w:id="37"/>
    </w:p>
    <w:p w14:paraId="366D2CFD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</w:rPr>
        <w:t>składane na podstawie art. 125 ust. 1 ustawy Pzp</w:t>
      </w:r>
    </w:p>
    <w:p w14:paraId="366D2CFE" w14:textId="3A6605AF" w:rsidR="00797C9D" w:rsidRPr="00805828" w:rsidRDefault="00797C9D" w:rsidP="00797C9D">
      <w:pPr>
        <w:spacing w:before="120" w:after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B7452" w:rsidRPr="002445E1">
        <w:rPr>
          <w:rFonts w:asciiTheme="minorHAnsi" w:hAnsiTheme="minorHAnsi"/>
          <w:sz w:val="18"/>
          <w:szCs w:val="18"/>
        </w:rPr>
        <w:t xml:space="preserve"> 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Zakup oprogramowania „</w:t>
      </w:r>
      <w:proofErr w:type="spellStart"/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Veeam</w:t>
      </w:r>
      <w:proofErr w:type="spellEnd"/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/>
          <w:b/>
          <w:bCs/>
          <w:i/>
          <w:iCs/>
          <w:sz w:val="22"/>
          <w:szCs w:val="22"/>
        </w:rPr>
        <w:t>209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.2025-DZP</w:t>
      </w:r>
      <w:r w:rsidRPr="0045025F">
        <w:rPr>
          <w:rFonts w:asciiTheme="minorHAnsi" w:hAnsiTheme="minorHAnsi" w:cstheme="minorHAnsi"/>
          <w:sz w:val="22"/>
          <w:szCs w:val="22"/>
        </w:rPr>
        <w:t>,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prowadzonego przez Zakład Ubezpieczeń Społecznych oświadczam, co następuje:</w:t>
      </w:r>
    </w:p>
    <w:p w14:paraId="366D2CFF" w14:textId="77777777" w:rsidR="00797C9D" w:rsidRPr="00805828" w:rsidRDefault="00797C9D" w:rsidP="00797C9D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7BA37D4F" w14:textId="77777777" w:rsidR="00940820" w:rsidRPr="00805828" w:rsidRDefault="00797C9D" w:rsidP="00940820">
      <w:pPr>
        <w:pStyle w:val="Akapitzlist"/>
        <w:numPr>
          <w:ilvl w:val="0"/>
          <w:numId w:val="48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805828">
        <w:rPr>
          <w:rFonts w:asciiTheme="minorHAnsi" w:eastAsia="Times New Roman" w:hAnsiTheme="minorHAnsi" w:cstheme="minorHAnsi"/>
          <w:color w:val="000000"/>
          <w:sz w:val="22"/>
        </w:rPr>
        <w:t xml:space="preserve">Oświadczam, że </w:t>
      </w:r>
      <w:r w:rsidR="00940820" w:rsidRPr="00805828">
        <w:rPr>
          <w:rFonts w:asciiTheme="minorHAnsi" w:hAnsiTheme="minorHAnsi" w:cstheme="minorHAnsi"/>
          <w:sz w:val="22"/>
        </w:rPr>
        <w:t xml:space="preserve">nie podlegam wykluczeniu z postępowania na podstawie </w:t>
      </w:r>
      <w:r w:rsidR="00940820" w:rsidRPr="00805828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="00940820" w:rsidRPr="00805828">
        <w:rPr>
          <w:rFonts w:asciiTheme="minorHAnsi" w:hAnsiTheme="minorHAnsi" w:cstheme="minorHAnsi"/>
          <w:color w:val="000000"/>
          <w:sz w:val="22"/>
        </w:rPr>
        <w:t xml:space="preserve">UE nr L 229 z 31.7.2014, str. 1), </w:t>
      </w:r>
      <w:bookmarkStart w:id="38" w:name="_Hlk216877131"/>
      <w:r w:rsidR="00940820" w:rsidRPr="00805828">
        <w:rPr>
          <w:rFonts w:asciiTheme="minorHAnsi" w:hAnsiTheme="minorHAnsi" w:cstheme="minorHAnsi"/>
          <w:color w:val="000000"/>
          <w:sz w:val="22"/>
        </w:rPr>
        <w:t>dalej: rozporządzenie 833/2014, w brzmieniu nadanym rozporządzeniem Rady (UE) 202</w:t>
      </w:r>
      <w:r w:rsidR="00940820">
        <w:rPr>
          <w:rFonts w:asciiTheme="minorHAnsi" w:hAnsiTheme="minorHAnsi" w:cstheme="minorHAnsi"/>
          <w:color w:val="000000"/>
          <w:sz w:val="22"/>
        </w:rPr>
        <w:t>5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/</w:t>
      </w:r>
      <w:r w:rsidR="00940820">
        <w:rPr>
          <w:rFonts w:asciiTheme="minorHAnsi" w:hAnsiTheme="minorHAnsi" w:cstheme="minorHAnsi"/>
          <w:color w:val="000000"/>
          <w:sz w:val="22"/>
        </w:rPr>
        <w:t>2033</w:t>
      </w:r>
      <w:r w:rsidR="00940820" w:rsidRPr="00805828">
        <w:rPr>
          <w:rFonts w:asciiTheme="minorHAnsi" w:hAnsiTheme="minorHAnsi" w:cstheme="minorHAnsi"/>
          <w:color w:val="000000"/>
          <w:sz w:val="22"/>
        </w:rPr>
        <w:t xml:space="preserve"> w sprawie zmiany rozporządzenia (UE) nr 833/2014 dotyczącego środków ograniczających w związku z działaniami Rosji destabilizującymi sytuację na Ukrainie (Dz. Urz. UE nr L </w:t>
      </w:r>
      <w:r w:rsidR="00940820">
        <w:rPr>
          <w:rFonts w:asciiTheme="minorHAnsi" w:hAnsiTheme="minorHAnsi" w:cstheme="minorHAnsi"/>
          <w:color w:val="000000"/>
          <w:sz w:val="22"/>
        </w:rPr>
        <w:t>1495</w:t>
      </w:r>
      <w:r w:rsidR="00940820" w:rsidRPr="00805828">
        <w:rPr>
          <w:rFonts w:asciiTheme="minorHAnsi" w:hAnsiTheme="minorHAnsi" w:cstheme="minorHAnsi"/>
          <w:color w:val="000000"/>
          <w:sz w:val="22"/>
        </w:rPr>
        <w:t xml:space="preserve"> z </w:t>
      </w:r>
      <w:r w:rsidR="00940820">
        <w:rPr>
          <w:rFonts w:asciiTheme="minorHAnsi" w:hAnsiTheme="minorHAnsi" w:cstheme="minorHAnsi"/>
          <w:color w:val="000000"/>
          <w:sz w:val="22"/>
        </w:rPr>
        <w:t>23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.</w:t>
      </w:r>
      <w:r w:rsidR="00940820">
        <w:rPr>
          <w:rFonts w:asciiTheme="minorHAnsi" w:hAnsiTheme="minorHAnsi" w:cstheme="minorHAnsi"/>
          <w:color w:val="000000"/>
          <w:sz w:val="22"/>
        </w:rPr>
        <w:t>10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.202</w:t>
      </w:r>
      <w:r w:rsidR="00940820">
        <w:rPr>
          <w:rFonts w:asciiTheme="minorHAnsi" w:hAnsiTheme="minorHAnsi" w:cstheme="minorHAnsi"/>
          <w:color w:val="000000"/>
          <w:sz w:val="22"/>
        </w:rPr>
        <w:t>5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, str. 1), dalej: rozporządzenie 202</w:t>
      </w:r>
      <w:r w:rsidR="00940820">
        <w:rPr>
          <w:rFonts w:asciiTheme="minorHAnsi" w:hAnsiTheme="minorHAnsi" w:cstheme="minorHAnsi"/>
          <w:color w:val="000000"/>
          <w:sz w:val="22"/>
        </w:rPr>
        <w:t>5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/</w:t>
      </w:r>
      <w:r w:rsidR="00940820">
        <w:rPr>
          <w:rFonts w:asciiTheme="minorHAnsi" w:hAnsiTheme="minorHAnsi" w:cstheme="minorHAnsi"/>
          <w:color w:val="000000"/>
          <w:sz w:val="22"/>
        </w:rPr>
        <w:t>2033</w:t>
      </w:r>
      <w:r w:rsidR="00940820" w:rsidRPr="00805828">
        <w:rPr>
          <w:rFonts w:asciiTheme="minorHAnsi" w:hAnsiTheme="minorHAnsi" w:cstheme="minorHAnsi"/>
          <w:color w:val="000000"/>
          <w:sz w:val="22"/>
        </w:rPr>
        <w:t>.</w:t>
      </w:r>
      <w:r w:rsidR="00940820"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3"/>
        <w:t>[</w:t>
      </w:r>
      <w:bookmarkEnd w:id="38"/>
      <w:r w:rsidR="00940820"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t>1]</w:t>
      </w:r>
    </w:p>
    <w:p w14:paraId="41AFBA20" w14:textId="77777777" w:rsidR="00940820" w:rsidRPr="00940820" w:rsidRDefault="00940820" w:rsidP="00940820">
      <w:pPr>
        <w:numPr>
          <w:ilvl w:val="0"/>
          <w:numId w:val="48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Oświadczam, że </w:t>
      </w:r>
      <w:r w:rsidRPr="00940820">
        <w:rPr>
          <w:rFonts w:asciiTheme="minorHAnsi" w:eastAsia="Times New Roman" w:hAnsiTheme="minorHAnsi" w:cstheme="minorHAnsi"/>
          <w:color w:val="000000"/>
          <w:sz w:val="22"/>
          <w:szCs w:val="22"/>
        </w:rPr>
        <w:t>nie zachodzą w stosunku do mnie przesłanki wykluczenia z postępowania na podstawie art. 7 ust. 1 ustawy z dnia 13 kwietnia 2022 r.</w:t>
      </w:r>
      <w:r w:rsidRPr="00940820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40820">
        <w:rPr>
          <w:rFonts w:asciiTheme="minorHAnsi" w:eastAsia="Times New Roman" w:hAnsiTheme="minorHAnsi" w:cstheme="minorHAnsi"/>
          <w:color w:val="000000"/>
          <w:sz w:val="22"/>
          <w:szCs w:val="22"/>
        </w:rPr>
        <w:t>(Dz. U. poz. 514)</w:t>
      </w:r>
      <w:r w:rsidRPr="00940820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940820">
        <w:rPr>
          <w:rFonts w:asciiTheme="minorHAnsi" w:eastAsia="Times New Roman" w:hAnsiTheme="minorHAnsi" w:cstheme="minorHAnsi"/>
          <w:color w:val="000000"/>
          <w:sz w:val="22"/>
          <w:szCs w:val="22"/>
          <w:vertAlign w:val="superscript"/>
        </w:rPr>
        <w:footnoteReference w:customMarkFollows="1" w:id="4"/>
        <w:t>[2]</w:t>
      </w:r>
    </w:p>
    <w:p w14:paraId="366D2D01" w14:textId="0D844794" w:rsidR="00797C9D" w:rsidRPr="00805828" w:rsidRDefault="00797C9D" w:rsidP="00940820">
      <w:pPr>
        <w:spacing w:before="120" w:after="120" w:line="276" w:lineRule="auto"/>
        <w:ind w:left="72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366D2D02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366D2D03" w14:textId="32E2172C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39" w:name="_Hlk99016800"/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: wypełnić tylko w przypadku podmiotu udostępniającego zasoby, na którego zdolnościach </w:t>
      </w:r>
      <w:r w:rsidR="00754E7F">
        <w:rPr>
          <w:rFonts w:asciiTheme="minorHAnsi" w:hAnsiTheme="minorHAnsi" w:cstheme="minorHAnsi"/>
          <w:i/>
          <w:iCs/>
          <w:color w:val="000000"/>
          <w:sz w:val="22"/>
          <w:szCs w:val="22"/>
        </w:rPr>
        <w:t>W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ykonawca polega w zakresie odpowiadającym ponad 10% wartości zamówienia. W przypadku więcej niż jednego podmiotu udostępniającego zasoby, na którego zdolnościach </w:t>
      </w:r>
      <w:r w:rsidR="00754E7F">
        <w:rPr>
          <w:rFonts w:asciiTheme="minorHAnsi" w:hAnsiTheme="minorHAnsi" w:cstheme="minorHAnsi"/>
          <w:i/>
          <w:iCs/>
          <w:color w:val="000000"/>
          <w:sz w:val="22"/>
          <w:szCs w:val="22"/>
        </w:rPr>
        <w:t>W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ykonawca polega w zakresie odpowiadającym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  <w:bookmarkEnd w:id="39"/>
    </w:p>
    <w:p w14:paraId="366D2D04" w14:textId="31500EC3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0" w:name="_Hlk99005462"/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(wskazać </w:t>
      </w:r>
      <w:bookmarkEnd w:id="40"/>
      <w:r w:rsidRPr="00805828">
        <w:rPr>
          <w:rFonts w:asciiTheme="minorHAnsi" w:hAnsiTheme="minorHAnsi" w:cstheme="minorHAnsi"/>
          <w:i/>
          <w:iCs/>
          <w:sz w:val="22"/>
          <w:szCs w:val="22"/>
        </w:rPr>
        <w:t>dokument i właściwą jednostkę redakcyjną dokumentu, w której określono warunki udziału w postępowaniu),</w:t>
      </w:r>
      <w:r w:rsidRPr="00805828">
        <w:rPr>
          <w:rFonts w:asciiTheme="minorHAnsi" w:hAnsiTheme="minorHAnsi" w:cstheme="minorHAnsi"/>
          <w:sz w:val="22"/>
          <w:szCs w:val="22"/>
        </w:rPr>
        <w:t xml:space="preserve"> polegam na zdolnościach następującego podmiotu udostępniającego zasoby: </w:t>
      </w:r>
      <w:bookmarkStart w:id="41" w:name="_Hlk99014455"/>
      <w:r w:rsidRPr="0080582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………………………………………………………………………...……………………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End w:id="41"/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w następującym zakresie: ……………………………………………………………………………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(określić odpowiedni zakres udostępnianych zasobów dla wskazanego podmiotu)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co odpowiada ponad 10% wartości przedmiotowego zamówienia. </w:t>
      </w:r>
    </w:p>
    <w:p w14:paraId="366D2D05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366D2D06" w14:textId="269FAF9A" w:rsidR="00797C9D" w:rsidRPr="00805828" w:rsidRDefault="00797C9D" w:rsidP="00797C9D">
      <w:pPr>
        <w:spacing w:before="60" w:after="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: wypełnić tylko w przypadku podwykonawcy (niebędącego podmiotem udostępniającym zasoby), na którego przypada ponad 10% wartości zamówienia. W przypadku więcej niż jednego podwykonawcy, na którego zdolnościach </w:t>
      </w:r>
      <w:r w:rsidR="00754E7F">
        <w:rPr>
          <w:rFonts w:asciiTheme="minorHAnsi" w:hAnsiTheme="minorHAnsi" w:cstheme="minorHAnsi"/>
          <w:i/>
          <w:iCs/>
          <w:color w:val="000000"/>
          <w:sz w:val="22"/>
          <w:szCs w:val="22"/>
        </w:rPr>
        <w:t>W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ykonawca nie polega, a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366D2D07" w14:textId="77777777" w:rsidR="00797C9D" w:rsidRDefault="00797C9D" w:rsidP="00797C9D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66D2D08" w14:textId="5C1D8594" w:rsidR="00797C9D" w:rsidRPr="00805828" w:rsidRDefault="00797C9D" w:rsidP="00797C9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 xml:space="preserve">w brzmieniu nadanym rozporządzeniem </w:t>
      </w:r>
      <w:r w:rsidR="00940820">
        <w:rPr>
          <w:rFonts w:asciiTheme="minorHAnsi" w:hAnsiTheme="minorHAnsi" w:cstheme="minorHAnsi"/>
          <w:sz w:val="22"/>
          <w:szCs w:val="22"/>
        </w:rPr>
        <w:t>2025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 w:rsidR="00940820"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366D2D09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366D2D0A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lastRenderedPageBreak/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366D2D0B" w14:textId="77777777" w:rsidR="00797C9D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6D2D0C" w14:textId="0611C3C8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 xml:space="preserve">w brzmieniu nadanym rozporządzeniem </w:t>
      </w:r>
      <w:r w:rsidR="00940820">
        <w:rPr>
          <w:rFonts w:asciiTheme="minorHAnsi" w:hAnsiTheme="minorHAnsi" w:cstheme="minorHAnsi"/>
          <w:sz w:val="22"/>
          <w:szCs w:val="22"/>
        </w:rPr>
        <w:t>2025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 w:rsidR="00940820"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366D2D0D" w14:textId="77777777" w:rsidR="00797C9D" w:rsidRPr="00805828" w:rsidRDefault="00797C9D" w:rsidP="00797C9D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66D2D0E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366D2D0F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6D2D10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66D2D11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6D2D12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366D2D13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805828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366D2D14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15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66D2D16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17" w14:textId="77777777" w:rsidR="00797C9D" w:rsidRPr="00805828" w:rsidRDefault="00797C9D" w:rsidP="00797C9D">
      <w:pPr>
        <w:pStyle w:val="Akapitzlist"/>
        <w:spacing w:before="120" w:after="120"/>
        <w:ind w:left="284"/>
        <w:contextualSpacing w:val="0"/>
        <w:rPr>
          <w:rFonts w:asciiTheme="minorHAnsi" w:hAnsiTheme="minorHAnsi" w:cstheme="minorHAnsi"/>
          <w:sz w:val="22"/>
        </w:rPr>
      </w:pPr>
    </w:p>
    <w:p w14:paraId="366D2D18" w14:textId="77777777" w:rsidR="00797C9D" w:rsidRPr="00805828" w:rsidRDefault="00797C9D" w:rsidP="00797C9D">
      <w:pPr>
        <w:pStyle w:val="Akapitzlist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i/>
          <w:iCs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001"/>
      </w:tblGrid>
      <w:tr w:rsidR="00797C9D" w:rsidRPr="00805828" w14:paraId="366D2D1B" w14:textId="77777777" w:rsidTr="00235445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D2D19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2D1A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66D2D1C" w14:textId="77777777" w:rsidR="003319EC" w:rsidRPr="003319EC" w:rsidRDefault="003319EC" w:rsidP="003319EC">
      <w:pPr>
        <w:rPr>
          <w:rFonts w:asciiTheme="minorHAnsi" w:hAnsiTheme="minorHAnsi" w:cstheme="minorHAnsi"/>
          <w:sz w:val="22"/>
          <w:szCs w:val="22"/>
        </w:rPr>
      </w:pPr>
    </w:p>
    <w:p w14:paraId="366D2D1D" w14:textId="77777777" w:rsidR="003319EC" w:rsidRDefault="003319EC" w:rsidP="003319EC">
      <w:pPr>
        <w:rPr>
          <w:sz w:val="22"/>
          <w:szCs w:val="22"/>
        </w:rPr>
      </w:pPr>
    </w:p>
    <w:p w14:paraId="366D2D1E" w14:textId="77777777" w:rsidR="00797C9D" w:rsidRDefault="00797C9D" w:rsidP="003319EC">
      <w:pPr>
        <w:rPr>
          <w:sz w:val="22"/>
          <w:szCs w:val="22"/>
        </w:rPr>
      </w:pPr>
    </w:p>
    <w:p w14:paraId="3CE540A1" w14:textId="77777777" w:rsidR="00FF76FC" w:rsidRDefault="00FF76FC">
      <w:pPr>
        <w:spacing w:after="200" w:line="276" w:lineRule="auto"/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</w:pPr>
      <w:bookmarkStart w:id="42" w:name="_Toc103686373"/>
      <w:bookmarkStart w:id="43" w:name="_Toc123640605"/>
      <w:r>
        <w:rPr>
          <w:rFonts w:asciiTheme="minorHAnsi" w:eastAsia="Times New Roman" w:hAnsiTheme="minorHAnsi" w:cstheme="minorHAnsi"/>
          <w:sz w:val="22"/>
          <w:szCs w:val="22"/>
        </w:rPr>
        <w:br w:type="page"/>
      </w:r>
    </w:p>
    <w:p w14:paraId="366D2D1F" w14:textId="529A8720" w:rsidR="00797C9D" w:rsidRPr="00715A1F" w:rsidRDefault="00797C9D" w:rsidP="00797C9D">
      <w:pPr>
        <w:pStyle w:val="Nagwek1"/>
        <w:spacing w:before="120" w:after="120"/>
        <w:jc w:val="right"/>
        <w:rPr>
          <w:rFonts w:asciiTheme="minorHAnsi" w:eastAsia="Times New Roman" w:hAnsiTheme="minorHAnsi" w:cstheme="minorHAnsi"/>
          <w:sz w:val="22"/>
          <w:szCs w:val="22"/>
        </w:rPr>
      </w:pPr>
      <w:bookmarkStart w:id="44" w:name="_Załącznik_nr_10"/>
      <w:bookmarkStart w:id="45" w:name="_Toc203132819"/>
      <w:bookmarkEnd w:id="44"/>
      <w:r w:rsidRPr="00715A1F">
        <w:rPr>
          <w:rFonts w:asciiTheme="minorHAnsi" w:eastAsia="Times New Roman" w:hAnsiTheme="minorHAnsi" w:cstheme="minorHAnsi"/>
          <w:sz w:val="22"/>
          <w:szCs w:val="22"/>
        </w:rPr>
        <w:lastRenderedPageBreak/>
        <w:t xml:space="preserve">Załącznik nr </w:t>
      </w:r>
      <w:r w:rsidR="00AC277D">
        <w:rPr>
          <w:rFonts w:asciiTheme="minorHAnsi" w:eastAsia="Times New Roman" w:hAnsiTheme="minorHAnsi" w:cstheme="minorHAnsi"/>
          <w:sz w:val="22"/>
          <w:szCs w:val="22"/>
        </w:rPr>
        <w:t>9</w:t>
      </w:r>
      <w:r w:rsidR="00AC277D" w:rsidRPr="00715A1F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715A1F">
        <w:rPr>
          <w:rFonts w:asciiTheme="minorHAnsi" w:eastAsia="Times New Roman" w:hAnsiTheme="minorHAnsi" w:cstheme="minorHAnsi"/>
          <w:sz w:val="22"/>
          <w:szCs w:val="22"/>
        </w:rPr>
        <w:t>do SWZ</w:t>
      </w:r>
      <w:bookmarkEnd w:id="42"/>
      <w:bookmarkEnd w:id="43"/>
      <w:bookmarkEnd w:id="45"/>
      <w:r w:rsidRPr="00715A1F">
        <w:rPr>
          <w:rFonts w:asciiTheme="minorHAnsi" w:eastAsia="Times New Roman" w:hAnsiTheme="minorHAnsi" w:cstheme="minorHAnsi"/>
          <w:sz w:val="22"/>
          <w:szCs w:val="22"/>
        </w:rPr>
        <w:t xml:space="preserve">           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797C9D" w:rsidRPr="00805828" w14:paraId="366D2D22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0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Dane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Podmiotu udostępniającego zasoby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21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D25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3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Adres: kod, miejscowość, ulica, nr lokalu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24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D28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6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27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D2B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9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2A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D2E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C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2D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D31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D2F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D30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366D2D32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Oświadczenia podmiotu udostępniającego zasoby </w:t>
      </w:r>
    </w:p>
    <w:p w14:paraId="366D2D33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cap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805828">
        <w:rPr>
          <w:rFonts w:asciiTheme="minorHAnsi" w:hAnsiTheme="minorHAnsi" w:cstheme="minorHAns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66D2D34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</w:rPr>
        <w:t>składane na podstawie art. 125 ust. 5 ustawy Pzp</w:t>
      </w:r>
    </w:p>
    <w:p w14:paraId="366D2D35" w14:textId="72908C6C" w:rsidR="00797C9D" w:rsidRPr="00805828" w:rsidRDefault="00797C9D" w:rsidP="00797C9D">
      <w:pPr>
        <w:spacing w:before="120" w:after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805828">
        <w:rPr>
          <w:rFonts w:asciiTheme="minorHAnsi" w:hAnsiTheme="minorHAnsi" w:cstheme="minorHAnsi"/>
          <w:sz w:val="22"/>
          <w:szCs w:val="22"/>
        </w:rPr>
        <w:br/>
        <w:t>pn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40001">
        <w:rPr>
          <w:rFonts w:asciiTheme="minorHAnsi" w:hAnsiTheme="minorHAnsi" w:cstheme="minorHAnsi"/>
          <w:sz w:val="22"/>
          <w:szCs w:val="22"/>
        </w:rPr>
        <w:t xml:space="preserve"> 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Zakup oprogramowania „</w:t>
      </w:r>
      <w:proofErr w:type="spellStart"/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Veeam</w:t>
      </w:r>
      <w:proofErr w:type="spellEnd"/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/>
          <w:b/>
          <w:bCs/>
          <w:i/>
          <w:iCs/>
          <w:sz w:val="22"/>
          <w:szCs w:val="22"/>
        </w:rPr>
        <w:t>209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.2025-DZP</w:t>
      </w:r>
      <w:r>
        <w:rPr>
          <w:rFonts w:asciiTheme="minorHAnsi" w:hAnsiTheme="minorHAnsi" w:cstheme="minorHAnsi"/>
          <w:b/>
          <w:sz w:val="22"/>
        </w:rPr>
        <w:t xml:space="preserve">, </w:t>
      </w:r>
      <w:r w:rsidRPr="00805828">
        <w:rPr>
          <w:rFonts w:asciiTheme="minorHAnsi" w:hAnsiTheme="minorHAnsi" w:cstheme="minorHAnsi"/>
          <w:sz w:val="22"/>
          <w:szCs w:val="22"/>
        </w:rPr>
        <w:t>prowadzonego przez Zakład Ubezpieczeń Społecznych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8058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366D2D36" w14:textId="77777777" w:rsidR="00797C9D" w:rsidRPr="00805828" w:rsidRDefault="00797C9D" w:rsidP="00797C9D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PODMIOTU UDOSTEPNIAJĄCEGO ZASOBY:</w:t>
      </w:r>
    </w:p>
    <w:p w14:paraId="3B504634" w14:textId="77777777" w:rsidR="00940820" w:rsidRPr="006E18AB" w:rsidRDefault="00940820" w:rsidP="00940820">
      <w:pPr>
        <w:numPr>
          <w:ilvl w:val="0"/>
          <w:numId w:val="50"/>
        </w:numPr>
        <w:spacing w:before="120"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6E18AB">
        <w:rPr>
          <w:rFonts w:ascii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 xml:space="preserve"> w sprawie zmiany rozporządzenia (UE) nr 833/2014 dotyczącego środków ograniczających w związku z działaniami Rosji destabilizującymi sytuację na Ukrainie 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(Dz. Urz. UE nr L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1495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z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10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 w:rsidRPr="006E18AB">
        <w:rPr>
          <w:rFonts w:asciiTheme="minorHAnsi" w:hAnsiTheme="minorHAnsi" w:cstheme="minorHAnsi"/>
          <w:color w:val="000000"/>
          <w:sz w:val="22"/>
          <w:szCs w:val="22"/>
          <w:vertAlign w:val="superscript"/>
          <w:lang w:eastAsia="en-US"/>
        </w:rPr>
        <w:footnoteReference w:customMarkFollows="1" w:id="5"/>
        <w:t>[3]</w:t>
      </w:r>
    </w:p>
    <w:p w14:paraId="366D2D39" w14:textId="4CF435D4" w:rsidR="00797C9D" w:rsidRPr="00940820" w:rsidRDefault="00940820" w:rsidP="00940820">
      <w:pPr>
        <w:numPr>
          <w:ilvl w:val="0"/>
          <w:numId w:val="50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6E18AB">
        <w:rPr>
          <w:rFonts w:asciiTheme="minorHAnsi" w:eastAsia="Arial Unicode MS" w:hAnsiTheme="minorHAnsi" w:cstheme="minorHAnsi"/>
          <w:color w:val="000000"/>
          <w:sz w:val="22"/>
          <w:szCs w:val="22"/>
          <w:vertAlign w:val="superscript"/>
        </w:rPr>
        <w:footnoteReference w:customMarkFollows="1" w:id="6"/>
        <w:t>[4]</w:t>
      </w:r>
    </w:p>
    <w:p w14:paraId="366D2D3A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OŚWIADCZENIE DOTYCZĄCE PODANYCH INFORMACJI:</w:t>
      </w:r>
    </w:p>
    <w:p w14:paraId="366D2D3C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66D2D3D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6D2D3E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366D2D3F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66D2D40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366D2D41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42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66D2D43" w14:textId="77777777" w:rsidR="00797C9D" w:rsidRPr="00492137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44" w14:textId="77777777" w:rsidR="00797C9D" w:rsidRPr="00805828" w:rsidRDefault="00797C9D" w:rsidP="00797C9D">
      <w:pPr>
        <w:pStyle w:val="Akapitzlist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i/>
          <w:iCs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001"/>
      </w:tblGrid>
      <w:tr w:rsidR="00797C9D" w:rsidRPr="00805828" w14:paraId="366D2D47" w14:textId="77777777" w:rsidTr="00235445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D2D45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2D46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66D2D48" w14:textId="3D33328D" w:rsidR="00031B11" w:rsidRDefault="00031B11" w:rsidP="003319EC">
      <w:pPr>
        <w:rPr>
          <w:sz w:val="22"/>
          <w:szCs w:val="22"/>
        </w:rPr>
      </w:pPr>
    </w:p>
    <w:p w14:paraId="702729C8" w14:textId="77777777" w:rsidR="00031B11" w:rsidRDefault="00031B11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ED260D4" w14:textId="6FDB2D37" w:rsidR="00F0149B" w:rsidRDefault="00F0149B" w:rsidP="00F0149B">
      <w:pPr>
        <w:jc w:val="right"/>
        <w:rPr>
          <w:rFonts w:asciiTheme="minorHAnsi" w:hAnsiTheme="minorHAnsi"/>
          <w:b/>
          <w:bCs/>
          <w:iCs/>
          <w:snapToGrid w:val="0"/>
          <w:sz w:val="22"/>
        </w:rPr>
      </w:pPr>
      <w:r w:rsidRPr="00F0149B">
        <w:rPr>
          <w:rFonts w:asciiTheme="minorHAnsi" w:hAnsiTheme="minorHAnsi"/>
          <w:b/>
          <w:bCs/>
          <w:iCs/>
          <w:snapToGrid w:val="0"/>
          <w:sz w:val="22"/>
        </w:rPr>
        <w:lastRenderedPageBreak/>
        <w:t>ZAŁĄCZNIK NR 11 DO SWZ</w:t>
      </w:r>
    </w:p>
    <w:p w14:paraId="46185A85" w14:textId="77777777" w:rsidR="00F0149B" w:rsidRDefault="00F0149B" w:rsidP="00F0149B">
      <w:pPr>
        <w:jc w:val="right"/>
        <w:rPr>
          <w:rFonts w:asciiTheme="minorHAnsi" w:hAnsiTheme="minorHAnsi"/>
          <w:b/>
          <w:bCs/>
          <w:iCs/>
          <w:snapToGrid w:val="0"/>
          <w:sz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F0149B" w:rsidRPr="00212130" w14:paraId="0E1B32DB" w14:textId="77777777" w:rsidTr="00C7116D">
        <w:tc>
          <w:tcPr>
            <w:tcW w:w="1814" w:type="pct"/>
            <w:shd w:val="clear" w:color="auto" w:fill="92D050"/>
            <w:vAlign w:val="center"/>
          </w:tcPr>
          <w:p w14:paraId="10CAC21B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D854E57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:rsidRPr="00212130" w14:paraId="7050D8FB" w14:textId="77777777" w:rsidTr="00C7116D">
        <w:tc>
          <w:tcPr>
            <w:tcW w:w="1814" w:type="pct"/>
            <w:shd w:val="clear" w:color="auto" w:fill="92D050"/>
            <w:vAlign w:val="center"/>
          </w:tcPr>
          <w:p w14:paraId="447AA777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0776B01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:rsidRPr="00212130" w14:paraId="0C4316A9" w14:textId="77777777" w:rsidTr="00C7116D">
        <w:tc>
          <w:tcPr>
            <w:tcW w:w="1814" w:type="pct"/>
            <w:shd w:val="clear" w:color="auto" w:fill="92D050"/>
            <w:vAlign w:val="center"/>
          </w:tcPr>
          <w:p w14:paraId="68A10A4B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0514DBDB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:rsidRPr="00212130" w14:paraId="5DFD9EDF" w14:textId="77777777" w:rsidTr="00C7116D">
        <w:tc>
          <w:tcPr>
            <w:tcW w:w="1814" w:type="pct"/>
            <w:shd w:val="clear" w:color="auto" w:fill="92D050"/>
            <w:vAlign w:val="center"/>
          </w:tcPr>
          <w:p w14:paraId="04C90A6B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FA1671D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:rsidRPr="00212130" w14:paraId="472A9288" w14:textId="77777777" w:rsidTr="00C7116D">
        <w:tc>
          <w:tcPr>
            <w:tcW w:w="1814" w:type="pct"/>
            <w:shd w:val="clear" w:color="auto" w:fill="92D050"/>
            <w:vAlign w:val="center"/>
          </w:tcPr>
          <w:p w14:paraId="65C4BAF5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7454310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:rsidRPr="00212130" w14:paraId="49F469B6" w14:textId="77777777" w:rsidTr="00C7116D">
        <w:tc>
          <w:tcPr>
            <w:tcW w:w="1814" w:type="pct"/>
            <w:shd w:val="clear" w:color="auto" w:fill="92D050"/>
            <w:vAlign w:val="center"/>
          </w:tcPr>
          <w:p w14:paraId="47443D74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1FF66103" w14:textId="77777777" w:rsidR="00F0149B" w:rsidRPr="00212130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83D95EA" w14:textId="77777777" w:rsidR="00F0149B" w:rsidRDefault="00F0149B" w:rsidP="00F0149B">
      <w:pPr>
        <w:rPr>
          <w:rFonts w:asciiTheme="minorHAnsi" w:hAnsiTheme="minorHAnsi"/>
          <w:b/>
          <w:bCs/>
          <w:iCs/>
          <w:snapToGrid w:val="0"/>
          <w:sz w:val="22"/>
        </w:rPr>
      </w:pPr>
    </w:p>
    <w:p w14:paraId="4918DF9D" w14:textId="77777777" w:rsidR="00F0149B" w:rsidRPr="00B7596B" w:rsidRDefault="00F0149B" w:rsidP="00F0149B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B7596B">
        <w:rPr>
          <w:rFonts w:asciiTheme="minorHAnsi" w:hAnsiTheme="minorHAnsi"/>
          <w:sz w:val="22"/>
        </w:rPr>
        <w:t>OŚWIADCZENIE</w:t>
      </w:r>
    </w:p>
    <w:p w14:paraId="5A476393" w14:textId="2BC2C7F2" w:rsidR="00F0149B" w:rsidRPr="00316DF6" w:rsidRDefault="00F0149B" w:rsidP="00F0149B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Wykonawców wspólnie ubiegających się o udzielenie zamówienia, o którym mowa w art. 117 </w:t>
      </w:r>
      <w:r w:rsidR="007271A5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>ust. 4 ustawy</w:t>
      </w:r>
    </w:p>
    <w:p w14:paraId="7FC3DA90" w14:textId="1A61831B" w:rsidR="00F0149B" w:rsidRPr="00316DF6" w:rsidRDefault="00F0149B" w:rsidP="007271A5">
      <w:pPr>
        <w:spacing w:before="120" w:after="120" w:line="276" w:lineRule="auto"/>
        <w:jc w:val="center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Wykonawcy</w:t>
      </w:r>
      <w:r>
        <w:rPr>
          <w:rFonts w:asciiTheme="minorHAnsi" w:hAnsiTheme="minorHAnsi"/>
          <w:sz w:val="22"/>
          <w:szCs w:val="22"/>
        </w:rPr>
        <w:t xml:space="preserve"> </w:t>
      </w:r>
      <w:r w:rsidRPr="00411E71">
        <w:rPr>
          <w:rFonts w:asciiTheme="minorHAnsi" w:hAnsiTheme="minorHAnsi"/>
          <w:sz w:val="22"/>
          <w:szCs w:val="22"/>
        </w:rPr>
        <w:t>wspólnie ubiegający się o udzielenie zamówienia</w:t>
      </w:r>
      <w:r w:rsidRPr="00316DF6">
        <w:rPr>
          <w:rFonts w:asciiTheme="minorHAnsi" w:hAnsiTheme="minorHAnsi"/>
          <w:sz w:val="22"/>
          <w:szCs w:val="22"/>
        </w:rPr>
        <w:t>:</w:t>
      </w:r>
    </w:p>
    <w:p w14:paraId="17A4B030" w14:textId="77777777" w:rsidR="00F0149B" w:rsidRPr="00316DF6" w:rsidRDefault="00F0149B" w:rsidP="007271A5">
      <w:pPr>
        <w:spacing w:before="120" w:after="120" w:line="276" w:lineRule="auto"/>
        <w:jc w:val="center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407EE3E" w14:textId="29EF5C94" w:rsidR="00F0149B" w:rsidRDefault="00F0149B" w:rsidP="007271A5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(nazwa/firma Wykonawcy)</w:t>
      </w:r>
    </w:p>
    <w:p w14:paraId="5F4B7AF7" w14:textId="77777777" w:rsidR="00F0149B" w:rsidRDefault="00F0149B" w:rsidP="00F0149B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11E71">
        <w:rPr>
          <w:rFonts w:asciiTheme="minorHAnsi" w:hAnsiTheme="minorHAnsi"/>
          <w:sz w:val="22"/>
          <w:szCs w:val="22"/>
        </w:rPr>
        <w:t xml:space="preserve">niniejszym oświadczamy, że </w:t>
      </w:r>
      <w:r>
        <w:rPr>
          <w:rFonts w:asciiTheme="minorHAnsi" w:hAnsiTheme="minorHAnsi"/>
          <w:sz w:val="22"/>
          <w:szCs w:val="22"/>
        </w:rPr>
        <w:t>następujące dostawy</w:t>
      </w:r>
      <w:r w:rsidRPr="00411E7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 usługi</w:t>
      </w:r>
      <w:r w:rsidRPr="00411E7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F0149B" w14:paraId="48320432" w14:textId="77777777" w:rsidTr="00C7116D">
        <w:tc>
          <w:tcPr>
            <w:tcW w:w="534" w:type="dxa"/>
          </w:tcPr>
          <w:p w14:paraId="20E95639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329D9283" w14:textId="77777777" w:rsidR="00F0149B" w:rsidRPr="00411E71" w:rsidRDefault="00F0149B" w:rsidP="00C7116D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11E71">
              <w:rPr>
                <w:rFonts w:asciiTheme="minorHAnsi" w:hAnsiTheme="minorHAnsi"/>
                <w:b/>
                <w:bCs/>
                <w:sz w:val="22"/>
                <w:szCs w:val="22"/>
              </w:rPr>
              <w:t>Dostaw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a / usługa (krótki opis)</w:t>
            </w:r>
          </w:p>
        </w:tc>
        <w:tc>
          <w:tcPr>
            <w:tcW w:w="4394" w:type="dxa"/>
            <w:vAlign w:val="center"/>
          </w:tcPr>
          <w:p w14:paraId="620A8235" w14:textId="77777777" w:rsidR="00F0149B" w:rsidRPr="00703A62" w:rsidRDefault="00F0149B" w:rsidP="00C7116D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03A62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F0149B" w14:paraId="50AD06DD" w14:textId="77777777" w:rsidTr="00C7116D">
        <w:tc>
          <w:tcPr>
            <w:tcW w:w="534" w:type="dxa"/>
          </w:tcPr>
          <w:p w14:paraId="41D7BCF1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0C784E08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E5652A2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14:paraId="1615C326" w14:textId="77777777" w:rsidTr="00C7116D">
        <w:tc>
          <w:tcPr>
            <w:tcW w:w="534" w:type="dxa"/>
          </w:tcPr>
          <w:p w14:paraId="18ED296C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5D5AE59B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3274F31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14:paraId="694AE314" w14:textId="77777777" w:rsidTr="00C7116D">
        <w:tc>
          <w:tcPr>
            <w:tcW w:w="534" w:type="dxa"/>
          </w:tcPr>
          <w:p w14:paraId="5BEC530F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43B5785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3994077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14:paraId="336DFF3A" w14:textId="77777777" w:rsidTr="00C7116D">
        <w:tc>
          <w:tcPr>
            <w:tcW w:w="534" w:type="dxa"/>
          </w:tcPr>
          <w:p w14:paraId="78F66BE6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20965D81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38DD696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0149B" w14:paraId="397AF213" w14:textId="77777777" w:rsidTr="00C7116D">
        <w:tc>
          <w:tcPr>
            <w:tcW w:w="534" w:type="dxa"/>
          </w:tcPr>
          <w:p w14:paraId="1DE51988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7911387D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24B11B8F" w14:textId="77777777" w:rsidR="00F0149B" w:rsidRDefault="00F0149B" w:rsidP="00C7116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9A4B0D8" w14:textId="77777777" w:rsidR="00F0149B" w:rsidRDefault="00F0149B" w:rsidP="00F0149B">
      <w:pPr>
        <w:rPr>
          <w:rFonts w:asciiTheme="minorHAnsi" w:hAnsiTheme="minorHAnsi"/>
          <w:b/>
          <w:bCs/>
          <w:iCs/>
          <w:snapToGrid w:val="0"/>
          <w:sz w:val="22"/>
        </w:rPr>
      </w:pPr>
    </w:p>
    <w:p w14:paraId="262371B7" w14:textId="77777777" w:rsidR="00F0149B" w:rsidRDefault="00F0149B" w:rsidP="00F0149B">
      <w:pPr>
        <w:rPr>
          <w:rFonts w:asciiTheme="minorHAnsi" w:hAnsiTheme="minorHAnsi"/>
          <w:b/>
          <w:bCs/>
          <w:iCs/>
          <w:snapToGrid w:val="0"/>
          <w:sz w:val="22"/>
        </w:rPr>
      </w:pPr>
    </w:p>
    <w:p w14:paraId="0873D531" w14:textId="77777777" w:rsidR="00F0149B" w:rsidRDefault="00F0149B" w:rsidP="00F0149B">
      <w:pPr>
        <w:rPr>
          <w:rFonts w:asciiTheme="minorHAnsi" w:hAnsiTheme="minorHAnsi"/>
          <w:b/>
          <w:bCs/>
          <w:iCs/>
          <w:snapToGrid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F0149B" w:rsidRPr="00316DF6" w14:paraId="0BE98491" w14:textId="77777777" w:rsidTr="00C7116D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A73913A" w14:textId="77777777" w:rsidR="00F0149B" w:rsidRPr="003262A4" w:rsidRDefault="00F0149B" w:rsidP="00C7116D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7E9742C5" w14:textId="77777777" w:rsidR="00F0149B" w:rsidRPr="003262A4" w:rsidRDefault="00F0149B" w:rsidP="00C7116D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50A2C002" w14:textId="3E3C7A60" w:rsidR="00646B7B" w:rsidRPr="00326463" w:rsidRDefault="00646B7B" w:rsidP="00326463">
      <w:pPr>
        <w:rPr>
          <w:rFonts w:asciiTheme="minorHAnsi" w:hAnsiTheme="minorHAnsi" w:cstheme="minorHAnsi"/>
          <w:b/>
          <w:sz w:val="22"/>
          <w:szCs w:val="22"/>
        </w:rPr>
      </w:pPr>
    </w:p>
    <w:sectPr w:rsidR="00646B7B" w:rsidRPr="0032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9EC" w14:textId="77777777" w:rsidR="00B671D0" w:rsidRDefault="00B671D0" w:rsidP="005A7A2A">
      <w:r>
        <w:separator/>
      </w:r>
    </w:p>
  </w:endnote>
  <w:endnote w:type="continuationSeparator" w:id="0">
    <w:p w14:paraId="697593E3" w14:textId="77777777" w:rsidR="00B671D0" w:rsidRDefault="00B671D0" w:rsidP="005A7A2A">
      <w:r>
        <w:continuationSeparator/>
      </w:r>
    </w:p>
  </w:endnote>
  <w:endnote w:type="continuationNotice" w:id="1">
    <w:p w14:paraId="3CF25912" w14:textId="77777777" w:rsidR="00B671D0" w:rsidRDefault="00B6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Calibri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349917485"/>
      <w:docPartObj>
        <w:docPartGallery w:val="Page Numbers (Bottom of Page)"/>
        <w:docPartUnique/>
      </w:docPartObj>
    </w:sdtPr>
    <w:sdtEndPr/>
    <w:sdtContent>
      <w:p w14:paraId="366D2D54" w14:textId="77777777" w:rsidR="00B238C0" w:rsidRPr="00F27DCF" w:rsidRDefault="00B238C0" w:rsidP="00962C9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CF041F">
          <w:rPr>
            <w:rFonts w:asciiTheme="minorHAnsi" w:hAnsiTheme="minorHAnsi"/>
            <w:noProof/>
          </w:rPr>
          <w:t>45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366D2D55" w14:textId="77777777" w:rsidR="00B238C0" w:rsidRPr="009F67D1" w:rsidRDefault="00B238C0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6" w14:textId="77777777" w:rsidR="00B238C0" w:rsidRPr="008F17B1" w:rsidRDefault="00B238C0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7B0D" w14:textId="77777777" w:rsidR="00B671D0" w:rsidRDefault="00B671D0" w:rsidP="005A7A2A">
      <w:r>
        <w:separator/>
      </w:r>
    </w:p>
  </w:footnote>
  <w:footnote w:type="continuationSeparator" w:id="0">
    <w:p w14:paraId="08687958" w14:textId="77777777" w:rsidR="00B671D0" w:rsidRDefault="00B671D0" w:rsidP="005A7A2A">
      <w:r>
        <w:continuationSeparator/>
      </w:r>
    </w:p>
  </w:footnote>
  <w:footnote w:type="continuationNotice" w:id="1">
    <w:p w14:paraId="4F930811" w14:textId="77777777" w:rsidR="00B671D0" w:rsidRDefault="00B671D0"/>
  </w:footnote>
  <w:footnote w:id="2">
    <w:p w14:paraId="366D2D59" w14:textId="77777777" w:rsidR="00B238C0" w:rsidRPr="00C9391A" w:rsidRDefault="00B238C0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2929FA80" w14:textId="51CE67F0" w:rsidR="00940820" w:rsidRDefault="00940820" w:rsidP="00940820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</w:t>
      </w:r>
      <w:r w:rsidR="0011638A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11638A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 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7BBDCB" w14:textId="77777777" w:rsidR="00940820" w:rsidRDefault="00940820" w:rsidP="00940820">
      <w:pPr>
        <w:pStyle w:val="Tekstprzypisudolnego"/>
        <w:numPr>
          <w:ilvl w:val="0"/>
          <w:numId w:val="49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082CDE8E" w14:textId="77777777" w:rsidR="00940820" w:rsidRDefault="00940820" w:rsidP="00940820">
      <w:pPr>
        <w:pStyle w:val="Tekstprzypisudolnego"/>
        <w:numPr>
          <w:ilvl w:val="0"/>
          <w:numId w:val="49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3C629DD7" w14:textId="77777777" w:rsidR="00940820" w:rsidRDefault="00940820" w:rsidP="00940820">
      <w:pPr>
        <w:pStyle w:val="Tekstprzypisudolnego"/>
        <w:numPr>
          <w:ilvl w:val="0"/>
          <w:numId w:val="49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E4E1A0C" w14:textId="77777777" w:rsidR="00940820" w:rsidRDefault="00940820" w:rsidP="00940820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6BAA619" w14:textId="77777777" w:rsidR="00940820" w:rsidRDefault="00940820" w:rsidP="00940820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182E2CC" w14:textId="77777777" w:rsidR="00940820" w:rsidRDefault="00940820" w:rsidP="0094082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7543A484" w14:textId="77777777" w:rsidR="00940820" w:rsidRDefault="00940820" w:rsidP="0094082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0B582F" w14:textId="77777777" w:rsidR="00940820" w:rsidRDefault="00940820" w:rsidP="0094082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014945C" w14:textId="273E0CF9" w:rsidR="00940820" w:rsidRDefault="00940820" w:rsidP="00940820">
      <w:pPr>
        <w:pStyle w:val="Tekstprzypisudolneg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[3]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</w:t>
      </w:r>
      <w:r w:rsidR="0011638A">
        <w:rPr>
          <w:rFonts w:ascii="Arial" w:hAnsi="Arial" w:cs="Arial"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/</w:t>
      </w:r>
      <w:r w:rsidR="0011638A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8C568E" w14:textId="77777777" w:rsidR="00940820" w:rsidRDefault="00940820" w:rsidP="00940820">
      <w:pPr>
        <w:pStyle w:val="Tekstprzypisudolnego"/>
        <w:numPr>
          <w:ilvl w:val="0"/>
          <w:numId w:val="67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22E143DA" w14:textId="77777777" w:rsidR="00940820" w:rsidRDefault="00940820" w:rsidP="00940820">
      <w:pPr>
        <w:pStyle w:val="Tekstprzypisudolnego"/>
        <w:numPr>
          <w:ilvl w:val="0"/>
          <w:numId w:val="67"/>
        </w:numPr>
        <w:autoSpaceDE/>
        <w:rPr>
          <w:rFonts w:ascii="Arial" w:hAnsi="Arial" w:cs="Arial"/>
          <w:sz w:val="16"/>
          <w:szCs w:val="16"/>
        </w:rPr>
      </w:pPr>
      <w:bookmarkStart w:id="46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46"/>
    </w:p>
    <w:p w14:paraId="36F4D9DD" w14:textId="77777777" w:rsidR="00940820" w:rsidRDefault="00940820" w:rsidP="00940820">
      <w:pPr>
        <w:pStyle w:val="Tekstprzypisudolnego"/>
        <w:numPr>
          <w:ilvl w:val="0"/>
          <w:numId w:val="67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6A56C631" w14:textId="77777777" w:rsidR="00940820" w:rsidRDefault="00940820" w:rsidP="00940820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1DFE324D" w14:textId="77777777" w:rsidR="00940820" w:rsidRDefault="00940820" w:rsidP="00940820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[4]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BDC680C" w14:textId="77777777" w:rsidR="00940820" w:rsidRDefault="00940820" w:rsidP="0094082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1190776B" w14:textId="77777777" w:rsidR="00940820" w:rsidRDefault="00940820" w:rsidP="0094082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41FC4A" w14:textId="77777777" w:rsidR="00940820" w:rsidRDefault="00940820" w:rsidP="0094082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3" w14:textId="2E67F0FD" w:rsidR="00B238C0" w:rsidRPr="001107A5" w:rsidRDefault="00B238C0" w:rsidP="001107A5">
    <w:pPr>
      <w:pStyle w:val="Nagwek"/>
      <w:jc w:val="center"/>
      <w:rPr>
        <w:sz w:val="18"/>
        <w:szCs w:val="18"/>
      </w:rPr>
    </w:pPr>
    <w:r w:rsidRPr="002445E1">
      <w:rPr>
        <w:rFonts w:asciiTheme="minorHAnsi" w:hAnsiTheme="minorHAnsi"/>
        <w:sz w:val="18"/>
        <w:szCs w:val="18"/>
      </w:rPr>
      <w:t>Postępowanie o udzielenie zamówienia publicznego na</w:t>
    </w:r>
    <w:r w:rsidR="006203E3">
      <w:rPr>
        <w:rFonts w:asciiTheme="minorHAnsi" w:hAnsiTheme="minorHAnsi"/>
        <w:sz w:val="18"/>
        <w:szCs w:val="18"/>
      </w:rPr>
      <w:t>:</w:t>
    </w:r>
    <w:r w:rsidRPr="002445E1">
      <w:rPr>
        <w:rFonts w:asciiTheme="minorHAnsi" w:hAnsiTheme="minorHAnsi"/>
        <w:sz w:val="18"/>
        <w:szCs w:val="18"/>
      </w:rPr>
      <w:t xml:space="preserve"> </w:t>
    </w:r>
    <w:r w:rsidR="006203E3" w:rsidRPr="006203E3">
      <w:rPr>
        <w:rFonts w:asciiTheme="minorHAnsi" w:hAnsiTheme="minorHAnsi" w:cstheme="minorHAnsi"/>
        <w:sz w:val="18"/>
        <w:szCs w:val="18"/>
      </w:rPr>
      <w:t>Zakup oprogramowania „</w:t>
    </w:r>
    <w:proofErr w:type="spellStart"/>
    <w:r w:rsidR="006203E3" w:rsidRPr="006203E3">
      <w:rPr>
        <w:rFonts w:asciiTheme="minorHAnsi" w:hAnsiTheme="minorHAnsi" w:cstheme="minorHAnsi"/>
        <w:sz w:val="18"/>
        <w:szCs w:val="18"/>
      </w:rPr>
      <w:t>Veeam</w:t>
    </w:r>
    <w:proofErr w:type="spellEnd"/>
    <w:r w:rsidR="006203E3" w:rsidRPr="006203E3">
      <w:rPr>
        <w:rFonts w:asciiTheme="minorHAnsi" w:hAnsiTheme="minorHAnsi" w:cstheme="minorHAnsi"/>
        <w:sz w:val="18"/>
        <w:szCs w:val="18"/>
      </w:rPr>
      <w:t xml:space="preserve"> Data Platform Advanced” </w:t>
    </w:r>
    <w:r w:rsidR="006203E3">
      <w:rPr>
        <w:rFonts w:asciiTheme="minorHAnsi" w:hAnsiTheme="minorHAnsi" w:cstheme="minorHAnsi"/>
        <w:sz w:val="18"/>
        <w:szCs w:val="18"/>
      </w:rPr>
      <w:br/>
    </w:r>
    <w:r w:rsidR="006203E3" w:rsidRPr="006203E3">
      <w:rPr>
        <w:rFonts w:asciiTheme="minorHAnsi" w:hAnsiTheme="minorHAnsi" w:cstheme="minorHAnsi"/>
        <w:sz w:val="18"/>
        <w:szCs w:val="18"/>
      </w:rPr>
      <w:t>lub równoważnego wraz ze wsparciem, znak sprawy: 993200.271.</w:t>
    </w:r>
    <w:r w:rsidR="007B261B">
      <w:rPr>
        <w:rFonts w:asciiTheme="minorHAnsi" w:hAnsiTheme="minorHAnsi" w:cstheme="minorHAnsi"/>
        <w:sz w:val="18"/>
        <w:szCs w:val="18"/>
      </w:rPr>
      <w:t>209</w:t>
    </w:r>
    <w:r w:rsidR="006203E3" w:rsidRPr="006203E3">
      <w:rPr>
        <w:rFonts w:asciiTheme="minorHAnsi" w:hAnsiTheme="minorHAnsi" w:cstheme="minorHAnsi"/>
        <w:sz w:val="18"/>
        <w:szCs w:val="18"/>
      </w:rPr>
      <w:t>.2025-DZP.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EC11A7"/>
    <w:multiLevelType w:val="multilevel"/>
    <w:tmpl w:val="9FFAB316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A16B0E"/>
    <w:multiLevelType w:val="hybridMultilevel"/>
    <w:tmpl w:val="6E0A0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20537A"/>
    <w:multiLevelType w:val="multilevel"/>
    <w:tmpl w:val="A888F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BF44F33"/>
    <w:multiLevelType w:val="hybridMultilevel"/>
    <w:tmpl w:val="EF449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9B6E15"/>
    <w:multiLevelType w:val="hybridMultilevel"/>
    <w:tmpl w:val="164CDF1A"/>
    <w:lvl w:ilvl="0" w:tplc="A29CE26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16B13BFA"/>
    <w:multiLevelType w:val="hybridMultilevel"/>
    <w:tmpl w:val="CE947840"/>
    <w:lvl w:ilvl="0" w:tplc="2FFE6E34">
      <w:start w:val="1"/>
      <w:numFmt w:val="lowerLetter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6" w15:restartNumberingAfterBreak="0">
    <w:nsid w:val="19306ABC"/>
    <w:multiLevelType w:val="hybridMultilevel"/>
    <w:tmpl w:val="DCF67176"/>
    <w:lvl w:ilvl="0" w:tplc="2124D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0F5456"/>
    <w:multiLevelType w:val="hybridMultilevel"/>
    <w:tmpl w:val="4FCA8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1058500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3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4B87294"/>
    <w:multiLevelType w:val="hybridMultilevel"/>
    <w:tmpl w:val="FD8C792E"/>
    <w:lvl w:ilvl="0" w:tplc="5B9627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3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72E6575"/>
    <w:multiLevelType w:val="multilevel"/>
    <w:tmpl w:val="16A05A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3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E54EA9"/>
    <w:multiLevelType w:val="multilevel"/>
    <w:tmpl w:val="159C45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  <w:iCs w:val="0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5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A50F47"/>
    <w:multiLevelType w:val="multilevel"/>
    <w:tmpl w:val="FC0AA7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8" w15:restartNumberingAfterBreak="0">
    <w:nsid w:val="50D65CBB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1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7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0F1CCC"/>
    <w:multiLevelType w:val="hybridMultilevel"/>
    <w:tmpl w:val="63BE00E8"/>
    <w:lvl w:ilvl="0" w:tplc="36B64F2A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2813BE"/>
    <w:multiLevelType w:val="multilevel"/>
    <w:tmpl w:val="79C4F60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0" w15:restartNumberingAfterBreak="0">
    <w:nsid w:val="6FBC4CA6"/>
    <w:multiLevelType w:val="multilevel"/>
    <w:tmpl w:val="DCBA82A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80" w:hanging="36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61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C9E0820"/>
    <w:multiLevelType w:val="hybridMultilevel"/>
    <w:tmpl w:val="143CAEC2"/>
    <w:lvl w:ilvl="0" w:tplc="96247B7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4" w15:restartNumberingAfterBreak="0">
    <w:nsid w:val="7F693B46"/>
    <w:multiLevelType w:val="multilevel"/>
    <w:tmpl w:val="04E2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72290655">
    <w:abstractNumId w:val="60"/>
  </w:num>
  <w:num w:numId="2" w16cid:durableId="357699144">
    <w:abstractNumId w:val="64"/>
  </w:num>
  <w:num w:numId="3" w16cid:durableId="1289896209">
    <w:abstractNumId w:val="30"/>
  </w:num>
  <w:num w:numId="4" w16cid:durableId="1815948267">
    <w:abstractNumId w:val="50"/>
  </w:num>
  <w:num w:numId="5" w16cid:durableId="1921790102">
    <w:abstractNumId w:val="6"/>
  </w:num>
  <w:num w:numId="6" w16cid:durableId="85272510">
    <w:abstractNumId w:val="8"/>
  </w:num>
  <w:num w:numId="7" w16cid:durableId="1966891477">
    <w:abstractNumId w:val="21"/>
  </w:num>
  <w:num w:numId="8" w16cid:durableId="684791473">
    <w:abstractNumId w:val="14"/>
  </w:num>
  <w:num w:numId="9" w16cid:durableId="1185434911">
    <w:abstractNumId w:val="35"/>
  </w:num>
  <w:num w:numId="10" w16cid:durableId="1807576996">
    <w:abstractNumId w:val="39"/>
  </w:num>
  <w:num w:numId="11" w16cid:durableId="1041976891">
    <w:abstractNumId w:val="45"/>
  </w:num>
  <w:num w:numId="12" w16cid:durableId="1091193988">
    <w:abstractNumId w:val="23"/>
  </w:num>
  <w:num w:numId="13" w16cid:durableId="1510214805">
    <w:abstractNumId w:val="18"/>
  </w:num>
  <w:num w:numId="14" w16cid:durableId="198587044">
    <w:abstractNumId w:val="55"/>
    <w:lvlOverride w:ilvl="0">
      <w:startOverride w:val="1"/>
    </w:lvlOverride>
  </w:num>
  <w:num w:numId="15" w16cid:durableId="441993179">
    <w:abstractNumId w:val="37"/>
    <w:lvlOverride w:ilvl="0">
      <w:startOverride w:val="1"/>
    </w:lvlOverride>
  </w:num>
  <w:num w:numId="16" w16cid:durableId="1788500689">
    <w:abstractNumId w:val="24"/>
  </w:num>
  <w:num w:numId="17" w16cid:durableId="1033117192">
    <w:abstractNumId w:val="32"/>
  </w:num>
  <w:num w:numId="18" w16cid:durableId="1321274375">
    <w:abstractNumId w:val="54"/>
  </w:num>
  <w:num w:numId="19" w16cid:durableId="36321114">
    <w:abstractNumId w:val="52"/>
  </w:num>
  <w:num w:numId="20" w16cid:durableId="310671681">
    <w:abstractNumId w:val="10"/>
  </w:num>
  <w:num w:numId="21" w16cid:durableId="1311180335">
    <w:abstractNumId w:val="62"/>
  </w:num>
  <w:num w:numId="22" w16cid:durableId="516580100">
    <w:abstractNumId w:val="59"/>
  </w:num>
  <w:num w:numId="23" w16cid:durableId="357583631">
    <w:abstractNumId w:val="44"/>
  </w:num>
  <w:num w:numId="24" w16cid:durableId="409232561">
    <w:abstractNumId w:val="28"/>
  </w:num>
  <w:num w:numId="25" w16cid:durableId="519272128">
    <w:abstractNumId w:val="47"/>
  </w:num>
  <w:num w:numId="26" w16cid:durableId="1122725807">
    <w:abstractNumId w:val="27"/>
  </w:num>
  <w:num w:numId="27" w16cid:durableId="638340715">
    <w:abstractNumId w:val="2"/>
  </w:num>
  <w:num w:numId="28" w16cid:durableId="509367501">
    <w:abstractNumId w:val="61"/>
  </w:num>
  <w:num w:numId="29" w16cid:durableId="48916974">
    <w:abstractNumId w:val="19"/>
  </w:num>
  <w:num w:numId="30" w16cid:durableId="490685348">
    <w:abstractNumId w:val="29"/>
  </w:num>
  <w:num w:numId="31" w16cid:durableId="1744835770">
    <w:abstractNumId w:val="57"/>
  </w:num>
  <w:num w:numId="32" w16cid:durableId="1993096706">
    <w:abstractNumId w:val="16"/>
  </w:num>
  <w:num w:numId="33" w16cid:durableId="303891492">
    <w:abstractNumId w:val="38"/>
  </w:num>
  <w:num w:numId="34" w16cid:durableId="928082437">
    <w:abstractNumId w:val="26"/>
  </w:num>
  <w:num w:numId="35" w16cid:durableId="1108626677">
    <w:abstractNumId w:val="46"/>
  </w:num>
  <w:num w:numId="36" w16cid:durableId="2080782278">
    <w:abstractNumId w:val="53"/>
  </w:num>
  <w:num w:numId="37" w16cid:durableId="1557355160">
    <w:abstractNumId w:val="36"/>
  </w:num>
  <w:num w:numId="38" w16cid:durableId="46029730">
    <w:abstractNumId w:val="15"/>
  </w:num>
  <w:num w:numId="39" w16cid:durableId="1793357524">
    <w:abstractNumId w:val="11"/>
  </w:num>
  <w:num w:numId="40" w16cid:durableId="1958216704">
    <w:abstractNumId w:val="25"/>
  </w:num>
  <w:num w:numId="41" w16cid:durableId="722219150">
    <w:abstractNumId w:val="0"/>
  </w:num>
  <w:num w:numId="42" w16cid:durableId="1972634094">
    <w:abstractNumId w:val="7"/>
  </w:num>
  <w:num w:numId="43" w16cid:durableId="22555964">
    <w:abstractNumId w:val="56"/>
  </w:num>
  <w:num w:numId="44" w16cid:durableId="204105319">
    <w:abstractNumId w:val="22"/>
  </w:num>
  <w:num w:numId="45" w16cid:durableId="1409497858">
    <w:abstractNumId w:val="4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87807588">
    <w:abstractNumId w:val="41"/>
  </w:num>
  <w:num w:numId="47" w16cid:durableId="1392197170">
    <w:abstractNumId w:val="5"/>
  </w:num>
  <w:num w:numId="48" w16cid:durableId="942879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238645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7859487">
    <w:abstractNumId w:val="20"/>
  </w:num>
  <w:num w:numId="51" w16cid:durableId="1452817545">
    <w:abstractNumId w:val="5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8276820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25876909">
    <w:abstractNumId w:val="17"/>
  </w:num>
  <w:num w:numId="54" w16cid:durableId="652216698">
    <w:abstractNumId w:val="42"/>
  </w:num>
  <w:num w:numId="55" w16cid:durableId="1339842259">
    <w:abstractNumId w:val="1"/>
  </w:num>
  <w:num w:numId="56" w16cid:durableId="1302998697">
    <w:abstractNumId w:val="34"/>
  </w:num>
  <w:num w:numId="57" w16cid:durableId="1014575143">
    <w:abstractNumId w:val="49"/>
  </w:num>
  <w:num w:numId="58" w16cid:durableId="2013026466">
    <w:abstractNumId w:val="58"/>
  </w:num>
  <w:num w:numId="59" w16cid:durableId="281309287">
    <w:abstractNumId w:val="31"/>
  </w:num>
  <w:num w:numId="60" w16cid:durableId="660040876">
    <w:abstractNumId w:val="40"/>
  </w:num>
  <w:num w:numId="61" w16cid:durableId="1238898385">
    <w:abstractNumId w:val="13"/>
  </w:num>
  <w:num w:numId="62" w16cid:durableId="1648632831">
    <w:abstractNumId w:val="4"/>
  </w:num>
  <w:num w:numId="63" w16cid:durableId="1229346117">
    <w:abstractNumId w:val="9"/>
  </w:num>
  <w:num w:numId="64" w16cid:durableId="896209932">
    <w:abstractNumId w:val="63"/>
  </w:num>
  <w:num w:numId="65" w16cid:durableId="1732388537">
    <w:abstractNumId w:val="12"/>
  </w:num>
  <w:num w:numId="66" w16cid:durableId="1120953646">
    <w:abstractNumId w:val="48"/>
  </w:num>
  <w:num w:numId="67" w16cid:durableId="1429276159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2216"/>
    <w:rsid w:val="00002898"/>
    <w:rsid w:val="000032FC"/>
    <w:rsid w:val="0000338F"/>
    <w:rsid w:val="0000672D"/>
    <w:rsid w:val="00006D3B"/>
    <w:rsid w:val="00006EF0"/>
    <w:rsid w:val="00007ACD"/>
    <w:rsid w:val="0001527B"/>
    <w:rsid w:val="00016019"/>
    <w:rsid w:val="00020523"/>
    <w:rsid w:val="00022689"/>
    <w:rsid w:val="000226FA"/>
    <w:rsid w:val="00022ACD"/>
    <w:rsid w:val="00023152"/>
    <w:rsid w:val="00023963"/>
    <w:rsid w:val="000253EB"/>
    <w:rsid w:val="00027E8A"/>
    <w:rsid w:val="00030F33"/>
    <w:rsid w:val="00031B11"/>
    <w:rsid w:val="000404C5"/>
    <w:rsid w:val="00042258"/>
    <w:rsid w:val="00045039"/>
    <w:rsid w:val="00045B16"/>
    <w:rsid w:val="00046C1B"/>
    <w:rsid w:val="000523F0"/>
    <w:rsid w:val="00053C13"/>
    <w:rsid w:val="00054268"/>
    <w:rsid w:val="0005525E"/>
    <w:rsid w:val="00055735"/>
    <w:rsid w:val="00056211"/>
    <w:rsid w:val="000564E8"/>
    <w:rsid w:val="00056CF7"/>
    <w:rsid w:val="00057EE8"/>
    <w:rsid w:val="00062980"/>
    <w:rsid w:val="0006400B"/>
    <w:rsid w:val="000643C4"/>
    <w:rsid w:val="00064F21"/>
    <w:rsid w:val="000658F0"/>
    <w:rsid w:val="000669D1"/>
    <w:rsid w:val="00067D25"/>
    <w:rsid w:val="000709A9"/>
    <w:rsid w:val="00071188"/>
    <w:rsid w:val="00071712"/>
    <w:rsid w:val="000717C5"/>
    <w:rsid w:val="00072F80"/>
    <w:rsid w:val="000749C4"/>
    <w:rsid w:val="00074B38"/>
    <w:rsid w:val="000750CA"/>
    <w:rsid w:val="00075BBF"/>
    <w:rsid w:val="00077CB2"/>
    <w:rsid w:val="000827C1"/>
    <w:rsid w:val="0008286B"/>
    <w:rsid w:val="00082923"/>
    <w:rsid w:val="000829B5"/>
    <w:rsid w:val="00083D0D"/>
    <w:rsid w:val="0008418F"/>
    <w:rsid w:val="00084B82"/>
    <w:rsid w:val="00091C48"/>
    <w:rsid w:val="00092D3F"/>
    <w:rsid w:val="000942B6"/>
    <w:rsid w:val="00094A48"/>
    <w:rsid w:val="00094EB3"/>
    <w:rsid w:val="00094EF7"/>
    <w:rsid w:val="00096195"/>
    <w:rsid w:val="00096E62"/>
    <w:rsid w:val="00097AC9"/>
    <w:rsid w:val="000A13FF"/>
    <w:rsid w:val="000A1C1F"/>
    <w:rsid w:val="000A3F73"/>
    <w:rsid w:val="000A4B07"/>
    <w:rsid w:val="000A686E"/>
    <w:rsid w:val="000A6B86"/>
    <w:rsid w:val="000B0721"/>
    <w:rsid w:val="000B0FA5"/>
    <w:rsid w:val="000B1256"/>
    <w:rsid w:val="000B1EBD"/>
    <w:rsid w:val="000B2A16"/>
    <w:rsid w:val="000B424F"/>
    <w:rsid w:val="000B67D4"/>
    <w:rsid w:val="000C1822"/>
    <w:rsid w:val="000C2939"/>
    <w:rsid w:val="000C554D"/>
    <w:rsid w:val="000C55D3"/>
    <w:rsid w:val="000C71AF"/>
    <w:rsid w:val="000D0302"/>
    <w:rsid w:val="000D0749"/>
    <w:rsid w:val="000D10FC"/>
    <w:rsid w:val="000D2CBF"/>
    <w:rsid w:val="000D558F"/>
    <w:rsid w:val="000D61B6"/>
    <w:rsid w:val="000D79D8"/>
    <w:rsid w:val="000E0B1D"/>
    <w:rsid w:val="000E50CD"/>
    <w:rsid w:val="000E55FD"/>
    <w:rsid w:val="000E5B32"/>
    <w:rsid w:val="000F097F"/>
    <w:rsid w:val="000F13DF"/>
    <w:rsid w:val="000F16D5"/>
    <w:rsid w:val="000F1DD0"/>
    <w:rsid w:val="000F2C2D"/>
    <w:rsid w:val="000F4220"/>
    <w:rsid w:val="000F67CD"/>
    <w:rsid w:val="000F6D55"/>
    <w:rsid w:val="000F74E9"/>
    <w:rsid w:val="000F75B2"/>
    <w:rsid w:val="001022B5"/>
    <w:rsid w:val="00103BF0"/>
    <w:rsid w:val="0010496B"/>
    <w:rsid w:val="00104C1C"/>
    <w:rsid w:val="00105EE1"/>
    <w:rsid w:val="001107A5"/>
    <w:rsid w:val="0011150A"/>
    <w:rsid w:val="0011451E"/>
    <w:rsid w:val="001157CB"/>
    <w:rsid w:val="0011638A"/>
    <w:rsid w:val="001205C4"/>
    <w:rsid w:val="00120BBC"/>
    <w:rsid w:val="00124100"/>
    <w:rsid w:val="00124C3B"/>
    <w:rsid w:val="0012650B"/>
    <w:rsid w:val="00127591"/>
    <w:rsid w:val="00130FC0"/>
    <w:rsid w:val="00131909"/>
    <w:rsid w:val="00132463"/>
    <w:rsid w:val="00132F34"/>
    <w:rsid w:val="001339C7"/>
    <w:rsid w:val="00136897"/>
    <w:rsid w:val="0014024E"/>
    <w:rsid w:val="00141316"/>
    <w:rsid w:val="0014170B"/>
    <w:rsid w:val="001420FF"/>
    <w:rsid w:val="001451D3"/>
    <w:rsid w:val="0014522E"/>
    <w:rsid w:val="00145B11"/>
    <w:rsid w:val="001472F8"/>
    <w:rsid w:val="0014791B"/>
    <w:rsid w:val="001508E3"/>
    <w:rsid w:val="001513B2"/>
    <w:rsid w:val="001522E8"/>
    <w:rsid w:val="00152A63"/>
    <w:rsid w:val="001558B1"/>
    <w:rsid w:val="00156E05"/>
    <w:rsid w:val="00157345"/>
    <w:rsid w:val="00160109"/>
    <w:rsid w:val="00160BE9"/>
    <w:rsid w:val="00161B2F"/>
    <w:rsid w:val="001632D0"/>
    <w:rsid w:val="001650D5"/>
    <w:rsid w:val="00166D36"/>
    <w:rsid w:val="0017165D"/>
    <w:rsid w:val="00172E13"/>
    <w:rsid w:val="0017465A"/>
    <w:rsid w:val="001804E3"/>
    <w:rsid w:val="00181988"/>
    <w:rsid w:val="00182D4D"/>
    <w:rsid w:val="0018476B"/>
    <w:rsid w:val="001871A5"/>
    <w:rsid w:val="0019365F"/>
    <w:rsid w:val="001948C7"/>
    <w:rsid w:val="00195047"/>
    <w:rsid w:val="001A10D9"/>
    <w:rsid w:val="001A1A5F"/>
    <w:rsid w:val="001A2F68"/>
    <w:rsid w:val="001A484A"/>
    <w:rsid w:val="001A6F39"/>
    <w:rsid w:val="001A753C"/>
    <w:rsid w:val="001B2CD4"/>
    <w:rsid w:val="001B49ED"/>
    <w:rsid w:val="001B56C3"/>
    <w:rsid w:val="001B5E5A"/>
    <w:rsid w:val="001C18DC"/>
    <w:rsid w:val="001C1BA9"/>
    <w:rsid w:val="001C2FD9"/>
    <w:rsid w:val="001C4451"/>
    <w:rsid w:val="001C446B"/>
    <w:rsid w:val="001C46EB"/>
    <w:rsid w:val="001C4818"/>
    <w:rsid w:val="001C5880"/>
    <w:rsid w:val="001C7285"/>
    <w:rsid w:val="001C7CC7"/>
    <w:rsid w:val="001C7CD4"/>
    <w:rsid w:val="001D058C"/>
    <w:rsid w:val="001D23ED"/>
    <w:rsid w:val="001D485E"/>
    <w:rsid w:val="001D5070"/>
    <w:rsid w:val="001D7375"/>
    <w:rsid w:val="001D7708"/>
    <w:rsid w:val="001E0C43"/>
    <w:rsid w:val="001E23A2"/>
    <w:rsid w:val="001E2C45"/>
    <w:rsid w:val="001E2FF3"/>
    <w:rsid w:val="001E6696"/>
    <w:rsid w:val="001F1C7F"/>
    <w:rsid w:val="001F2085"/>
    <w:rsid w:val="001F3274"/>
    <w:rsid w:val="001F33B1"/>
    <w:rsid w:val="001F5759"/>
    <w:rsid w:val="001F665C"/>
    <w:rsid w:val="001F7480"/>
    <w:rsid w:val="002001D9"/>
    <w:rsid w:val="002018AF"/>
    <w:rsid w:val="0020228A"/>
    <w:rsid w:val="002050B2"/>
    <w:rsid w:val="00207C9A"/>
    <w:rsid w:val="0021047A"/>
    <w:rsid w:val="00211127"/>
    <w:rsid w:val="0021371C"/>
    <w:rsid w:val="00216E12"/>
    <w:rsid w:val="0022077A"/>
    <w:rsid w:val="00221F98"/>
    <w:rsid w:val="00224997"/>
    <w:rsid w:val="00224FCD"/>
    <w:rsid w:val="00225283"/>
    <w:rsid w:val="002278CB"/>
    <w:rsid w:val="00227A5F"/>
    <w:rsid w:val="00227B8A"/>
    <w:rsid w:val="00227D54"/>
    <w:rsid w:val="00230DFF"/>
    <w:rsid w:val="00231500"/>
    <w:rsid w:val="00231D82"/>
    <w:rsid w:val="00231FAB"/>
    <w:rsid w:val="0023217C"/>
    <w:rsid w:val="00232E24"/>
    <w:rsid w:val="002334F5"/>
    <w:rsid w:val="002338FD"/>
    <w:rsid w:val="0023517C"/>
    <w:rsid w:val="00235445"/>
    <w:rsid w:val="0024098A"/>
    <w:rsid w:val="00242828"/>
    <w:rsid w:val="00242881"/>
    <w:rsid w:val="00242C2F"/>
    <w:rsid w:val="00244360"/>
    <w:rsid w:val="002444A2"/>
    <w:rsid w:val="002445E1"/>
    <w:rsid w:val="0024782D"/>
    <w:rsid w:val="00251427"/>
    <w:rsid w:val="002527D2"/>
    <w:rsid w:val="00254743"/>
    <w:rsid w:val="00254D7D"/>
    <w:rsid w:val="00255987"/>
    <w:rsid w:val="00255FF6"/>
    <w:rsid w:val="0025777A"/>
    <w:rsid w:val="00261523"/>
    <w:rsid w:val="00261611"/>
    <w:rsid w:val="00261C60"/>
    <w:rsid w:val="002623F7"/>
    <w:rsid w:val="00271E3E"/>
    <w:rsid w:val="00276297"/>
    <w:rsid w:val="00284139"/>
    <w:rsid w:val="00286716"/>
    <w:rsid w:val="002869AD"/>
    <w:rsid w:val="00286DE2"/>
    <w:rsid w:val="00287BC6"/>
    <w:rsid w:val="00287D87"/>
    <w:rsid w:val="00293F73"/>
    <w:rsid w:val="00294B7D"/>
    <w:rsid w:val="00295AFA"/>
    <w:rsid w:val="002A28F2"/>
    <w:rsid w:val="002A36F9"/>
    <w:rsid w:val="002A3FFA"/>
    <w:rsid w:val="002A417B"/>
    <w:rsid w:val="002A76C0"/>
    <w:rsid w:val="002B12A9"/>
    <w:rsid w:val="002B3FDA"/>
    <w:rsid w:val="002B4E26"/>
    <w:rsid w:val="002B5659"/>
    <w:rsid w:val="002B6E81"/>
    <w:rsid w:val="002C24F5"/>
    <w:rsid w:val="002C27A9"/>
    <w:rsid w:val="002C3B29"/>
    <w:rsid w:val="002C49D9"/>
    <w:rsid w:val="002C5D7A"/>
    <w:rsid w:val="002C7652"/>
    <w:rsid w:val="002D0278"/>
    <w:rsid w:val="002D1014"/>
    <w:rsid w:val="002D1637"/>
    <w:rsid w:val="002D4BA8"/>
    <w:rsid w:val="002D66C5"/>
    <w:rsid w:val="002D6A31"/>
    <w:rsid w:val="002D793D"/>
    <w:rsid w:val="002E0DD4"/>
    <w:rsid w:val="002E1956"/>
    <w:rsid w:val="002E23A4"/>
    <w:rsid w:val="002E2755"/>
    <w:rsid w:val="002E2803"/>
    <w:rsid w:val="002E297F"/>
    <w:rsid w:val="002E5062"/>
    <w:rsid w:val="002F1E22"/>
    <w:rsid w:val="002F2840"/>
    <w:rsid w:val="002F3798"/>
    <w:rsid w:val="002F5704"/>
    <w:rsid w:val="003044DD"/>
    <w:rsid w:val="003048DF"/>
    <w:rsid w:val="00304D33"/>
    <w:rsid w:val="003079A5"/>
    <w:rsid w:val="00310F58"/>
    <w:rsid w:val="00313AE1"/>
    <w:rsid w:val="003145A8"/>
    <w:rsid w:val="003155DF"/>
    <w:rsid w:val="003173D6"/>
    <w:rsid w:val="00317C8F"/>
    <w:rsid w:val="0032080D"/>
    <w:rsid w:val="0032165E"/>
    <w:rsid w:val="00322BF3"/>
    <w:rsid w:val="003231AE"/>
    <w:rsid w:val="0032337E"/>
    <w:rsid w:val="003236A7"/>
    <w:rsid w:val="00326463"/>
    <w:rsid w:val="00326D21"/>
    <w:rsid w:val="00327C01"/>
    <w:rsid w:val="003303E0"/>
    <w:rsid w:val="00330617"/>
    <w:rsid w:val="003310A2"/>
    <w:rsid w:val="003319EC"/>
    <w:rsid w:val="00331FD1"/>
    <w:rsid w:val="00333DC8"/>
    <w:rsid w:val="00334CB8"/>
    <w:rsid w:val="0033520A"/>
    <w:rsid w:val="00336EC0"/>
    <w:rsid w:val="003377E2"/>
    <w:rsid w:val="0033786F"/>
    <w:rsid w:val="00337E8B"/>
    <w:rsid w:val="00343BF9"/>
    <w:rsid w:val="0034434B"/>
    <w:rsid w:val="003445E6"/>
    <w:rsid w:val="00344BCC"/>
    <w:rsid w:val="00345A5C"/>
    <w:rsid w:val="00351F20"/>
    <w:rsid w:val="00354148"/>
    <w:rsid w:val="003554C0"/>
    <w:rsid w:val="003567EC"/>
    <w:rsid w:val="00356B95"/>
    <w:rsid w:val="00357797"/>
    <w:rsid w:val="00357B3F"/>
    <w:rsid w:val="00360C06"/>
    <w:rsid w:val="00362E7C"/>
    <w:rsid w:val="0036351B"/>
    <w:rsid w:val="00363B9C"/>
    <w:rsid w:val="003640CB"/>
    <w:rsid w:val="00370020"/>
    <w:rsid w:val="003709F3"/>
    <w:rsid w:val="00371BF8"/>
    <w:rsid w:val="00372071"/>
    <w:rsid w:val="00373C62"/>
    <w:rsid w:val="00374A7C"/>
    <w:rsid w:val="00375025"/>
    <w:rsid w:val="00375A5F"/>
    <w:rsid w:val="0037648D"/>
    <w:rsid w:val="00377160"/>
    <w:rsid w:val="003773B2"/>
    <w:rsid w:val="00382542"/>
    <w:rsid w:val="00382563"/>
    <w:rsid w:val="003842CE"/>
    <w:rsid w:val="00384742"/>
    <w:rsid w:val="0038552A"/>
    <w:rsid w:val="00386B4E"/>
    <w:rsid w:val="00386E60"/>
    <w:rsid w:val="00387131"/>
    <w:rsid w:val="00390646"/>
    <w:rsid w:val="003927A6"/>
    <w:rsid w:val="00392DC2"/>
    <w:rsid w:val="00393C7C"/>
    <w:rsid w:val="00395995"/>
    <w:rsid w:val="00397900"/>
    <w:rsid w:val="003A00F4"/>
    <w:rsid w:val="003A0DCF"/>
    <w:rsid w:val="003A129F"/>
    <w:rsid w:val="003A234D"/>
    <w:rsid w:val="003A2C6C"/>
    <w:rsid w:val="003A3665"/>
    <w:rsid w:val="003A4811"/>
    <w:rsid w:val="003A63B5"/>
    <w:rsid w:val="003A6803"/>
    <w:rsid w:val="003A7480"/>
    <w:rsid w:val="003B0AFD"/>
    <w:rsid w:val="003B0E7F"/>
    <w:rsid w:val="003B1F84"/>
    <w:rsid w:val="003B36F5"/>
    <w:rsid w:val="003B3BB9"/>
    <w:rsid w:val="003B4231"/>
    <w:rsid w:val="003B4BC1"/>
    <w:rsid w:val="003B4D7F"/>
    <w:rsid w:val="003B5895"/>
    <w:rsid w:val="003B7729"/>
    <w:rsid w:val="003B7E8E"/>
    <w:rsid w:val="003C0EE4"/>
    <w:rsid w:val="003C48A8"/>
    <w:rsid w:val="003C4E4C"/>
    <w:rsid w:val="003C52ED"/>
    <w:rsid w:val="003C7986"/>
    <w:rsid w:val="003D15AA"/>
    <w:rsid w:val="003D2CBB"/>
    <w:rsid w:val="003D2F79"/>
    <w:rsid w:val="003D336D"/>
    <w:rsid w:val="003D4383"/>
    <w:rsid w:val="003D463D"/>
    <w:rsid w:val="003D57CA"/>
    <w:rsid w:val="003D5D70"/>
    <w:rsid w:val="003D68E3"/>
    <w:rsid w:val="003E24F8"/>
    <w:rsid w:val="003E3FFB"/>
    <w:rsid w:val="003E555A"/>
    <w:rsid w:val="003E5996"/>
    <w:rsid w:val="003E7048"/>
    <w:rsid w:val="003E7657"/>
    <w:rsid w:val="003E7897"/>
    <w:rsid w:val="003F06E0"/>
    <w:rsid w:val="003F1936"/>
    <w:rsid w:val="003F2039"/>
    <w:rsid w:val="003F2A18"/>
    <w:rsid w:val="003F3C32"/>
    <w:rsid w:val="003F7922"/>
    <w:rsid w:val="00400067"/>
    <w:rsid w:val="00400D5A"/>
    <w:rsid w:val="004012F8"/>
    <w:rsid w:val="004014BC"/>
    <w:rsid w:val="00401EEA"/>
    <w:rsid w:val="00402757"/>
    <w:rsid w:val="00403F07"/>
    <w:rsid w:val="004044B1"/>
    <w:rsid w:val="004050C2"/>
    <w:rsid w:val="00405723"/>
    <w:rsid w:val="00406394"/>
    <w:rsid w:val="0040744D"/>
    <w:rsid w:val="00407D9D"/>
    <w:rsid w:val="0041024F"/>
    <w:rsid w:val="00410363"/>
    <w:rsid w:val="004106AB"/>
    <w:rsid w:val="00411C26"/>
    <w:rsid w:val="00411E71"/>
    <w:rsid w:val="0041264C"/>
    <w:rsid w:val="004127ED"/>
    <w:rsid w:val="00414646"/>
    <w:rsid w:val="00414FFC"/>
    <w:rsid w:val="00415018"/>
    <w:rsid w:val="004164F2"/>
    <w:rsid w:val="004225A9"/>
    <w:rsid w:val="004225F4"/>
    <w:rsid w:val="004227C0"/>
    <w:rsid w:val="004234B5"/>
    <w:rsid w:val="0042546E"/>
    <w:rsid w:val="00427653"/>
    <w:rsid w:val="00431061"/>
    <w:rsid w:val="00432038"/>
    <w:rsid w:val="004325F7"/>
    <w:rsid w:val="00432B50"/>
    <w:rsid w:val="00432BEE"/>
    <w:rsid w:val="00432CDE"/>
    <w:rsid w:val="00435914"/>
    <w:rsid w:val="004365D3"/>
    <w:rsid w:val="004366B3"/>
    <w:rsid w:val="004377C5"/>
    <w:rsid w:val="004411A1"/>
    <w:rsid w:val="00441602"/>
    <w:rsid w:val="00441D67"/>
    <w:rsid w:val="00443945"/>
    <w:rsid w:val="00443B39"/>
    <w:rsid w:val="00443BE0"/>
    <w:rsid w:val="00444C2A"/>
    <w:rsid w:val="004457FF"/>
    <w:rsid w:val="004476AB"/>
    <w:rsid w:val="0045001E"/>
    <w:rsid w:val="0045025F"/>
    <w:rsid w:val="00450ACA"/>
    <w:rsid w:val="00450B69"/>
    <w:rsid w:val="00450FEB"/>
    <w:rsid w:val="00453866"/>
    <w:rsid w:val="00453C01"/>
    <w:rsid w:val="004562D8"/>
    <w:rsid w:val="00461A38"/>
    <w:rsid w:val="00462CEC"/>
    <w:rsid w:val="00463CB4"/>
    <w:rsid w:val="004646CB"/>
    <w:rsid w:val="00466C24"/>
    <w:rsid w:val="00466C70"/>
    <w:rsid w:val="00471082"/>
    <w:rsid w:val="00472230"/>
    <w:rsid w:val="00472F94"/>
    <w:rsid w:val="00472FA1"/>
    <w:rsid w:val="00473506"/>
    <w:rsid w:val="00473F53"/>
    <w:rsid w:val="004746DA"/>
    <w:rsid w:val="00477CB8"/>
    <w:rsid w:val="00482B70"/>
    <w:rsid w:val="00483555"/>
    <w:rsid w:val="00484FC5"/>
    <w:rsid w:val="004852B6"/>
    <w:rsid w:val="00486439"/>
    <w:rsid w:val="00486C94"/>
    <w:rsid w:val="00486DB1"/>
    <w:rsid w:val="00486F43"/>
    <w:rsid w:val="004902E5"/>
    <w:rsid w:val="00491124"/>
    <w:rsid w:val="00495355"/>
    <w:rsid w:val="00495D79"/>
    <w:rsid w:val="004962C9"/>
    <w:rsid w:val="004A2932"/>
    <w:rsid w:val="004A3BE5"/>
    <w:rsid w:val="004A4CE6"/>
    <w:rsid w:val="004A4F55"/>
    <w:rsid w:val="004A570D"/>
    <w:rsid w:val="004A6F99"/>
    <w:rsid w:val="004A7E93"/>
    <w:rsid w:val="004B0A0D"/>
    <w:rsid w:val="004B24EE"/>
    <w:rsid w:val="004B2B3A"/>
    <w:rsid w:val="004B484C"/>
    <w:rsid w:val="004B49C5"/>
    <w:rsid w:val="004B5D54"/>
    <w:rsid w:val="004B7ED3"/>
    <w:rsid w:val="004B7FE6"/>
    <w:rsid w:val="004C1569"/>
    <w:rsid w:val="004C19A5"/>
    <w:rsid w:val="004C1B03"/>
    <w:rsid w:val="004C1C9B"/>
    <w:rsid w:val="004C2212"/>
    <w:rsid w:val="004C34E7"/>
    <w:rsid w:val="004C3659"/>
    <w:rsid w:val="004C384D"/>
    <w:rsid w:val="004D0306"/>
    <w:rsid w:val="004D3ADB"/>
    <w:rsid w:val="004D4233"/>
    <w:rsid w:val="004D711D"/>
    <w:rsid w:val="004E0725"/>
    <w:rsid w:val="004E1C06"/>
    <w:rsid w:val="004E268C"/>
    <w:rsid w:val="004E28FA"/>
    <w:rsid w:val="004E4581"/>
    <w:rsid w:val="004F01D4"/>
    <w:rsid w:val="004F0D52"/>
    <w:rsid w:val="004F1EA8"/>
    <w:rsid w:val="004F25C6"/>
    <w:rsid w:val="004F32A6"/>
    <w:rsid w:val="004F3B79"/>
    <w:rsid w:val="004F7DFE"/>
    <w:rsid w:val="00500E8D"/>
    <w:rsid w:val="00501F4E"/>
    <w:rsid w:val="00502615"/>
    <w:rsid w:val="005109C0"/>
    <w:rsid w:val="00511A80"/>
    <w:rsid w:val="005121C5"/>
    <w:rsid w:val="005133C4"/>
    <w:rsid w:val="00513C07"/>
    <w:rsid w:val="0051617F"/>
    <w:rsid w:val="00516554"/>
    <w:rsid w:val="00520552"/>
    <w:rsid w:val="00522E12"/>
    <w:rsid w:val="0052397B"/>
    <w:rsid w:val="00523B4E"/>
    <w:rsid w:val="0053026F"/>
    <w:rsid w:val="00534F19"/>
    <w:rsid w:val="00536F5E"/>
    <w:rsid w:val="00542682"/>
    <w:rsid w:val="0054579A"/>
    <w:rsid w:val="00545D62"/>
    <w:rsid w:val="00545DF6"/>
    <w:rsid w:val="005465C5"/>
    <w:rsid w:val="00550FCE"/>
    <w:rsid w:val="00552A45"/>
    <w:rsid w:val="00552F38"/>
    <w:rsid w:val="005559D8"/>
    <w:rsid w:val="0055654A"/>
    <w:rsid w:val="0055702A"/>
    <w:rsid w:val="00557626"/>
    <w:rsid w:val="00560053"/>
    <w:rsid w:val="00561A99"/>
    <w:rsid w:val="005620B9"/>
    <w:rsid w:val="00562507"/>
    <w:rsid w:val="00562557"/>
    <w:rsid w:val="00564400"/>
    <w:rsid w:val="005659BF"/>
    <w:rsid w:val="005666A4"/>
    <w:rsid w:val="0056736A"/>
    <w:rsid w:val="00570D79"/>
    <w:rsid w:val="005730B1"/>
    <w:rsid w:val="0057336C"/>
    <w:rsid w:val="005737B1"/>
    <w:rsid w:val="00574CDA"/>
    <w:rsid w:val="00574F2F"/>
    <w:rsid w:val="005755EC"/>
    <w:rsid w:val="00576D42"/>
    <w:rsid w:val="00580E4F"/>
    <w:rsid w:val="0058159A"/>
    <w:rsid w:val="0058191D"/>
    <w:rsid w:val="00581C53"/>
    <w:rsid w:val="0058208D"/>
    <w:rsid w:val="0058237D"/>
    <w:rsid w:val="00582443"/>
    <w:rsid w:val="00583D73"/>
    <w:rsid w:val="00585BE8"/>
    <w:rsid w:val="00591309"/>
    <w:rsid w:val="00592423"/>
    <w:rsid w:val="0059322E"/>
    <w:rsid w:val="00593B7A"/>
    <w:rsid w:val="00596A17"/>
    <w:rsid w:val="00597861"/>
    <w:rsid w:val="00597E38"/>
    <w:rsid w:val="005A4AF1"/>
    <w:rsid w:val="005A4BDE"/>
    <w:rsid w:val="005A53D5"/>
    <w:rsid w:val="005A7A2A"/>
    <w:rsid w:val="005A7E2C"/>
    <w:rsid w:val="005B019F"/>
    <w:rsid w:val="005B0A93"/>
    <w:rsid w:val="005B1393"/>
    <w:rsid w:val="005B1D05"/>
    <w:rsid w:val="005B3462"/>
    <w:rsid w:val="005B7AD8"/>
    <w:rsid w:val="005C5BBC"/>
    <w:rsid w:val="005C7D0B"/>
    <w:rsid w:val="005D1DEE"/>
    <w:rsid w:val="005D3742"/>
    <w:rsid w:val="005D41AA"/>
    <w:rsid w:val="005E3B8B"/>
    <w:rsid w:val="005E3F39"/>
    <w:rsid w:val="005E4198"/>
    <w:rsid w:val="005E4DD5"/>
    <w:rsid w:val="005E655D"/>
    <w:rsid w:val="005E6C7F"/>
    <w:rsid w:val="005E6ECB"/>
    <w:rsid w:val="005E75CB"/>
    <w:rsid w:val="005E7917"/>
    <w:rsid w:val="005F0071"/>
    <w:rsid w:val="005F29F6"/>
    <w:rsid w:val="005F2BB9"/>
    <w:rsid w:val="005F4645"/>
    <w:rsid w:val="005F5651"/>
    <w:rsid w:val="00600F0C"/>
    <w:rsid w:val="00602207"/>
    <w:rsid w:val="00602F6D"/>
    <w:rsid w:val="006060E3"/>
    <w:rsid w:val="006063F5"/>
    <w:rsid w:val="00606D44"/>
    <w:rsid w:val="006074CC"/>
    <w:rsid w:val="006101F0"/>
    <w:rsid w:val="00610601"/>
    <w:rsid w:val="00611355"/>
    <w:rsid w:val="00612B95"/>
    <w:rsid w:val="00612B96"/>
    <w:rsid w:val="00616DFE"/>
    <w:rsid w:val="00617A13"/>
    <w:rsid w:val="006203E3"/>
    <w:rsid w:val="0062294B"/>
    <w:rsid w:val="00627C4B"/>
    <w:rsid w:val="0063003B"/>
    <w:rsid w:val="0063056E"/>
    <w:rsid w:val="00631428"/>
    <w:rsid w:val="00633105"/>
    <w:rsid w:val="00633E49"/>
    <w:rsid w:val="006341B3"/>
    <w:rsid w:val="00634971"/>
    <w:rsid w:val="006362B3"/>
    <w:rsid w:val="006365DF"/>
    <w:rsid w:val="006367BD"/>
    <w:rsid w:val="006406F6"/>
    <w:rsid w:val="00640A1E"/>
    <w:rsid w:val="00640B1D"/>
    <w:rsid w:val="00641A0A"/>
    <w:rsid w:val="00641DBF"/>
    <w:rsid w:val="00642141"/>
    <w:rsid w:val="00642540"/>
    <w:rsid w:val="00643FD0"/>
    <w:rsid w:val="006445E5"/>
    <w:rsid w:val="00646B7B"/>
    <w:rsid w:val="00651665"/>
    <w:rsid w:val="00651B87"/>
    <w:rsid w:val="00653C03"/>
    <w:rsid w:val="0065521E"/>
    <w:rsid w:val="00656BCA"/>
    <w:rsid w:val="0065732D"/>
    <w:rsid w:val="00657E96"/>
    <w:rsid w:val="006609E2"/>
    <w:rsid w:val="00660E3A"/>
    <w:rsid w:val="00661E07"/>
    <w:rsid w:val="0066246C"/>
    <w:rsid w:val="006627F7"/>
    <w:rsid w:val="00663413"/>
    <w:rsid w:val="006635A6"/>
    <w:rsid w:val="00664221"/>
    <w:rsid w:val="0066572A"/>
    <w:rsid w:val="006673F8"/>
    <w:rsid w:val="0067093B"/>
    <w:rsid w:val="00670A1A"/>
    <w:rsid w:val="006734C4"/>
    <w:rsid w:val="0067510A"/>
    <w:rsid w:val="006751AE"/>
    <w:rsid w:val="00677017"/>
    <w:rsid w:val="00677583"/>
    <w:rsid w:val="00681ADA"/>
    <w:rsid w:val="00682FB8"/>
    <w:rsid w:val="00683E26"/>
    <w:rsid w:val="00683FE2"/>
    <w:rsid w:val="0068509B"/>
    <w:rsid w:val="00685913"/>
    <w:rsid w:val="00686B76"/>
    <w:rsid w:val="006877C5"/>
    <w:rsid w:val="00687AD8"/>
    <w:rsid w:val="00691A3B"/>
    <w:rsid w:val="00693193"/>
    <w:rsid w:val="00693A4A"/>
    <w:rsid w:val="00694804"/>
    <w:rsid w:val="006A0223"/>
    <w:rsid w:val="006A0E10"/>
    <w:rsid w:val="006A0E7A"/>
    <w:rsid w:val="006A4A82"/>
    <w:rsid w:val="006A5EAB"/>
    <w:rsid w:val="006B1294"/>
    <w:rsid w:val="006B1557"/>
    <w:rsid w:val="006B1D31"/>
    <w:rsid w:val="006B1FD6"/>
    <w:rsid w:val="006B393C"/>
    <w:rsid w:val="006B3DFC"/>
    <w:rsid w:val="006B3EB9"/>
    <w:rsid w:val="006B4E1A"/>
    <w:rsid w:val="006B63C0"/>
    <w:rsid w:val="006B7452"/>
    <w:rsid w:val="006C022D"/>
    <w:rsid w:val="006C0557"/>
    <w:rsid w:val="006C1D50"/>
    <w:rsid w:val="006C2BE1"/>
    <w:rsid w:val="006C2E6D"/>
    <w:rsid w:val="006C336F"/>
    <w:rsid w:val="006C4252"/>
    <w:rsid w:val="006C4A71"/>
    <w:rsid w:val="006C6AC8"/>
    <w:rsid w:val="006C6E6E"/>
    <w:rsid w:val="006C7E6C"/>
    <w:rsid w:val="006D04BD"/>
    <w:rsid w:val="006D1AAA"/>
    <w:rsid w:val="006D22D7"/>
    <w:rsid w:val="006D2AF9"/>
    <w:rsid w:val="006D45E7"/>
    <w:rsid w:val="006D48A3"/>
    <w:rsid w:val="006D4AD4"/>
    <w:rsid w:val="006D4F4B"/>
    <w:rsid w:val="006D519B"/>
    <w:rsid w:val="006D6E42"/>
    <w:rsid w:val="006E001B"/>
    <w:rsid w:val="006E0197"/>
    <w:rsid w:val="006E0D30"/>
    <w:rsid w:val="006E1C84"/>
    <w:rsid w:val="006E2204"/>
    <w:rsid w:val="006E273E"/>
    <w:rsid w:val="006E2990"/>
    <w:rsid w:val="006E2ABA"/>
    <w:rsid w:val="006E3049"/>
    <w:rsid w:val="006E384E"/>
    <w:rsid w:val="006E3FC9"/>
    <w:rsid w:val="006E4DBD"/>
    <w:rsid w:val="006E5DC2"/>
    <w:rsid w:val="006E7CF4"/>
    <w:rsid w:val="006F08A2"/>
    <w:rsid w:val="006F0D5C"/>
    <w:rsid w:val="006F1DA5"/>
    <w:rsid w:val="006F24F1"/>
    <w:rsid w:val="006F2F20"/>
    <w:rsid w:val="006F3BE3"/>
    <w:rsid w:val="006F45BB"/>
    <w:rsid w:val="006F47E4"/>
    <w:rsid w:val="006F51D6"/>
    <w:rsid w:val="006F5E62"/>
    <w:rsid w:val="00700CFD"/>
    <w:rsid w:val="0070314E"/>
    <w:rsid w:val="00703A62"/>
    <w:rsid w:val="00704C70"/>
    <w:rsid w:val="00705F2B"/>
    <w:rsid w:val="00706388"/>
    <w:rsid w:val="007068EF"/>
    <w:rsid w:val="00710073"/>
    <w:rsid w:val="0071041F"/>
    <w:rsid w:val="00710E66"/>
    <w:rsid w:val="00713293"/>
    <w:rsid w:val="00713B35"/>
    <w:rsid w:val="00713F2B"/>
    <w:rsid w:val="00716876"/>
    <w:rsid w:val="00717607"/>
    <w:rsid w:val="00720563"/>
    <w:rsid w:val="00720ACD"/>
    <w:rsid w:val="00721296"/>
    <w:rsid w:val="00722F8F"/>
    <w:rsid w:val="007271A5"/>
    <w:rsid w:val="00730588"/>
    <w:rsid w:val="00732356"/>
    <w:rsid w:val="007331F4"/>
    <w:rsid w:val="00734D3B"/>
    <w:rsid w:val="00737CF3"/>
    <w:rsid w:val="00740217"/>
    <w:rsid w:val="00740CE3"/>
    <w:rsid w:val="00741765"/>
    <w:rsid w:val="007432B6"/>
    <w:rsid w:val="0074544A"/>
    <w:rsid w:val="00746FCF"/>
    <w:rsid w:val="007479F3"/>
    <w:rsid w:val="00747A52"/>
    <w:rsid w:val="0075299A"/>
    <w:rsid w:val="007536A4"/>
    <w:rsid w:val="007542B3"/>
    <w:rsid w:val="00754CFA"/>
    <w:rsid w:val="00754E7F"/>
    <w:rsid w:val="00756B14"/>
    <w:rsid w:val="00756F8B"/>
    <w:rsid w:val="00760535"/>
    <w:rsid w:val="00760C38"/>
    <w:rsid w:val="0076196D"/>
    <w:rsid w:val="00762009"/>
    <w:rsid w:val="00763824"/>
    <w:rsid w:val="00764370"/>
    <w:rsid w:val="007651D7"/>
    <w:rsid w:val="00766843"/>
    <w:rsid w:val="00767116"/>
    <w:rsid w:val="00767308"/>
    <w:rsid w:val="0077124B"/>
    <w:rsid w:val="00772317"/>
    <w:rsid w:val="00772743"/>
    <w:rsid w:val="00775F74"/>
    <w:rsid w:val="0078010C"/>
    <w:rsid w:val="00781295"/>
    <w:rsid w:val="00783784"/>
    <w:rsid w:val="00786E33"/>
    <w:rsid w:val="00787159"/>
    <w:rsid w:val="00787B6B"/>
    <w:rsid w:val="00787F15"/>
    <w:rsid w:val="007910A1"/>
    <w:rsid w:val="007916C5"/>
    <w:rsid w:val="00791DA6"/>
    <w:rsid w:val="00791E7F"/>
    <w:rsid w:val="00794AFE"/>
    <w:rsid w:val="00795410"/>
    <w:rsid w:val="00797C9D"/>
    <w:rsid w:val="007A02C7"/>
    <w:rsid w:val="007A2954"/>
    <w:rsid w:val="007A3718"/>
    <w:rsid w:val="007A510B"/>
    <w:rsid w:val="007A5E32"/>
    <w:rsid w:val="007A5ED2"/>
    <w:rsid w:val="007A6282"/>
    <w:rsid w:val="007A63CF"/>
    <w:rsid w:val="007A6D90"/>
    <w:rsid w:val="007B261B"/>
    <w:rsid w:val="007B3690"/>
    <w:rsid w:val="007B3CDE"/>
    <w:rsid w:val="007B3D84"/>
    <w:rsid w:val="007B52AD"/>
    <w:rsid w:val="007B5C6E"/>
    <w:rsid w:val="007B765C"/>
    <w:rsid w:val="007C4843"/>
    <w:rsid w:val="007C4D7E"/>
    <w:rsid w:val="007C50E0"/>
    <w:rsid w:val="007C7C28"/>
    <w:rsid w:val="007D0043"/>
    <w:rsid w:val="007D130A"/>
    <w:rsid w:val="007D1D45"/>
    <w:rsid w:val="007D1EC9"/>
    <w:rsid w:val="007D27A7"/>
    <w:rsid w:val="007D3329"/>
    <w:rsid w:val="007D37EA"/>
    <w:rsid w:val="007D384B"/>
    <w:rsid w:val="007D3CB5"/>
    <w:rsid w:val="007D5007"/>
    <w:rsid w:val="007D608B"/>
    <w:rsid w:val="007E0C29"/>
    <w:rsid w:val="007E0CEB"/>
    <w:rsid w:val="007E0EE7"/>
    <w:rsid w:val="007E1331"/>
    <w:rsid w:val="007E4B82"/>
    <w:rsid w:val="007F195C"/>
    <w:rsid w:val="007F1B5C"/>
    <w:rsid w:val="007F3180"/>
    <w:rsid w:val="007F4227"/>
    <w:rsid w:val="007F4741"/>
    <w:rsid w:val="007F4F66"/>
    <w:rsid w:val="007F645E"/>
    <w:rsid w:val="007F7164"/>
    <w:rsid w:val="007F7DC2"/>
    <w:rsid w:val="00800E84"/>
    <w:rsid w:val="00800F02"/>
    <w:rsid w:val="0080196C"/>
    <w:rsid w:val="00802FE3"/>
    <w:rsid w:val="00804469"/>
    <w:rsid w:val="00804993"/>
    <w:rsid w:val="00807526"/>
    <w:rsid w:val="008076D8"/>
    <w:rsid w:val="00807B14"/>
    <w:rsid w:val="0081209B"/>
    <w:rsid w:val="008138C4"/>
    <w:rsid w:val="00813EA0"/>
    <w:rsid w:val="00814D8C"/>
    <w:rsid w:val="00815C1B"/>
    <w:rsid w:val="00815D0F"/>
    <w:rsid w:val="008169D2"/>
    <w:rsid w:val="00816DA4"/>
    <w:rsid w:val="0082070F"/>
    <w:rsid w:val="00821D13"/>
    <w:rsid w:val="00821FE3"/>
    <w:rsid w:val="00822559"/>
    <w:rsid w:val="00823EE9"/>
    <w:rsid w:val="008249D1"/>
    <w:rsid w:val="00824B6B"/>
    <w:rsid w:val="00826261"/>
    <w:rsid w:val="00826B12"/>
    <w:rsid w:val="00827EA8"/>
    <w:rsid w:val="00830307"/>
    <w:rsid w:val="00830C46"/>
    <w:rsid w:val="00831824"/>
    <w:rsid w:val="00831AA0"/>
    <w:rsid w:val="00831BEC"/>
    <w:rsid w:val="0083217A"/>
    <w:rsid w:val="008324B3"/>
    <w:rsid w:val="00832985"/>
    <w:rsid w:val="00833001"/>
    <w:rsid w:val="00833356"/>
    <w:rsid w:val="00835B7C"/>
    <w:rsid w:val="008362A2"/>
    <w:rsid w:val="00840FAF"/>
    <w:rsid w:val="00841798"/>
    <w:rsid w:val="00841C83"/>
    <w:rsid w:val="00842323"/>
    <w:rsid w:val="00850F69"/>
    <w:rsid w:val="0085246E"/>
    <w:rsid w:val="008531B4"/>
    <w:rsid w:val="008531DD"/>
    <w:rsid w:val="008534CD"/>
    <w:rsid w:val="0085360A"/>
    <w:rsid w:val="00856FD8"/>
    <w:rsid w:val="0085701E"/>
    <w:rsid w:val="00857D5B"/>
    <w:rsid w:val="00860EF1"/>
    <w:rsid w:val="00861A9F"/>
    <w:rsid w:val="00863338"/>
    <w:rsid w:val="00863934"/>
    <w:rsid w:val="0086516D"/>
    <w:rsid w:val="00867E3F"/>
    <w:rsid w:val="008702CF"/>
    <w:rsid w:val="00870B75"/>
    <w:rsid w:val="008717CB"/>
    <w:rsid w:val="00874C23"/>
    <w:rsid w:val="00880787"/>
    <w:rsid w:val="008820B2"/>
    <w:rsid w:val="008824BD"/>
    <w:rsid w:val="00884532"/>
    <w:rsid w:val="00884BBA"/>
    <w:rsid w:val="00887F9A"/>
    <w:rsid w:val="00892078"/>
    <w:rsid w:val="00893A4C"/>
    <w:rsid w:val="00894D1F"/>
    <w:rsid w:val="00895D80"/>
    <w:rsid w:val="00896089"/>
    <w:rsid w:val="0089611B"/>
    <w:rsid w:val="008976AF"/>
    <w:rsid w:val="008979BF"/>
    <w:rsid w:val="008A0086"/>
    <w:rsid w:val="008A056E"/>
    <w:rsid w:val="008A1124"/>
    <w:rsid w:val="008A1242"/>
    <w:rsid w:val="008A1685"/>
    <w:rsid w:val="008A1B38"/>
    <w:rsid w:val="008A278C"/>
    <w:rsid w:val="008A33EA"/>
    <w:rsid w:val="008A46EC"/>
    <w:rsid w:val="008A5799"/>
    <w:rsid w:val="008A584B"/>
    <w:rsid w:val="008A64C0"/>
    <w:rsid w:val="008A6D12"/>
    <w:rsid w:val="008A7775"/>
    <w:rsid w:val="008B1481"/>
    <w:rsid w:val="008B1EC0"/>
    <w:rsid w:val="008B42DA"/>
    <w:rsid w:val="008B5370"/>
    <w:rsid w:val="008B5800"/>
    <w:rsid w:val="008B58BD"/>
    <w:rsid w:val="008B782F"/>
    <w:rsid w:val="008B7BA7"/>
    <w:rsid w:val="008C2E18"/>
    <w:rsid w:val="008C3307"/>
    <w:rsid w:val="008C382D"/>
    <w:rsid w:val="008C41AE"/>
    <w:rsid w:val="008C4970"/>
    <w:rsid w:val="008C4A37"/>
    <w:rsid w:val="008C5F5A"/>
    <w:rsid w:val="008D079C"/>
    <w:rsid w:val="008D1B09"/>
    <w:rsid w:val="008D1F47"/>
    <w:rsid w:val="008D3C84"/>
    <w:rsid w:val="008D3FC2"/>
    <w:rsid w:val="008D4C05"/>
    <w:rsid w:val="008D62FC"/>
    <w:rsid w:val="008D7AF1"/>
    <w:rsid w:val="008E2C4A"/>
    <w:rsid w:val="008E2FED"/>
    <w:rsid w:val="008E3FE0"/>
    <w:rsid w:val="008E4C6F"/>
    <w:rsid w:val="008E53AF"/>
    <w:rsid w:val="008E7AFF"/>
    <w:rsid w:val="008F203D"/>
    <w:rsid w:val="008F5E76"/>
    <w:rsid w:val="008F7DBA"/>
    <w:rsid w:val="009007A6"/>
    <w:rsid w:val="00901B0A"/>
    <w:rsid w:val="00901BB8"/>
    <w:rsid w:val="00903748"/>
    <w:rsid w:val="00903922"/>
    <w:rsid w:val="009041FA"/>
    <w:rsid w:val="00904A8C"/>
    <w:rsid w:val="00905168"/>
    <w:rsid w:val="0090621F"/>
    <w:rsid w:val="00911139"/>
    <w:rsid w:val="009118CA"/>
    <w:rsid w:val="00911A44"/>
    <w:rsid w:val="009125A3"/>
    <w:rsid w:val="00912669"/>
    <w:rsid w:val="00913488"/>
    <w:rsid w:val="0091410F"/>
    <w:rsid w:val="00916989"/>
    <w:rsid w:val="00917637"/>
    <w:rsid w:val="00921F30"/>
    <w:rsid w:val="009251EF"/>
    <w:rsid w:val="00925DE5"/>
    <w:rsid w:val="0093129B"/>
    <w:rsid w:val="00931A5F"/>
    <w:rsid w:val="00933716"/>
    <w:rsid w:val="009348EF"/>
    <w:rsid w:val="00934D66"/>
    <w:rsid w:val="00935447"/>
    <w:rsid w:val="00936DCF"/>
    <w:rsid w:val="00937B39"/>
    <w:rsid w:val="00940820"/>
    <w:rsid w:val="00942C02"/>
    <w:rsid w:val="00945864"/>
    <w:rsid w:val="009465E8"/>
    <w:rsid w:val="00947582"/>
    <w:rsid w:val="00947D1B"/>
    <w:rsid w:val="009520E4"/>
    <w:rsid w:val="00952A4F"/>
    <w:rsid w:val="00954CFC"/>
    <w:rsid w:val="009569D7"/>
    <w:rsid w:val="009578C6"/>
    <w:rsid w:val="00957F82"/>
    <w:rsid w:val="009609EE"/>
    <w:rsid w:val="0096240F"/>
    <w:rsid w:val="00962C97"/>
    <w:rsid w:val="009645C5"/>
    <w:rsid w:val="00964B8F"/>
    <w:rsid w:val="009679AA"/>
    <w:rsid w:val="009722D5"/>
    <w:rsid w:val="009759F9"/>
    <w:rsid w:val="009775B3"/>
    <w:rsid w:val="00983E59"/>
    <w:rsid w:val="00983E66"/>
    <w:rsid w:val="009842E1"/>
    <w:rsid w:val="009857C2"/>
    <w:rsid w:val="009872D7"/>
    <w:rsid w:val="00987324"/>
    <w:rsid w:val="00987D47"/>
    <w:rsid w:val="00993F40"/>
    <w:rsid w:val="009946CF"/>
    <w:rsid w:val="00994A2E"/>
    <w:rsid w:val="00994F8F"/>
    <w:rsid w:val="00997DF7"/>
    <w:rsid w:val="009A0899"/>
    <w:rsid w:val="009A12C4"/>
    <w:rsid w:val="009A269A"/>
    <w:rsid w:val="009A577F"/>
    <w:rsid w:val="009B02ED"/>
    <w:rsid w:val="009B0560"/>
    <w:rsid w:val="009B578D"/>
    <w:rsid w:val="009B6515"/>
    <w:rsid w:val="009B6CBB"/>
    <w:rsid w:val="009B77B4"/>
    <w:rsid w:val="009B7F32"/>
    <w:rsid w:val="009C12A3"/>
    <w:rsid w:val="009C1694"/>
    <w:rsid w:val="009C1F9C"/>
    <w:rsid w:val="009C2457"/>
    <w:rsid w:val="009C35CE"/>
    <w:rsid w:val="009C422A"/>
    <w:rsid w:val="009C5F19"/>
    <w:rsid w:val="009D020D"/>
    <w:rsid w:val="009D043B"/>
    <w:rsid w:val="009D1330"/>
    <w:rsid w:val="009D178E"/>
    <w:rsid w:val="009D18FB"/>
    <w:rsid w:val="009D1A40"/>
    <w:rsid w:val="009D1D88"/>
    <w:rsid w:val="009D34CD"/>
    <w:rsid w:val="009D53B4"/>
    <w:rsid w:val="009D617E"/>
    <w:rsid w:val="009D660D"/>
    <w:rsid w:val="009E0816"/>
    <w:rsid w:val="009E0B2C"/>
    <w:rsid w:val="009E1672"/>
    <w:rsid w:val="009E27C5"/>
    <w:rsid w:val="009E3FF2"/>
    <w:rsid w:val="009E413D"/>
    <w:rsid w:val="009E6203"/>
    <w:rsid w:val="009F0302"/>
    <w:rsid w:val="009F1B16"/>
    <w:rsid w:val="009F1DE7"/>
    <w:rsid w:val="009F3E94"/>
    <w:rsid w:val="009F416A"/>
    <w:rsid w:val="009F4EC9"/>
    <w:rsid w:val="009F61E6"/>
    <w:rsid w:val="009F719A"/>
    <w:rsid w:val="009F7EE4"/>
    <w:rsid w:val="00A016E9"/>
    <w:rsid w:val="00A020F2"/>
    <w:rsid w:val="00A02119"/>
    <w:rsid w:val="00A04B55"/>
    <w:rsid w:val="00A05719"/>
    <w:rsid w:val="00A123F3"/>
    <w:rsid w:val="00A1247A"/>
    <w:rsid w:val="00A13CB7"/>
    <w:rsid w:val="00A143D1"/>
    <w:rsid w:val="00A163AF"/>
    <w:rsid w:val="00A24B14"/>
    <w:rsid w:val="00A25AA6"/>
    <w:rsid w:val="00A26BA5"/>
    <w:rsid w:val="00A27414"/>
    <w:rsid w:val="00A27E9F"/>
    <w:rsid w:val="00A30891"/>
    <w:rsid w:val="00A308E7"/>
    <w:rsid w:val="00A31BF7"/>
    <w:rsid w:val="00A341A1"/>
    <w:rsid w:val="00A34364"/>
    <w:rsid w:val="00A35093"/>
    <w:rsid w:val="00A3510C"/>
    <w:rsid w:val="00A42845"/>
    <w:rsid w:val="00A475C5"/>
    <w:rsid w:val="00A47E1E"/>
    <w:rsid w:val="00A50F2E"/>
    <w:rsid w:val="00A51ACD"/>
    <w:rsid w:val="00A51BA1"/>
    <w:rsid w:val="00A53016"/>
    <w:rsid w:val="00A55CD2"/>
    <w:rsid w:val="00A56E75"/>
    <w:rsid w:val="00A623EB"/>
    <w:rsid w:val="00A647F7"/>
    <w:rsid w:val="00A671EC"/>
    <w:rsid w:val="00A67EA1"/>
    <w:rsid w:val="00A67F2C"/>
    <w:rsid w:val="00A729DB"/>
    <w:rsid w:val="00A72DD2"/>
    <w:rsid w:val="00A7311E"/>
    <w:rsid w:val="00A739DD"/>
    <w:rsid w:val="00A756FB"/>
    <w:rsid w:val="00A819CC"/>
    <w:rsid w:val="00A82D4A"/>
    <w:rsid w:val="00A83C90"/>
    <w:rsid w:val="00A84641"/>
    <w:rsid w:val="00A84A85"/>
    <w:rsid w:val="00A84B52"/>
    <w:rsid w:val="00A84EC7"/>
    <w:rsid w:val="00A86AD0"/>
    <w:rsid w:val="00A87079"/>
    <w:rsid w:val="00A87817"/>
    <w:rsid w:val="00A91669"/>
    <w:rsid w:val="00A91C90"/>
    <w:rsid w:val="00A93A7F"/>
    <w:rsid w:val="00A940D8"/>
    <w:rsid w:val="00A94764"/>
    <w:rsid w:val="00A975A0"/>
    <w:rsid w:val="00AA14DA"/>
    <w:rsid w:val="00AA3AD6"/>
    <w:rsid w:val="00AA4E93"/>
    <w:rsid w:val="00AA57D3"/>
    <w:rsid w:val="00AA5B8F"/>
    <w:rsid w:val="00AB1326"/>
    <w:rsid w:val="00AB228C"/>
    <w:rsid w:val="00AB2EF8"/>
    <w:rsid w:val="00AB5BA8"/>
    <w:rsid w:val="00AB65AA"/>
    <w:rsid w:val="00AB726B"/>
    <w:rsid w:val="00AB7E74"/>
    <w:rsid w:val="00AC1EE4"/>
    <w:rsid w:val="00AC26B1"/>
    <w:rsid w:val="00AC277D"/>
    <w:rsid w:val="00AC4C58"/>
    <w:rsid w:val="00AC595E"/>
    <w:rsid w:val="00AC627A"/>
    <w:rsid w:val="00AC7B01"/>
    <w:rsid w:val="00AD058B"/>
    <w:rsid w:val="00AD08A0"/>
    <w:rsid w:val="00AD3FE6"/>
    <w:rsid w:val="00AD477C"/>
    <w:rsid w:val="00AD54A1"/>
    <w:rsid w:val="00AD7293"/>
    <w:rsid w:val="00AD7356"/>
    <w:rsid w:val="00AE05BD"/>
    <w:rsid w:val="00AE1200"/>
    <w:rsid w:val="00AE16C5"/>
    <w:rsid w:val="00AE17DE"/>
    <w:rsid w:val="00AE1906"/>
    <w:rsid w:val="00AE22AA"/>
    <w:rsid w:val="00AE508B"/>
    <w:rsid w:val="00AE51DD"/>
    <w:rsid w:val="00AE55B6"/>
    <w:rsid w:val="00AF221A"/>
    <w:rsid w:val="00AF3E2A"/>
    <w:rsid w:val="00AF43C8"/>
    <w:rsid w:val="00AF4430"/>
    <w:rsid w:val="00B00D4C"/>
    <w:rsid w:val="00B04792"/>
    <w:rsid w:val="00B04BAF"/>
    <w:rsid w:val="00B05C49"/>
    <w:rsid w:val="00B068BA"/>
    <w:rsid w:val="00B06A4C"/>
    <w:rsid w:val="00B06C57"/>
    <w:rsid w:val="00B07282"/>
    <w:rsid w:val="00B07AD4"/>
    <w:rsid w:val="00B10DDF"/>
    <w:rsid w:val="00B157BE"/>
    <w:rsid w:val="00B160B7"/>
    <w:rsid w:val="00B16167"/>
    <w:rsid w:val="00B20564"/>
    <w:rsid w:val="00B20A15"/>
    <w:rsid w:val="00B210B3"/>
    <w:rsid w:val="00B22081"/>
    <w:rsid w:val="00B238C0"/>
    <w:rsid w:val="00B241DD"/>
    <w:rsid w:val="00B248DD"/>
    <w:rsid w:val="00B24A03"/>
    <w:rsid w:val="00B25819"/>
    <w:rsid w:val="00B273C9"/>
    <w:rsid w:val="00B3222E"/>
    <w:rsid w:val="00B32CED"/>
    <w:rsid w:val="00B32E3A"/>
    <w:rsid w:val="00B34189"/>
    <w:rsid w:val="00B349F8"/>
    <w:rsid w:val="00B3590E"/>
    <w:rsid w:val="00B35F7E"/>
    <w:rsid w:val="00B36015"/>
    <w:rsid w:val="00B36C62"/>
    <w:rsid w:val="00B404EF"/>
    <w:rsid w:val="00B421C4"/>
    <w:rsid w:val="00B422DA"/>
    <w:rsid w:val="00B44306"/>
    <w:rsid w:val="00B4495F"/>
    <w:rsid w:val="00B44FF0"/>
    <w:rsid w:val="00B45211"/>
    <w:rsid w:val="00B4645E"/>
    <w:rsid w:val="00B47190"/>
    <w:rsid w:val="00B524E3"/>
    <w:rsid w:val="00B5525D"/>
    <w:rsid w:val="00B552B5"/>
    <w:rsid w:val="00B55D7D"/>
    <w:rsid w:val="00B55E77"/>
    <w:rsid w:val="00B56419"/>
    <w:rsid w:val="00B56FD2"/>
    <w:rsid w:val="00B57AC2"/>
    <w:rsid w:val="00B60D0B"/>
    <w:rsid w:val="00B627ED"/>
    <w:rsid w:val="00B646D9"/>
    <w:rsid w:val="00B65736"/>
    <w:rsid w:val="00B66305"/>
    <w:rsid w:val="00B671D0"/>
    <w:rsid w:val="00B729DA"/>
    <w:rsid w:val="00B72BCF"/>
    <w:rsid w:val="00B72E15"/>
    <w:rsid w:val="00B7316B"/>
    <w:rsid w:val="00B745FA"/>
    <w:rsid w:val="00B7596B"/>
    <w:rsid w:val="00B75B19"/>
    <w:rsid w:val="00B75DC4"/>
    <w:rsid w:val="00B77A0C"/>
    <w:rsid w:val="00B81025"/>
    <w:rsid w:val="00B81C2E"/>
    <w:rsid w:val="00B82D39"/>
    <w:rsid w:val="00B8339D"/>
    <w:rsid w:val="00B83BF7"/>
    <w:rsid w:val="00B86F84"/>
    <w:rsid w:val="00B878AB"/>
    <w:rsid w:val="00B9031E"/>
    <w:rsid w:val="00B90EB6"/>
    <w:rsid w:val="00B9117F"/>
    <w:rsid w:val="00B91EE1"/>
    <w:rsid w:val="00B92368"/>
    <w:rsid w:val="00B923E2"/>
    <w:rsid w:val="00B92427"/>
    <w:rsid w:val="00B92764"/>
    <w:rsid w:val="00B931A0"/>
    <w:rsid w:val="00B953AD"/>
    <w:rsid w:val="00B9680D"/>
    <w:rsid w:val="00B96C95"/>
    <w:rsid w:val="00B9770A"/>
    <w:rsid w:val="00B97AD2"/>
    <w:rsid w:val="00BA03B5"/>
    <w:rsid w:val="00BA15EE"/>
    <w:rsid w:val="00BA1658"/>
    <w:rsid w:val="00BA278C"/>
    <w:rsid w:val="00BA29A9"/>
    <w:rsid w:val="00BA4592"/>
    <w:rsid w:val="00BA4D89"/>
    <w:rsid w:val="00BA5828"/>
    <w:rsid w:val="00BA59DB"/>
    <w:rsid w:val="00BA5DD8"/>
    <w:rsid w:val="00BA6635"/>
    <w:rsid w:val="00BA77EE"/>
    <w:rsid w:val="00BA7EFD"/>
    <w:rsid w:val="00BB07F6"/>
    <w:rsid w:val="00BB2FA4"/>
    <w:rsid w:val="00BB71CC"/>
    <w:rsid w:val="00BC00DE"/>
    <w:rsid w:val="00BC15A3"/>
    <w:rsid w:val="00BC1B24"/>
    <w:rsid w:val="00BC2292"/>
    <w:rsid w:val="00BC38D4"/>
    <w:rsid w:val="00BC7FF6"/>
    <w:rsid w:val="00BD0FE5"/>
    <w:rsid w:val="00BD1C87"/>
    <w:rsid w:val="00BD2CB4"/>
    <w:rsid w:val="00BD327A"/>
    <w:rsid w:val="00BD4B51"/>
    <w:rsid w:val="00BD55F2"/>
    <w:rsid w:val="00BE0E68"/>
    <w:rsid w:val="00BE1DF6"/>
    <w:rsid w:val="00BE1F95"/>
    <w:rsid w:val="00BE4737"/>
    <w:rsid w:val="00BE70B4"/>
    <w:rsid w:val="00BE7E2A"/>
    <w:rsid w:val="00BF0F9B"/>
    <w:rsid w:val="00BF24A8"/>
    <w:rsid w:val="00BF284D"/>
    <w:rsid w:val="00BF5691"/>
    <w:rsid w:val="00BF56B3"/>
    <w:rsid w:val="00C0060B"/>
    <w:rsid w:val="00C01E8B"/>
    <w:rsid w:val="00C05079"/>
    <w:rsid w:val="00C0642A"/>
    <w:rsid w:val="00C06DD4"/>
    <w:rsid w:val="00C07686"/>
    <w:rsid w:val="00C1019C"/>
    <w:rsid w:val="00C12224"/>
    <w:rsid w:val="00C1311F"/>
    <w:rsid w:val="00C16461"/>
    <w:rsid w:val="00C16678"/>
    <w:rsid w:val="00C17197"/>
    <w:rsid w:val="00C2481C"/>
    <w:rsid w:val="00C250B1"/>
    <w:rsid w:val="00C258B4"/>
    <w:rsid w:val="00C26A5E"/>
    <w:rsid w:val="00C2779C"/>
    <w:rsid w:val="00C317B5"/>
    <w:rsid w:val="00C32843"/>
    <w:rsid w:val="00C32E7F"/>
    <w:rsid w:val="00C33964"/>
    <w:rsid w:val="00C34055"/>
    <w:rsid w:val="00C4193B"/>
    <w:rsid w:val="00C4251F"/>
    <w:rsid w:val="00C43E40"/>
    <w:rsid w:val="00C45F86"/>
    <w:rsid w:val="00C465DF"/>
    <w:rsid w:val="00C47D24"/>
    <w:rsid w:val="00C47F20"/>
    <w:rsid w:val="00C5105F"/>
    <w:rsid w:val="00C544A4"/>
    <w:rsid w:val="00C55BF2"/>
    <w:rsid w:val="00C574CA"/>
    <w:rsid w:val="00C60F09"/>
    <w:rsid w:val="00C61551"/>
    <w:rsid w:val="00C61EE3"/>
    <w:rsid w:val="00C62EE5"/>
    <w:rsid w:val="00C63085"/>
    <w:rsid w:val="00C63833"/>
    <w:rsid w:val="00C64909"/>
    <w:rsid w:val="00C65AB2"/>
    <w:rsid w:val="00C677DC"/>
    <w:rsid w:val="00C67D7D"/>
    <w:rsid w:val="00C70BE4"/>
    <w:rsid w:val="00C70F1E"/>
    <w:rsid w:val="00C71237"/>
    <w:rsid w:val="00C71DFF"/>
    <w:rsid w:val="00C72FEB"/>
    <w:rsid w:val="00C74B11"/>
    <w:rsid w:val="00C75738"/>
    <w:rsid w:val="00C76C9D"/>
    <w:rsid w:val="00C77474"/>
    <w:rsid w:val="00C77B16"/>
    <w:rsid w:val="00C80E8C"/>
    <w:rsid w:val="00C8134E"/>
    <w:rsid w:val="00C826B3"/>
    <w:rsid w:val="00C82979"/>
    <w:rsid w:val="00C86227"/>
    <w:rsid w:val="00C871A2"/>
    <w:rsid w:val="00C877BD"/>
    <w:rsid w:val="00C900E3"/>
    <w:rsid w:val="00C957FC"/>
    <w:rsid w:val="00C9641B"/>
    <w:rsid w:val="00C97E6D"/>
    <w:rsid w:val="00CA066E"/>
    <w:rsid w:val="00CA2A04"/>
    <w:rsid w:val="00CA2D5B"/>
    <w:rsid w:val="00CA30DC"/>
    <w:rsid w:val="00CA4863"/>
    <w:rsid w:val="00CA5451"/>
    <w:rsid w:val="00CA5E99"/>
    <w:rsid w:val="00CA606C"/>
    <w:rsid w:val="00CA73B3"/>
    <w:rsid w:val="00CA7F72"/>
    <w:rsid w:val="00CB078B"/>
    <w:rsid w:val="00CB0CE6"/>
    <w:rsid w:val="00CB5184"/>
    <w:rsid w:val="00CB6414"/>
    <w:rsid w:val="00CC0D40"/>
    <w:rsid w:val="00CC2AC3"/>
    <w:rsid w:val="00CC3340"/>
    <w:rsid w:val="00CC4A10"/>
    <w:rsid w:val="00CC516D"/>
    <w:rsid w:val="00CC57B9"/>
    <w:rsid w:val="00CD1C52"/>
    <w:rsid w:val="00CD25D4"/>
    <w:rsid w:val="00CD6215"/>
    <w:rsid w:val="00CD7A7D"/>
    <w:rsid w:val="00CE29F3"/>
    <w:rsid w:val="00CE3757"/>
    <w:rsid w:val="00CE4B4F"/>
    <w:rsid w:val="00CE5BED"/>
    <w:rsid w:val="00CE622F"/>
    <w:rsid w:val="00CF041F"/>
    <w:rsid w:val="00CF056C"/>
    <w:rsid w:val="00CF1C8E"/>
    <w:rsid w:val="00CF2A75"/>
    <w:rsid w:val="00CF3F3F"/>
    <w:rsid w:val="00CF5893"/>
    <w:rsid w:val="00D0159C"/>
    <w:rsid w:val="00D02720"/>
    <w:rsid w:val="00D04F2A"/>
    <w:rsid w:val="00D0555F"/>
    <w:rsid w:val="00D079F0"/>
    <w:rsid w:val="00D11D6B"/>
    <w:rsid w:val="00D144B0"/>
    <w:rsid w:val="00D1566D"/>
    <w:rsid w:val="00D20227"/>
    <w:rsid w:val="00D2027D"/>
    <w:rsid w:val="00D2037A"/>
    <w:rsid w:val="00D20540"/>
    <w:rsid w:val="00D20646"/>
    <w:rsid w:val="00D22099"/>
    <w:rsid w:val="00D22F88"/>
    <w:rsid w:val="00D27837"/>
    <w:rsid w:val="00D31987"/>
    <w:rsid w:val="00D324B1"/>
    <w:rsid w:val="00D36C2D"/>
    <w:rsid w:val="00D36F6B"/>
    <w:rsid w:val="00D44B97"/>
    <w:rsid w:val="00D45A97"/>
    <w:rsid w:val="00D524AF"/>
    <w:rsid w:val="00D52906"/>
    <w:rsid w:val="00D52C6D"/>
    <w:rsid w:val="00D5542E"/>
    <w:rsid w:val="00D55653"/>
    <w:rsid w:val="00D55CDC"/>
    <w:rsid w:val="00D56ED6"/>
    <w:rsid w:val="00D57C23"/>
    <w:rsid w:val="00D602AA"/>
    <w:rsid w:val="00D60440"/>
    <w:rsid w:val="00D60C1F"/>
    <w:rsid w:val="00D61789"/>
    <w:rsid w:val="00D62447"/>
    <w:rsid w:val="00D64421"/>
    <w:rsid w:val="00D65210"/>
    <w:rsid w:val="00D6533B"/>
    <w:rsid w:val="00D66408"/>
    <w:rsid w:val="00D66603"/>
    <w:rsid w:val="00D6769B"/>
    <w:rsid w:val="00D67997"/>
    <w:rsid w:val="00D705F3"/>
    <w:rsid w:val="00D71A4A"/>
    <w:rsid w:val="00D71F1D"/>
    <w:rsid w:val="00D74C6B"/>
    <w:rsid w:val="00D759B2"/>
    <w:rsid w:val="00D75C86"/>
    <w:rsid w:val="00D75ED3"/>
    <w:rsid w:val="00D76EA3"/>
    <w:rsid w:val="00D81924"/>
    <w:rsid w:val="00D82E49"/>
    <w:rsid w:val="00D82E8E"/>
    <w:rsid w:val="00D83486"/>
    <w:rsid w:val="00D84B6E"/>
    <w:rsid w:val="00D87439"/>
    <w:rsid w:val="00D91794"/>
    <w:rsid w:val="00D928BA"/>
    <w:rsid w:val="00D92AD9"/>
    <w:rsid w:val="00D9306D"/>
    <w:rsid w:val="00D945E8"/>
    <w:rsid w:val="00D95919"/>
    <w:rsid w:val="00D97481"/>
    <w:rsid w:val="00D97B86"/>
    <w:rsid w:val="00DA1D3A"/>
    <w:rsid w:val="00DA344B"/>
    <w:rsid w:val="00DA3A5E"/>
    <w:rsid w:val="00DA5162"/>
    <w:rsid w:val="00DA54D2"/>
    <w:rsid w:val="00DA56D1"/>
    <w:rsid w:val="00DA7124"/>
    <w:rsid w:val="00DB200F"/>
    <w:rsid w:val="00DB2862"/>
    <w:rsid w:val="00DB43C0"/>
    <w:rsid w:val="00DB47D3"/>
    <w:rsid w:val="00DB5B83"/>
    <w:rsid w:val="00DB6C38"/>
    <w:rsid w:val="00DB7AA3"/>
    <w:rsid w:val="00DC22E2"/>
    <w:rsid w:val="00DC25C4"/>
    <w:rsid w:val="00DC4429"/>
    <w:rsid w:val="00DC4BDC"/>
    <w:rsid w:val="00DC4ED3"/>
    <w:rsid w:val="00DC6AEE"/>
    <w:rsid w:val="00DC7485"/>
    <w:rsid w:val="00DD0FAA"/>
    <w:rsid w:val="00DD27C8"/>
    <w:rsid w:val="00DD4160"/>
    <w:rsid w:val="00DD44A6"/>
    <w:rsid w:val="00DD51B2"/>
    <w:rsid w:val="00DD5B04"/>
    <w:rsid w:val="00DD6F87"/>
    <w:rsid w:val="00DD7BA0"/>
    <w:rsid w:val="00DE02A4"/>
    <w:rsid w:val="00DE3586"/>
    <w:rsid w:val="00DE4693"/>
    <w:rsid w:val="00DE4DE1"/>
    <w:rsid w:val="00DE508E"/>
    <w:rsid w:val="00DE6010"/>
    <w:rsid w:val="00DE636A"/>
    <w:rsid w:val="00DE6C31"/>
    <w:rsid w:val="00DF0044"/>
    <w:rsid w:val="00DF2C72"/>
    <w:rsid w:val="00DF48E1"/>
    <w:rsid w:val="00DF4C77"/>
    <w:rsid w:val="00DF51FA"/>
    <w:rsid w:val="00DF62E8"/>
    <w:rsid w:val="00DF6F02"/>
    <w:rsid w:val="00DF7BBB"/>
    <w:rsid w:val="00DF7EA2"/>
    <w:rsid w:val="00E01A28"/>
    <w:rsid w:val="00E01D82"/>
    <w:rsid w:val="00E0267B"/>
    <w:rsid w:val="00E036B6"/>
    <w:rsid w:val="00E0416D"/>
    <w:rsid w:val="00E042E7"/>
    <w:rsid w:val="00E0479C"/>
    <w:rsid w:val="00E05829"/>
    <w:rsid w:val="00E07436"/>
    <w:rsid w:val="00E10497"/>
    <w:rsid w:val="00E127D1"/>
    <w:rsid w:val="00E141E5"/>
    <w:rsid w:val="00E14CA4"/>
    <w:rsid w:val="00E16D6E"/>
    <w:rsid w:val="00E20132"/>
    <w:rsid w:val="00E213F2"/>
    <w:rsid w:val="00E22BCC"/>
    <w:rsid w:val="00E24C31"/>
    <w:rsid w:val="00E25CFA"/>
    <w:rsid w:val="00E262D2"/>
    <w:rsid w:val="00E27A7C"/>
    <w:rsid w:val="00E30717"/>
    <w:rsid w:val="00E30B79"/>
    <w:rsid w:val="00E33FA5"/>
    <w:rsid w:val="00E342BB"/>
    <w:rsid w:val="00E34F97"/>
    <w:rsid w:val="00E36E85"/>
    <w:rsid w:val="00E37DA1"/>
    <w:rsid w:val="00E406CB"/>
    <w:rsid w:val="00E4112F"/>
    <w:rsid w:val="00E41146"/>
    <w:rsid w:val="00E46A55"/>
    <w:rsid w:val="00E518E8"/>
    <w:rsid w:val="00E534F0"/>
    <w:rsid w:val="00E549DA"/>
    <w:rsid w:val="00E56DFF"/>
    <w:rsid w:val="00E56FD8"/>
    <w:rsid w:val="00E57CA1"/>
    <w:rsid w:val="00E57E6C"/>
    <w:rsid w:val="00E60022"/>
    <w:rsid w:val="00E6027F"/>
    <w:rsid w:val="00E60C47"/>
    <w:rsid w:val="00E62193"/>
    <w:rsid w:val="00E66EFB"/>
    <w:rsid w:val="00E66F79"/>
    <w:rsid w:val="00E67E34"/>
    <w:rsid w:val="00E67FCB"/>
    <w:rsid w:val="00E70CC7"/>
    <w:rsid w:val="00E70ECF"/>
    <w:rsid w:val="00E741C0"/>
    <w:rsid w:val="00E745D0"/>
    <w:rsid w:val="00E74E74"/>
    <w:rsid w:val="00E76AF1"/>
    <w:rsid w:val="00E77C8A"/>
    <w:rsid w:val="00E80F76"/>
    <w:rsid w:val="00E82A5F"/>
    <w:rsid w:val="00E83C58"/>
    <w:rsid w:val="00E8464C"/>
    <w:rsid w:val="00E84725"/>
    <w:rsid w:val="00E84C07"/>
    <w:rsid w:val="00E85259"/>
    <w:rsid w:val="00E85752"/>
    <w:rsid w:val="00E85EB0"/>
    <w:rsid w:val="00E876C1"/>
    <w:rsid w:val="00E917CC"/>
    <w:rsid w:val="00E93456"/>
    <w:rsid w:val="00E94066"/>
    <w:rsid w:val="00E94631"/>
    <w:rsid w:val="00E95B9D"/>
    <w:rsid w:val="00EA09AF"/>
    <w:rsid w:val="00EA09D8"/>
    <w:rsid w:val="00EA1BDD"/>
    <w:rsid w:val="00EA2CC5"/>
    <w:rsid w:val="00EA6665"/>
    <w:rsid w:val="00EB16A3"/>
    <w:rsid w:val="00EB16B5"/>
    <w:rsid w:val="00EB2154"/>
    <w:rsid w:val="00EB34C1"/>
    <w:rsid w:val="00EB5CC5"/>
    <w:rsid w:val="00EB5D80"/>
    <w:rsid w:val="00EB76C7"/>
    <w:rsid w:val="00EB7A10"/>
    <w:rsid w:val="00EC0A90"/>
    <w:rsid w:val="00EC136D"/>
    <w:rsid w:val="00EC18DF"/>
    <w:rsid w:val="00EC1EF0"/>
    <w:rsid w:val="00EC3961"/>
    <w:rsid w:val="00EC3E01"/>
    <w:rsid w:val="00EC6053"/>
    <w:rsid w:val="00EC6B02"/>
    <w:rsid w:val="00ED04FD"/>
    <w:rsid w:val="00ED0735"/>
    <w:rsid w:val="00ED4ADE"/>
    <w:rsid w:val="00ED54C2"/>
    <w:rsid w:val="00ED7572"/>
    <w:rsid w:val="00ED7E0E"/>
    <w:rsid w:val="00EE01EC"/>
    <w:rsid w:val="00EE091F"/>
    <w:rsid w:val="00EE5087"/>
    <w:rsid w:val="00EE6FDE"/>
    <w:rsid w:val="00EF0611"/>
    <w:rsid w:val="00EF250A"/>
    <w:rsid w:val="00EF3F18"/>
    <w:rsid w:val="00EF549F"/>
    <w:rsid w:val="00EF680E"/>
    <w:rsid w:val="00F00E67"/>
    <w:rsid w:val="00F0149B"/>
    <w:rsid w:val="00F015B4"/>
    <w:rsid w:val="00F02F2E"/>
    <w:rsid w:val="00F0456E"/>
    <w:rsid w:val="00F05C89"/>
    <w:rsid w:val="00F06999"/>
    <w:rsid w:val="00F0751F"/>
    <w:rsid w:val="00F106D5"/>
    <w:rsid w:val="00F10782"/>
    <w:rsid w:val="00F11320"/>
    <w:rsid w:val="00F1195B"/>
    <w:rsid w:val="00F11D50"/>
    <w:rsid w:val="00F1617F"/>
    <w:rsid w:val="00F16223"/>
    <w:rsid w:val="00F16771"/>
    <w:rsid w:val="00F1709A"/>
    <w:rsid w:val="00F17DA0"/>
    <w:rsid w:val="00F20AF3"/>
    <w:rsid w:val="00F22722"/>
    <w:rsid w:val="00F23144"/>
    <w:rsid w:val="00F23392"/>
    <w:rsid w:val="00F2376C"/>
    <w:rsid w:val="00F2400B"/>
    <w:rsid w:val="00F265DE"/>
    <w:rsid w:val="00F275E0"/>
    <w:rsid w:val="00F27DCF"/>
    <w:rsid w:val="00F30021"/>
    <w:rsid w:val="00F31369"/>
    <w:rsid w:val="00F3185F"/>
    <w:rsid w:val="00F3430B"/>
    <w:rsid w:val="00F34442"/>
    <w:rsid w:val="00F40305"/>
    <w:rsid w:val="00F42E5C"/>
    <w:rsid w:val="00F439AC"/>
    <w:rsid w:val="00F44970"/>
    <w:rsid w:val="00F44D67"/>
    <w:rsid w:val="00F45910"/>
    <w:rsid w:val="00F45CC5"/>
    <w:rsid w:val="00F45DF3"/>
    <w:rsid w:val="00F472D0"/>
    <w:rsid w:val="00F502B3"/>
    <w:rsid w:val="00F5056B"/>
    <w:rsid w:val="00F50AB3"/>
    <w:rsid w:val="00F518BD"/>
    <w:rsid w:val="00F532BF"/>
    <w:rsid w:val="00F533E9"/>
    <w:rsid w:val="00F53F7C"/>
    <w:rsid w:val="00F546AA"/>
    <w:rsid w:val="00F54DF6"/>
    <w:rsid w:val="00F551E8"/>
    <w:rsid w:val="00F5557A"/>
    <w:rsid w:val="00F555E0"/>
    <w:rsid w:val="00F55A60"/>
    <w:rsid w:val="00F55B82"/>
    <w:rsid w:val="00F61C6C"/>
    <w:rsid w:val="00F6395D"/>
    <w:rsid w:val="00F64D91"/>
    <w:rsid w:val="00F66DF6"/>
    <w:rsid w:val="00F673A6"/>
    <w:rsid w:val="00F67901"/>
    <w:rsid w:val="00F67CD8"/>
    <w:rsid w:val="00F67E62"/>
    <w:rsid w:val="00F701A6"/>
    <w:rsid w:val="00F712FF"/>
    <w:rsid w:val="00F73ED1"/>
    <w:rsid w:val="00F756D2"/>
    <w:rsid w:val="00F77465"/>
    <w:rsid w:val="00F77A30"/>
    <w:rsid w:val="00F77B03"/>
    <w:rsid w:val="00F84850"/>
    <w:rsid w:val="00F85BBB"/>
    <w:rsid w:val="00F86865"/>
    <w:rsid w:val="00F87986"/>
    <w:rsid w:val="00F87B9D"/>
    <w:rsid w:val="00F908F0"/>
    <w:rsid w:val="00F919AF"/>
    <w:rsid w:val="00F92144"/>
    <w:rsid w:val="00F9273B"/>
    <w:rsid w:val="00F92781"/>
    <w:rsid w:val="00F92F00"/>
    <w:rsid w:val="00F92F4F"/>
    <w:rsid w:val="00F94B7E"/>
    <w:rsid w:val="00FA0B5D"/>
    <w:rsid w:val="00FA0C01"/>
    <w:rsid w:val="00FA1CF3"/>
    <w:rsid w:val="00FA1D4B"/>
    <w:rsid w:val="00FA2286"/>
    <w:rsid w:val="00FA2BF9"/>
    <w:rsid w:val="00FA3523"/>
    <w:rsid w:val="00FA3FF7"/>
    <w:rsid w:val="00FA46E3"/>
    <w:rsid w:val="00FA5BC9"/>
    <w:rsid w:val="00FA5DAB"/>
    <w:rsid w:val="00FA7BDD"/>
    <w:rsid w:val="00FB09D0"/>
    <w:rsid w:val="00FB100E"/>
    <w:rsid w:val="00FB1A00"/>
    <w:rsid w:val="00FB1A89"/>
    <w:rsid w:val="00FB35FB"/>
    <w:rsid w:val="00FB39B4"/>
    <w:rsid w:val="00FB40BE"/>
    <w:rsid w:val="00FB4560"/>
    <w:rsid w:val="00FB756C"/>
    <w:rsid w:val="00FC107B"/>
    <w:rsid w:val="00FC1209"/>
    <w:rsid w:val="00FC2585"/>
    <w:rsid w:val="00FC5E8B"/>
    <w:rsid w:val="00FC607F"/>
    <w:rsid w:val="00FC6802"/>
    <w:rsid w:val="00FD222D"/>
    <w:rsid w:val="00FD3029"/>
    <w:rsid w:val="00FD4C02"/>
    <w:rsid w:val="00FD5197"/>
    <w:rsid w:val="00FD6BAD"/>
    <w:rsid w:val="00FD7A49"/>
    <w:rsid w:val="00FE119F"/>
    <w:rsid w:val="00FE1CFE"/>
    <w:rsid w:val="00FE2322"/>
    <w:rsid w:val="00FE24EC"/>
    <w:rsid w:val="00FE3137"/>
    <w:rsid w:val="00FE32F3"/>
    <w:rsid w:val="00FE3CF1"/>
    <w:rsid w:val="00FE47AD"/>
    <w:rsid w:val="00FE6AE2"/>
    <w:rsid w:val="00FE6F60"/>
    <w:rsid w:val="00FE7E87"/>
    <w:rsid w:val="00FF25F6"/>
    <w:rsid w:val="00FF3821"/>
    <w:rsid w:val="00FF51E8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D2879"/>
  <w15:docId w15:val="{5DD5EA2F-2872-484C-A919-FC39F29A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3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E506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numerowana1Znak">
    <w:name w:val="Lista numerowana 1 Znak"/>
    <w:basedOn w:val="Domylnaczcionkaakapitu"/>
    <w:link w:val="Listanumerowana1"/>
    <w:locked/>
    <w:rsid w:val="00827EA8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827EA8"/>
    <w:pPr>
      <w:numPr>
        <w:numId w:val="55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ulletwithtext2">
    <w:name w:val="Bullet with text 2"/>
    <w:basedOn w:val="Normalny"/>
    <w:rsid w:val="00483555"/>
    <w:pPr>
      <w:numPr>
        <w:numId w:val="56"/>
      </w:numPr>
    </w:pPr>
    <w:rPr>
      <w:rFonts w:ascii="Futura Bk" w:eastAsia="Times New Roman" w:hAnsi="Futura Bk"/>
      <w:sz w:val="20"/>
      <w:szCs w:val="20"/>
      <w:lang w:eastAsia="en-US"/>
    </w:rPr>
  </w:style>
  <w:style w:type="character" w:customStyle="1" w:styleId="Miejsce-DataZnak">
    <w:name w:val="Miejsce-Data Znak"/>
    <w:basedOn w:val="Domylnaczcionkaakapitu"/>
    <w:link w:val="Miejsce-Data"/>
    <w:locked/>
    <w:rsid w:val="00375025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375025"/>
    <w:pPr>
      <w:spacing w:after="100" w:afterAutospacing="1" w:line="276" w:lineRule="auto"/>
      <w:jc w:val="right"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paragraph" w:customStyle="1" w:styleId="ZnakZnak5">
    <w:name w:val="Znak Znak5"/>
    <w:basedOn w:val="Normalny"/>
    <w:rsid w:val="0080196C"/>
    <w:pPr>
      <w:spacing w:line="360" w:lineRule="auto"/>
      <w:jc w:val="both"/>
    </w:pPr>
    <w:rPr>
      <w:rFonts w:ascii="Verdana" w:eastAsia="Times New Roman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D5C62543D81344A74247EA90A978B0" ma:contentTypeVersion="" ma:contentTypeDescription="Utwórz nowy dokument." ma:contentTypeScope="" ma:versionID="3857507540314e9b8f4095227afbc83a">
  <xsd:schema xmlns:xsd="http://www.w3.org/2001/XMLSchema" xmlns:xs="http://www.w3.org/2001/XMLSchema" xmlns:p="http://schemas.microsoft.com/office/2006/metadata/properties" xmlns:ns2="3504aad8-633c-47e5-ba91-94e26c00cbd5" targetNamespace="http://schemas.microsoft.com/office/2006/metadata/properties" ma:root="true" ma:fieldsID="3fc877578e5fc6a01da4d825306e3972" ns2:_="">
    <xsd:import namespace="3504aad8-633c-47e5-ba91-94e26c00cbd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4aad8-633c-47e5-ba91-94e26c00cb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5AFB7-7802-42F0-8028-B92191F93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04aad8-633c-47e5-ba91-94e26c00c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D8754-904A-4E7B-ABA0-DFFF121E46D1}">
  <ds:schemaRefs>
    <ds:schemaRef ds:uri="http://schemas.openxmlformats.org/package/2006/metadata/core-properties"/>
    <ds:schemaRef ds:uri="http://schemas.microsoft.com/office/2006/metadata/properties"/>
    <ds:schemaRef ds:uri="3504aad8-633c-47e5-ba91-94e26c00cbd5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1BFB7-E158-4735-A748-FBF4A776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5008</Words>
  <Characters>30053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Kalisz, Rafał</cp:lastModifiedBy>
  <cp:revision>2</cp:revision>
  <cp:lastPrinted>2025-12-29T09:42:00Z</cp:lastPrinted>
  <dcterms:created xsi:type="dcterms:W3CDTF">2025-12-29T09:51:00Z</dcterms:created>
  <dcterms:modified xsi:type="dcterms:W3CDTF">2025-12-29T09:51:00Z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0x010100BDD5C62543D81344A74247EA90A978B0</vt:lpwstr>
  </property>
</Properties>
</file>